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D90" w14:textId="2D6B8E11" w:rsidR="000F75E3" w:rsidRPr="005E70FC" w:rsidRDefault="008332D7" w:rsidP="008332D7">
      <w:pPr>
        <w:pStyle w:val="Heading1"/>
        <w:spacing w:before="0" w:after="0"/>
        <w:rPr>
          <w:rFonts w:ascii="Calibri" w:eastAsia="Calibri" w:hAnsi="Calibri" w:cs="Calibri"/>
        </w:rPr>
      </w:pPr>
      <w:r w:rsidRPr="005E70FC">
        <w:rPr>
          <w:rFonts w:ascii="Calibri" w:eastAsia="Calibri" w:hAnsi="Calibri" w:cs="Calibri"/>
        </w:rPr>
        <w:drawing>
          <wp:anchor distT="0" distB="0" distL="114300" distR="114300" simplePos="0" relativeHeight="251660288" behindDoc="1" locked="0" layoutInCell="1" allowOverlap="1" wp14:anchorId="0254E647" wp14:editId="0E12EC2A">
            <wp:simplePos x="0" y="0"/>
            <wp:positionH relativeFrom="column">
              <wp:posOffset>4485318</wp:posOffset>
            </wp:positionH>
            <wp:positionV relativeFrom="paragraph">
              <wp:posOffset>136184</wp:posOffset>
            </wp:positionV>
            <wp:extent cx="2178050" cy="539115"/>
            <wp:effectExtent l="0" t="0" r="0" b="0"/>
            <wp:wrapNone/>
            <wp:docPr id="24" name="Picture 23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EFC427A-916B-5127-785E-E2BE0DABBB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A close-up of a text&#10;&#10;AI-generated content may be incorrect.">
                      <a:extLst>
                        <a:ext uri="{FF2B5EF4-FFF2-40B4-BE49-F238E27FC236}">
                          <a16:creationId xmlns:a16="http://schemas.microsoft.com/office/drawing/2014/main" id="{6EFC427A-916B-5127-785E-E2BE0DABBB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0FC">
        <w:drawing>
          <wp:anchor distT="0" distB="0" distL="114300" distR="114300" simplePos="0" relativeHeight="251659264" behindDoc="0" locked="0" layoutInCell="1" allowOverlap="1" wp14:anchorId="06FACDD9" wp14:editId="062337DD">
            <wp:simplePos x="0" y="0"/>
            <wp:positionH relativeFrom="column">
              <wp:posOffset>571832</wp:posOffset>
            </wp:positionH>
            <wp:positionV relativeFrom="paragraph">
              <wp:posOffset>-10065</wp:posOffset>
            </wp:positionV>
            <wp:extent cx="891540" cy="906145"/>
            <wp:effectExtent l="0" t="0" r="0" b="0"/>
            <wp:wrapNone/>
            <wp:docPr id="45339326" name="Picture 45339326" descr="Planet Youth Timiska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9326" name="Picture 45339326" descr="Planet Youth Timiskaming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1177D" w14:textId="77777777" w:rsidR="003A3BDF" w:rsidRPr="005E70FC" w:rsidRDefault="003A3BDF" w:rsidP="003A3BDF">
      <w:pPr>
        <w:pStyle w:val="Heading1"/>
        <w:spacing w:line="240" w:lineRule="auto"/>
        <w:rPr>
          <w:sz w:val="36"/>
          <w:szCs w:val="36"/>
        </w:rPr>
      </w:pPr>
    </w:p>
    <w:p w14:paraId="14318D0C" w14:textId="563595CF" w:rsidR="004704AE" w:rsidRPr="005E70FC" w:rsidRDefault="004704AE" w:rsidP="003A3BDF">
      <w:pPr>
        <w:pStyle w:val="Heading1"/>
        <w:spacing w:line="240" w:lineRule="auto"/>
        <w:jc w:val="center"/>
        <w:rPr>
          <w:sz w:val="36"/>
          <w:szCs w:val="36"/>
        </w:rPr>
      </w:pPr>
      <w:r w:rsidRPr="005E70FC">
        <w:rPr>
          <w:sz w:val="36"/>
          <w:szCs w:val="36"/>
        </w:rPr>
        <w:t>Planète Jeunesse Timiskaming</w:t>
      </w:r>
    </w:p>
    <w:p w14:paraId="39AEA713" w14:textId="4040600F" w:rsidR="000323B5" w:rsidRPr="005E70FC" w:rsidRDefault="004704AE" w:rsidP="003A3BDF">
      <w:pPr>
        <w:pStyle w:val="Heading2"/>
        <w:spacing w:line="240" w:lineRule="auto"/>
        <w:jc w:val="center"/>
        <w:rPr>
          <w:b/>
          <w:bCs/>
        </w:rPr>
      </w:pPr>
      <w:r w:rsidRPr="005E70FC">
        <w:rPr>
          <w:b/>
          <w:bCs/>
        </w:rPr>
        <w:t>Fonds d’activités pour les jeunes :</w:t>
      </w:r>
      <w:r w:rsidR="00ED1286" w:rsidRPr="005E70FC">
        <w:rPr>
          <w:b/>
          <w:bCs/>
        </w:rPr>
        <w:t xml:space="preserve"> </w:t>
      </w:r>
      <w:r w:rsidRPr="005E70FC">
        <w:rPr>
          <w:b/>
          <w:bCs/>
        </w:rPr>
        <w:t>Formulaire de demande de financement</w:t>
      </w:r>
    </w:p>
    <w:p w14:paraId="2991DA8E" w14:textId="0A861B44" w:rsidR="003A3BDF" w:rsidRPr="005E70FC" w:rsidRDefault="00D839E9" w:rsidP="003A3BDF">
      <w:pPr>
        <w:jc w:val="center"/>
        <w:rPr>
          <w:sz w:val="20"/>
          <w:szCs w:val="20"/>
        </w:rPr>
      </w:pPr>
      <w:r w:rsidRPr="005E70FC">
        <w:rPr>
          <w:sz w:val="20"/>
          <w:szCs w:val="20"/>
        </w:rPr>
        <w:t xml:space="preserve">Les candidatures doivent être soumises avant le </w:t>
      </w:r>
      <w:r w:rsidRPr="005E70FC">
        <w:rPr>
          <w:sz w:val="20"/>
          <w:szCs w:val="20"/>
          <w:highlight w:val="yellow"/>
        </w:rPr>
        <w:t>5 janvier 2026</w:t>
      </w:r>
      <w:r w:rsidRPr="005E70FC">
        <w:rPr>
          <w:sz w:val="20"/>
          <w:szCs w:val="20"/>
        </w:rPr>
        <w:t xml:space="preserve"> à </w:t>
      </w:r>
      <w:hyperlink r:id="rId12" w:history="1">
        <w:r w:rsidRPr="005E70FC">
          <w:rPr>
            <w:rStyle w:val="Hyperlink"/>
            <w:sz w:val="20"/>
            <w:szCs w:val="20"/>
          </w:rPr>
          <w:t>Erika.Aelterman@neph.ca</w:t>
        </w:r>
      </w:hyperlink>
    </w:p>
    <w:p w14:paraId="6AFA2FF1" w14:textId="353E13FF" w:rsidR="007C5C56" w:rsidRPr="008315AF" w:rsidRDefault="00A64C18" w:rsidP="008315AF">
      <w:pPr>
        <w:pStyle w:val="Heading2"/>
        <w:rPr>
          <w:b/>
          <w:bCs/>
        </w:rPr>
      </w:pPr>
      <w:r w:rsidRPr="008315AF">
        <w:rPr>
          <w:b/>
          <w:bCs/>
        </w:rPr>
        <w:t>Section 1</w:t>
      </w:r>
      <w:r w:rsidR="00A00708" w:rsidRPr="008315AF">
        <w:rPr>
          <w:b/>
          <w:bCs/>
        </w:rPr>
        <w:t xml:space="preserve"> </w:t>
      </w:r>
      <w:r w:rsidRPr="008315AF">
        <w:rPr>
          <w:b/>
          <w:bCs/>
        </w:rPr>
        <w:t xml:space="preserve">: Coordonnées </w:t>
      </w:r>
    </w:p>
    <w:p w14:paraId="7B85B454" w14:textId="672125D7" w:rsidR="00FF5888" w:rsidRPr="00A461A6" w:rsidRDefault="007C5C56" w:rsidP="0014318F">
      <w:pPr>
        <w:rPr>
          <w:b/>
          <w:bCs/>
          <w:u w:val="single"/>
        </w:rPr>
      </w:pPr>
      <w:r w:rsidRPr="00A461A6">
        <w:rPr>
          <w:b/>
          <w:bCs/>
        </w:rPr>
        <w:t xml:space="preserve">Personne-ressource : </w:t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FF5888" w:rsidRPr="00A461A6">
        <w:rPr>
          <w:b/>
          <w:bCs/>
        </w:rPr>
        <w:tab/>
      </w:r>
      <w:r w:rsidR="00FF5888" w:rsidRPr="00A461A6">
        <w:rPr>
          <w:b/>
          <w:bCs/>
        </w:rPr>
        <w:tab/>
      </w:r>
      <w:r w:rsidR="00FF5888" w:rsidRPr="00A461A6">
        <w:rPr>
          <w:b/>
          <w:bCs/>
        </w:rPr>
        <w:tab/>
      </w:r>
      <w:r w:rsidR="00FF5888" w:rsidRPr="00A461A6">
        <w:rPr>
          <w:b/>
          <w:bCs/>
        </w:rPr>
        <w:tab/>
      </w:r>
      <w:r w:rsidR="00FF5888" w:rsidRPr="00A461A6">
        <w:rPr>
          <w:b/>
          <w:bCs/>
        </w:rPr>
        <w:tab/>
      </w:r>
    </w:p>
    <w:p w14:paraId="087B8C67" w14:textId="029ACD85" w:rsidR="008F1A31" w:rsidRPr="00A461A6" w:rsidRDefault="007C5C56" w:rsidP="0014318F">
      <w:pPr>
        <w:rPr>
          <w:b/>
          <w:bCs/>
        </w:rPr>
      </w:pPr>
      <w:r w:rsidRPr="00A461A6">
        <w:rPr>
          <w:b/>
          <w:bCs/>
        </w:rPr>
        <w:t xml:space="preserve">Courriel : </w:t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7368B4" w:rsidRPr="00AF22DC">
        <w:rPr>
          <w:rFonts w:asciiTheme="majorHAnsi" w:eastAsia="Aptos" w:hAnsiTheme="majorHAnsi" w:cs="Aptos"/>
          <w:u w:val="single"/>
        </w:rPr>
        <w:tab/>
      </w:r>
      <w:r w:rsidR="00FF5888" w:rsidRPr="00A461A6">
        <w:rPr>
          <w:b/>
          <w:bCs/>
        </w:rPr>
        <w:tab/>
      </w:r>
      <w:r w:rsidR="00FF5888" w:rsidRPr="00A461A6">
        <w:rPr>
          <w:b/>
          <w:bCs/>
        </w:rPr>
        <w:tab/>
      </w:r>
      <w:r w:rsidR="00FF5888" w:rsidRPr="00A461A6">
        <w:rPr>
          <w:b/>
          <w:bCs/>
        </w:rPr>
        <w:tab/>
      </w:r>
      <w:r w:rsidR="00FF5888" w:rsidRPr="00A461A6">
        <w:rPr>
          <w:b/>
          <w:bCs/>
        </w:rPr>
        <w:tab/>
        <w:t xml:space="preserve">  </w:t>
      </w:r>
    </w:p>
    <w:p w14:paraId="02B52CD6" w14:textId="23F093E0" w:rsidR="00FF5888" w:rsidRPr="00A461A6" w:rsidRDefault="00277A67" w:rsidP="0014318F">
      <w:pPr>
        <w:rPr>
          <w:b/>
          <w:bCs/>
        </w:rPr>
      </w:pPr>
      <w:r w:rsidRPr="00A461A6">
        <w:rPr>
          <w:b/>
          <w:bCs/>
        </w:rPr>
        <w:t xml:space="preserve">Téléphone : </w:t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</w:p>
    <w:p w14:paraId="65FEBAD4" w14:textId="1A93CF80" w:rsidR="005E79CC" w:rsidRPr="00A461A6" w:rsidRDefault="005B4999" w:rsidP="0014318F">
      <w:pPr>
        <w:rPr>
          <w:b/>
          <w:bCs/>
        </w:rPr>
      </w:pPr>
      <w:r w:rsidRPr="00A461A6">
        <w:rPr>
          <w:b/>
          <w:bCs/>
        </w:rPr>
        <w:t xml:space="preserve">Nom de l’organisme responsable (ou de l’organisme admissible collaborateur) : </w:t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  <w:r w:rsidR="006A28C0" w:rsidRPr="00AF22DC">
        <w:rPr>
          <w:rFonts w:asciiTheme="majorHAnsi" w:eastAsia="Aptos" w:hAnsiTheme="majorHAnsi" w:cs="Aptos"/>
          <w:u w:val="single"/>
        </w:rPr>
        <w:tab/>
      </w:r>
    </w:p>
    <w:p w14:paraId="675DE3A7" w14:textId="49F48899" w:rsidR="008332D7" w:rsidRPr="00A461A6" w:rsidRDefault="00277A67" w:rsidP="0014318F">
      <w:pPr>
        <w:rPr>
          <w:b/>
          <w:bCs/>
        </w:rPr>
      </w:pPr>
      <w:r w:rsidRPr="00A461A6">
        <w:rPr>
          <w:b/>
          <w:bCs/>
        </w:rPr>
        <w:t xml:space="preserve">Fournissez une brève description de votre groupe/organisme : </w:t>
      </w:r>
    </w:p>
    <w:p w14:paraId="3DF2B128" w14:textId="77777777" w:rsidR="003A3BDF" w:rsidRPr="005E70FC" w:rsidRDefault="003A3BDF" w:rsidP="0014318F">
      <w:pPr>
        <w:rPr>
          <w:rFonts w:eastAsiaTheme="majorEastAsia" w:cstheme="majorBidi"/>
          <w:color w:val="0F4761" w:themeColor="accent1" w:themeShade="BF"/>
        </w:rPr>
      </w:pPr>
    </w:p>
    <w:p w14:paraId="70D3B6C1" w14:textId="77777777" w:rsidR="002F69AC" w:rsidRPr="005E70FC" w:rsidRDefault="002F69AC" w:rsidP="0014318F">
      <w:pPr>
        <w:rPr>
          <w:rFonts w:eastAsiaTheme="majorEastAsia" w:cstheme="majorBidi"/>
          <w:color w:val="0F4761" w:themeColor="accent1" w:themeShade="BF"/>
        </w:rPr>
      </w:pPr>
    </w:p>
    <w:p w14:paraId="5B6A4B6B" w14:textId="77777777" w:rsidR="002F69AC" w:rsidRPr="005E70FC" w:rsidRDefault="002F69AC" w:rsidP="0014318F">
      <w:pPr>
        <w:rPr>
          <w:rFonts w:eastAsiaTheme="majorEastAsia" w:cstheme="majorBidi"/>
          <w:color w:val="0F4761" w:themeColor="accent1" w:themeShade="BF"/>
        </w:rPr>
      </w:pPr>
    </w:p>
    <w:p w14:paraId="5FE153DE" w14:textId="68451991" w:rsidR="00294A2E" w:rsidRPr="00A461A6" w:rsidRDefault="00294A2E" w:rsidP="00A461A6">
      <w:pPr>
        <w:pStyle w:val="Heading2"/>
        <w:rPr>
          <w:b/>
          <w:bCs/>
        </w:rPr>
      </w:pPr>
      <w:r w:rsidRPr="00A461A6">
        <w:rPr>
          <w:b/>
          <w:bCs/>
        </w:rPr>
        <w:t>Section 2 : À propos de votre initiative</w:t>
      </w:r>
    </w:p>
    <w:p w14:paraId="50AF8DC2" w14:textId="3A445CB8" w:rsidR="00FD38D5" w:rsidRPr="007368B4" w:rsidRDefault="00294A2E" w:rsidP="0014318F">
      <w:pPr>
        <w:rPr>
          <w:b/>
          <w:bCs/>
        </w:rPr>
      </w:pPr>
      <w:r w:rsidRPr="007368B4">
        <w:rPr>
          <w:b/>
          <w:bCs/>
        </w:rPr>
        <w:t>Nom de votre initiative (projet / événement / activité) :</w:t>
      </w:r>
      <w:r w:rsidR="006A28C0" w:rsidRPr="007368B4">
        <w:rPr>
          <w:b/>
          <w:bCs/>
        </w:rPr>
        <w:t xml:space="preserve"> </w:t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</w:p>
    <w:p w14:paraId="1BFD8578" w14:textId="0DE6938C" w:rsidR="00125C39" w:rsidRPr="007368B4" w:rsidRDefault="00125C39" w:rsidP="0014318F">
      <w:pPr>
        <w:rPr>
          <w:b/>
          <w:bCs/>
          <w:u w:val="single"/>
        </w:rPr>
      </w:pPr>
      <w:r w:rsidRPr="007368B4">
        <w:rPr>
          <w:b/>
          <w:bCs/>
        </w:rPr>
        <w:t xml:space="preserve">Lieu du projet proposé :  </w:t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7368B4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7368B4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7368B4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7368B4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7368B4" w:rsidRPr="007368B4">
        <w:rPr>
          <w:rFonts w:asciiTheme="majorHAnsi" w:eastAsia="Aptos" w:hAnsiTheme="majorHAnsi" w:cs="Aptos"/>
          <w:b/>
          <w:bCs/>
          <w:u w:val="single"/>
        </w:rPr>
        <w:tab/>
      </w:r>
    </w:p>
    <w:p w14:paraId="40E5A046" w14:textId="264B0C5E" w:rsidR="4532D779" w:rsidRPr="007368B4" w:rsidRDefault="00AC730D" w:rsidP="0014318F">
      <w:pPr>
        <w:rPr>
          <w:b/>
          <w:bCs/>
          <w:u w:val="single"/>
        </w:rPr>
      </w:pPr>
      <w:r w:rsidRPr="007368B4">
        <w:rPr>
          <w:b/>
          <w:bCs/>
        </w:rPr>
        <w:t xml:space="preserve">Date de début et durée approximatives (jours, semaines, mois) : </w:t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6A28C0" w:rsidRPr="007368B4">
        <w:rPr>
          <w:rFonts w:asciiTheme="majorHAnsi" w:eastAsia="Aptos" w:hAnsiTheme="majorHAnsi" w:cs="Aptos"/>
          <w:b/>
          <w:bCs/>
          <w:u w:val="single"/>
        </w:rPr>
        <w:tab/>
      </w:r>
      <w:r w:rsidR="007368B4" w:rsidRPr="007368B4">
        <w:rPr>
          <w:rFonts w:asciiTheme="majorHAnsi" w:eastAsia="Aptos" w:hAnsiTheme="majorHAnsi" w:cs="Aptos"/>
          <w:b/>
          <w:bCs/>
          <w:u w:val="single"/>
        </w:rPr>
        <w:tab/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2925"/>
        <w:gridCol w:w="2977"/>
        <w:gridCol w:w="4536"/>
      </w:tblGrid>
      <w:tr w:rsidR="00FD405D" w:rsidRPr="00D02024" w14:paraId="1B19A0C3" w14:textId="77777777" w:rsidTr="005E021A">
        <w:trPr>
          <w:trHeight w:val="603"/>
        </w:trPr>
        <w:tc>
          <w:tcPr>
            <w:tcW w:w="10438" w:type="dxa"/>
            <w:gridSpan w:val="3"/>
            <w:vAlign w:val="center"/>
          </w:tcPr>
          <w:p w14:paraId="2ED182F2" w14:textId="77777777" w:rsidR="007368B4" w:rsidRPr="00D02024" w:rsidRDefault="009B165F" w:rsidP="0014318F">
            <w:pPr>
              <w:rPr>
                <w:rFonts w:eastAsia="Lato" w:cs="Lato"/>
                <w:b/>
                <w:bCs/>
              </w:rPr>
            </w:pPr>
            <w:bookmarkStart w:id="0" w:name="lt_pId064"/>
            <w:r w:rsidRPr="00D02024">
              <w:rPr>
                <w:rFonts w:eastAsia="Lato" w:cs="Lato"/>
                <w:b/>
                <w:bCs/>
              </w:rPr>
              <w:t>Votre organisation a-t-elle déjà reçu une subvention du Fonds d'activités jeunesse ?</w:t>
            </w:r>
            <w:r w:rsidR="007368B4" w:rsidRPr="00D02024">
              <w:rPr>
                <w:rFonts w:eastAsia="Lato" w:cs="Lato"/>
                <w:b/>
                <w:bCs/>
              </w:rPr>
              <w:t xml:space="preserve"> </w:t>
            </w:r>
          </w:p>
          <w:p w14:paraId="6D82837A" w14:textId="77777777" w:rsidR="00A57CE3" w:rsidRPr="00D02024" w:rsidRDefault="00AF4D7D" w:rsidP="0014318F">
            <w:r w:rsidRPr="00D02024">
              <w:t xml:space="preserve"> </w:t>
            </w:r>
            <w:sdt>
              <w:sdtPr>
                <w:id w:val="-140737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0FC" w:rsidRPr="00D02024">
                  <w:rPr>
                    <w:rFonts w:eastAsia="MS Gothic"/>
                  </w:rPr>
                  <w:t>☐</w:t>
                </w:r>
              </w:sdtContent>
            </w:sdt>
            <w:r w:rsidR="005E70FC" w:rsidRPr="00D02024">
              <w:t xml:space="preserve">  Oui</w:t>
            </w:r>
            <w:r w:rsidR="009B165F" w:rsidRPr="00D02024">
              <w:t xml:space="preserve"> </w:t>
            </w:r>
            <w:sdt>
              <w:sdtPr>
                <w:id w:val="202350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0FC" w:rsidRPr="00D02024">
                  <w:rPr>
                    <w:rFonts w:eastAsia="MS Gothic"/>
                  </w:rPr>
                  <w:t>☐</w:t>
                </w:r>
              </w:sdtContent>
            </w:sdt>
            <w:r w:rsidR="007368B4" w:rsidRPr="00D02024">
              <w:t xml:space="preserve"> </w:t>
            </w:r>
            <w:r w:rsidR="009B165F" w:rsidRPr="00D02024">
              <w:t>Non</w:t>
            </w:r>
            <w:r w:rsidR="00A57CE3" w:rsidRPr="00D02024">
              <w:t xml:space="preserve"> </w:t>
            </w:r>
          </w:p>
          <w:p w14:paraId="2B4D0139" w14:textId="77777777" w:rsidR="00A57CE3" w:rsidRPr="00D02024" w:rsidRDefault="00A57CE3" w:rsidP="0014318F">
            <w:pPr>
              <w:rPr>
                <w:b/>
                <w:bCs/>
              </w:rPr>
            </w:pPr>
          </w:p>
          <w:p w14:paraId="4609E2D1" w14:textId="77777777" w:rsidR="00A57CE3" w:rsidRPr="00D02024" w:rsidRDefault="006427C0" w:rsidP="0014318F">
            <w:r w:rsidRPr="00D02024">
              <w:rPr>
                <w:b/>
                <w:bCs/>
              </w:rPr>
              <w:t>Si vous avez répondu oui, demandez-vous des fonds pour poursuivre une initiative déjà financée ou pour en mettre en œuvre une nouvelle ?</w:t>
            </w:r>
            <w:r w:rsidR="00760A1F" w:rsidRPr="00D02024">
              <w:rPr>
                <w:b/>
                <w:bCs/>
              </w:rPr>
              <w:t xml:space="preserve">    </w:t>
            </w:r>
            <w:r w:rsidR="00760A1F" w:rsidRPr="00D02024">
              <w:t xml:space="preserve"> </w:t>
            </w:r>
          </w:p>
          <w:p w14:paraId="0F8E1B7B" w14:textId="0BF80CA6" w:rsidR="0014318F" w:rsidRPr="00D02024" w:rsidRDefault="00760A1F" w:rsidP="0014318F">
            <w:r w:rsidRPr="00D02024">
              <w:t xml:space="preserve"> </w:t>
            </w:r>
            <w:sdt>
              <w:sdtPr>
                <w:id w:val="119464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D7D" w:rsidRPr="00D02024">
                  <w:rPr>
                    <w:rFonts w:eastAsia="MS Gothic"/>
                  </w:rPr>
                  <w:t>☐</w:t>
                </w:r>
              </w:sdtContent>
            </w:sdt>
            <w:r w:rsidR="006A606B" w:rsidRPr="00D02024">
              <w:t xml:space="preserve"> Poursuite de la dernière initiative</w:t>
            </w:r>
            <w:r w:rsidRPr="00D02024">
              <w:t xml:space="preserve">         </w:t>
            </w:r>
            <w:sdt>
              <w:sdtPr>
                <w:id w:val="15596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D7D" w:rsidRPr="00D02024">
                  <w:rPr>
                    <w:rFonts w:eastAsia="MS Gothic"/>
                  </w:rPr>
                  <w:t>☐</w:t>
                </w:r>
              </w:sdtContent>
            </w:sdt>
            <w:r w:rsidR="006A606B" w:rsidRPr="00D02024">
              <w:t xml:space="preserve"> Nouvelle initiative</w:t>
            </w:r>
          </w:p>
          <w:p w14:paraId="497CE864" w14:textId="02263A10" w:rsidR="00C62F83" w:rsidRPr="00D02024" w:rsidRDefault="000D3B2C" w:rsidP="0014318F">
            <w:r w:rsidRPr="00D02024">
              <w:br/>
            </w:r>
            <w:r w:rsidRPr="00D02024">
              <w:rPr>
                <w:b/>
                <w:bCs/>
              </w:rPr>
              <w:t>Si vous sollicitez un financement pour poursuivre votre initiative, qu'espérez-vous réaliser grâce à ce soutien ?</w:t>
            </w:r>
            <w:r w:rsidR="00C62F83" w:rsidRPr="00D02024">
              <w:t xml:space="preserve"> </w:t>
            </w:r>
            <w:r w:rsidR="00C62F83" w:rsidRPr="00D02024">
              <w:rPr>
                <w:i/>
                <w:iCs/>
                <w:sz w:val="22"/>
                <w:szCs w:val="22"/>
              </w:rPr>
              <w:t>(Plus d'espace disponible à la page 6 si nécessaire)</w:t>
            </w:r>
          </w:p>
          <w:p w14:paraId="231DE486" w14:textId="57EC1F37" w:rsidR="000D3B2C" w:rsidRPr="00D02024" w:rsidRDefault="000D3B2C" w:rsidP="0014318F">
            <w:pPr>
              <w:rPr>
                <w:rFonts w:eastAsia="Lato" w:cs="Lato"/>
              </w:rPr>
            </w:pPr>
          </w:p>
          <w:p w14:paraId="27043004" w14:textId="77777777" w:rsidR="00760A1F" w:rsidRPr="00D02024" w:rsidRDefault="00760A1F" w:rsidP="0014318F">
            <w:pPr>
              <w:rPr>
                <w:rFonts w:eastAsia="Lato" w:cs="Lato"/>
              </w:rPr>
            </w:pPr>
          </w:p>
          <w:p w14:paraId="77258D28" w14:textId="77777777" w:rsidR="00760A1F" w:rsidRPr="00D02024" w:rsidRDefault="00760A1F" w:rsidP="0014318F">
            <w:pPr>
              <w:rPr>
                <w:rFonts w:eastAsia="Lato" w:cs="Lato"/>
              </w:rPr>
            </w:pPr>
          </w:p>
          <w:p w14:paraId="41D6DDE8" w14:textId="77777777" w:rsidR="006A606B" w:rsidRPr="00D02024" w:rsidRDefault="006A606B" w:rsidP="0014318F">
            <w:pPr>
              <w:rPr>
                <w:color w:val="1A1A1A"/>
              </w:rPr>
            </w:pPr>
          </w:p>
          <w:p w14:paraId="30BB18F4" w14:textId="77777777" w:rsidR="007248F3" w:rsidRPr="00D02024" w:rsidRDefault="007248F3" w:rsidP="0014318F">
            <w:pPr>
              <w:rPr>
                <w:color w:val="1A1A1A"/>
              </w:rPr>
            </w:pPr>
          </w:p>
          <w:p w14:paraId="7044D12D" w14:textId="78B48ECA" w:rsidR="00FD405D" w:rsidRPr="00D02024" w:rsidRDefault="00FD405D" w:rsidP="0014318F">
            <w:pPr>
              <w:rPr>
                <w:b/>
                <w:bCs/>
                <w:i/>
                <w:iCs/>
                <w:color w:val="1A1A1A"/>
              </w:rPr>
            </w:pPr>
            <w:r w:rsidRPr="00D02024">
              <w:rPr>
                <w:b/>
                <w:bCs/>
                <w:color w:val="1A1A1A"/>
              </w:rPr>
              <w:lastRenderedPageBreak/>
              <w:t>Quels sont les groupes cibles de votre activité?</w:t>
            </w:r>
            <w:bookmarkEnd w:id="0"/>
            <w:r w:rsidRPr="00D02024">
              <w:rPr>
                <w:b/>
                <w:bCs/>
                <w:color w:val="1A1A1A"/>
              </w:rPr>
              <w:t xml:space="preserve">  </w:t>
            </w:r>
            <w:bookmarkStart w:id="1" w:name="lt_pId065"/>
            <w:r w:rsidRPr="00D02024">
              <w:rPr>
                <w:i/>
                <w:iCs/>
                <w:color w:val="1A1A1A"/>
              </w:rPr>
              <w:t xml:space="preserve">Cochez toutes les cases qui </w:t>
            </w:r>
            <w:proofErr w:type="gramStart"/>
            <w:r w:rsidRPr="00D02024">
              <w:rPr>
                <w:i/>
                <w:iCs/>
                <w:color w:val="1A1A1A"/>
              </w:rPr>
              <w:t>s’appliquent.</w:t>
            </w:r>
            <w:bookmarkEnd w:id="1"/>
            <w:r w:rsidRPr="00D02024">
              <w:rPr>
                <w:i/>
                <w:iCs/>
                <w:color w:val="1A1A1A"/>
              </w:rPr>
              <w:t>.</w:t>
            </w:r>
            <w:proofErr w:type="gramEnd"/>
          </w:p>
        </w:tc>
      </w:tr>
      <w:tr w:rsidR="00FD405D" w:rsidRPr="00D02024" w14:paraId="24312063" w14:textId="77777777" w:rsidTr="005E021A">
        <w:trPr>
          <w:trHeight w:val="300"/>
        </w:trPr>
        <w:tc>
          <w:tcPr>
            <w:tcW w:w="2925" w:type="dxa"/>
          </w:tcPr>
          <w:p w14:paraId="41392498" w14:textId="77777777" w:rsidR="00FD405D" w:rsidRPr="00D02024" w:rsidRDefault="00032E23" w:rsidP="005E021A">
            <w:pPr>
              <w:pStyle w:val="NoSpacing"/>
              <w:keepLines/>
              <w:tabs>
                <w:tab w:val="left" w:pos="540"/>
              </w:tabs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69264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2" w:name="lt_pId066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Ensemble de la communauté</w:t>
            </w:r>
            <w:bookmarkEnd w:id="2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</w:p>
          <w:p w14:paraId="483DA732" w14:textId="77777777" w:rsidR="00FD405D" w:rsidRPr="00D02024" w:rsidRDefault="00032E23" w:rsidP="005E021A">
            <w:pPr>
              <w:pStyle w:val="NoSpacing"/>
              <w:keepLines/>
              <w:tabs>
                <w:tab w:val="left" w:pos="540"/>
              </w:tabs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13719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3" w:name="lt_pId067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Jeunes (12 à 18 ans)</w:t>
            </w:r>
            <w:bookmarkEnd w:id="3"/>
          </w:p>
          <w:p w14:paraId="00440A0D" w14:textId="77777777" w:rsidR="00FD405D" w:rsidRPr="00D02024" w:rsidRDefault="00032E23" w:rsidP="005E021A">
            <w:pPr>
              <w:pStyle w:val="NoSpacing"/>
              <w:keepLines/>
              <w:tabs>
                <w:tab w:val="left" w:pos="540"/>
              </w:tabs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5444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4" w:name="lt_pId068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Enfants (0 à 11 ans)</w:t>
            </w:r>
            <w:bookmarkEnd w:id="4"/>
          </w:p>
          <w:p w14:paraId="4D4242E1" w14:textId="77777777" w:rsidR="00FD405D" w:rsidRPr="00D02024" w:rsidRDefault="00032E23" w:rsidP="005E021A">
            <w:pPr>
              <w:pStyle w:val="NoSpacing"/>
              <w:keepLines/>
              <w:tabs>
                <w:tab w:val="left" w:pos="540"/>
              </w:tabs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22163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5" w:name="lt_pId069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Familles</w:t>
            </w:r>
            <w:bookmarkEnd w:id="5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 </w:t>
            </w:r>
          </w:p>
          <w:p w14:paraId="020C8763" w14:textId="77777777" w:rsidR="00FD405D" w:rsidRPr="00D02024" w:rsidRDefault="00032E23" w:rsidP="005E021A">
            <w:pPr>
              <w:pStyle w:val="NoSpacing"/>
              <w:keepLines/>
              <w:tabs>
                <w:tab w:val="left" w:pos="540"/>
              </w:tabs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08461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6" w:name="lt_pId070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Personnes âgées</w:t>
            </w:r>
            <w:bookmarkEnd w:id="6"/>
          </w:p>
        </w:tc>
        <w:tc>
          <w:tcPr>
            <w:tcW w:w="2977" w:type="dxa"/>
          </w:tcPr>
          <w:p w14:paraId="35B29411" w14:textId="77777777" w:rsidR="00FD405D" w:rsidRPr="00D02024" w:rsidRDefault="00032E23" w:rsidP="005E021A">
            <w:pPr>
              <w:pStyle w:val="NoSpacing"/>
              <w:keepLines/>
              <w:tabs>
                <w:tab w:val="left" w:pos="540"/>
              </w:tabs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color w:val="1A1A1A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5362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7" w:name="lt_pId071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Parents</w:t>
            </w:r>
            <w:bookmarkEnd w:id="7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   </w:t>
            </w:r>
          </w:p>
          <w:p w14:paraId="1EE72560" w14:textId="77777777" w:rsidR="00FD405D" w:rsidRPr="00D02024" w:rsidRDefault="00032E23" w:rsidP="005E021A">
            <w:pPr>
              <w:contextualSpacing/>
              <w:jc w:val="both"/>
              <w:rPr>
                <w:rFonts w:eastAsiaTheme="minorEastAsia"/>
                <w:color w:val="1A1A1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205216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eastAsiaTheme="minorEastAsia"/>
                    <w:sz w:val="22"/>
                    <w:szCs w:val="22"/>
                  </w:rPr>
                  <w:t>☐</w:t>
                </w:r>
              </w:sdtContent>
            </w:sdt>
            <w:r w:rsidR="00FD405D" w:rsidRPr="00D02024">
              <w:rPr>
                <w:rFonts w:eastAsiaTheme="minorEastAsia"/>
                <w:sz w:val="22"/>
                <w:szCs w:val="22"/>
              </w:rPr>
              <w:t xml:space="preserve"> </w:t>
            </w:r>
            <w:bookmarkStart w:id="8" w:name="lt_pId072"/>
            <w:r w:rsidR="00FD405D" w:rsidRPr="00D02024">
              <w:rPr>
                <w:rFonts w:eastAsiaTheme="minorEastAsia"/>
                <w:sz w:val="22"/>
                <w:szCs w:val="22"/>
              </w:rPr>
              <w:t>Adultes</w:t>
            </w:r>
            <w:bookmarkEnd w:id="8"/>
            <w:r w:rsidR="00FD405D" w:rsidRPr="00D02024">
              <w:rPr>
                <w:rFonts w:eastAsiaTheme="minorEastAsia"/>
                <w:color w:val="1A1A1A"/>
                <w:sz w:val="22"/>
                <w:szCs w:val="22"/>
              </w:rPr>
              <w:t xml:space="preserve"> </w:t>
            </w:r>
          </w:p>
          <w:p w14:paraId="24918C26" w14:textId="77777777" w:rsidR="00FD405D" w:rsidRPr="00D02024" w:rsidRDefault="00032E23" w:rsidP="005E021A">
            <w:pPr>
              <w:pStyle w:val="NoSpacing"/>
              <w:keepLines/>
              <w:tabs>
                <w:tab w:val="left" w:pos="540"/>
              </w:tabs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45124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9" w:name="lt_pId073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Femmes/filles</w:t>
            </w:r>
            <w:bookmarkEnd w:id="9"/>
          </w:p>
          <w:p w14:paraId="7EBA5116" w14:textId="77777777" w:rsidR="00FD405D" w:rsidRPr="00D02024" w:rsidRDefault="00032E23" w:rsidP="005E021A">
            <w:pPr>
              <w:pStyle w:val="NoSpacing"/>
              <w:keepLines/>
              <w:tabs>
                <w:tab w:val="left" w:pos="540"/>
              </w:tabs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86435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10" w:name="lt_pId074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Hommes/garçons</w:t>
            </w:r>
            <w:bookmarkEnd w:id="10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 </w:t>
            </w:r>
          </w:p>
          <w:p w14:paraId="4CC5BD8A" w14:textId="77777777" w:rsidR="00FD405D" w:rsidRPr="00D02024" w:rsidRDefault="00032E23" w:rsidP="005E021A">
            <w:pPr>
              <w:pStyle w:val="NoSpacing"/>
              <w:keepLines/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2020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11" w:name="lt_pId075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Personnes 2ELGBTQIA+</w:t>
            </w:r>
            <w:bookmarkEnd w:id="11"/>
          </w:p>
        </w:tc>
        <w:tc>
          <w:tcPr>
            <w:tcW w:w="4536" w:type="dxa"/>
          </w:tcPr>
          <w:p w14:paraId="59053D69" w14:textId="77777777" w:rsidR="00FD405D" w:rsidRPr="00D02024" w:rsidRDefault="00032E23" w:rsidP="005E021A">
            <w:pPr>
              <w:pStyle w:val="NoSpacing"/>
              <w:keepLines/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170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12" w:name="lt_pId076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Personnes handicapées</w:t>
            </w:r>
            <w:bookmarkEnd w:id="12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</w:p>
          <w:p w14:paraId="3911BCA9" w14:textId="77777777" w:rsidR="00FD405D" w:rsidRPr="00D02024" w:rsidRDefault="00032E23" w:rsidP="005E021A">
            <w:pPr>
              <w:pStyle w:val="NoSpacing"/>
              <w:keepLines/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210125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13" w:name="lt_pId077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Peuples autochtones</w:t>
            </w:r>
            <w:bookmarkEnd w:id="13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    </w:t>
            </w:r>
          </w:p>
          <w:p w14:paraId="787F7F3A" w14:textId="77777777" w:rsidR="00FD405D" w:rsidRPr="00D02024" w:rsidRDefault="00032E23" w:rsidP="005E021A">
            <w:pPr>
              <w:pStyle w:val="NoSpacing"/>
              <w:keepLines/>
              <w:spacing w:line="24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4696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14" w:name="lt_pId078"/>
            <w:r w:rsidR="00FD405D" w:rsidRPr="00D02024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  <w:lang w:val="fr-CA"/>
              </w:rPr>
              <w:t>Personnes à faible statut socioéconomique</w:t>
            </w:r>
            <w:bookmarkEnd w:id="14"/>
          </w:p>
          <w:p w14:paraId="4E40BA1F" w14:textId="77777777" w:rsidR="00FD405D" w:rsidRPr="00D02024" w:rsidRDefault="00032E23" w:rsidP="005E021A">
            <w:pPr>
              <w:pStyle w:val="NoSpacing"/>
              <w:keepLines/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24607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5D" w:rsidRPr="00D02024">
                  <w:rPr>
                    <w:rFonts w:asciiTheme="minorHAnsi" w:eastAsiaTheme="minorEastAsia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bookmarkStart w:id="15" w:name="lt_pId079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>Autre : __________________</w:t>
            </w:r>
            <w:bookmarkEnd w:id="15"/>
            <w:r w:rsidR="00FD405D" w:rsidRPr="00D02024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      </w:t>
            </w:r>
          </w:p>
        </w:tc>
      </w:tr>
    </w:tbl>
    <w:p w14:paraId="462831B7" w14:textId="77777777" w:rsidR="00B20A55" w:rsidRPr="00D02024" w:rsidRDefault="00B20A55" w:rsidP="38EE9B9B">
      <w:pPr>
        <w:spacing w:line="240" w:lineRule="auto"/>
        <w:rPr>
          <w:rFonts w:eastAsiaTheme="minorEastAsia"/>
          <w:b/>
          <w:bCs/>
        </w:rPr>
      </w:pPr>
    </w:p>
    <w:p w14:paraId="1EBD3F35" w14:textId="77777777" w:rsidR="00A82359" w:rsidRPr="00D02024" w:rsidRDefault="00A82359" w:rsidP="00A82359">
      <w:pPr>
        <w:spacing w:line="240" w:lineRule="auto"/>
        <w:rPr>
          <w:rFonts w:eastAsiaTheme="minorEastAsia"/>
          <w:i/>
          <w:iCs/>
          <w:color w:val="1A1A1A"/>
          <w:sz w:val="22"/>
          <w:szCs w:val="22"/>
        </w:rPr>
      </w:pPr>
      <w:bookmarkStart w:id="16" w:name="lt_pId080"/>
      <w:r w:rsidRPr="00D02024">
        <w:rPr>
          <w:rFonts w:eastAsiaTheme="minorEastAsia"/>
          <w:b/>
          <w:bCs/>
        </w:rPr>
        <w:t>Dans quelle catégorie le projet que vous proposez s’inscrit-il?</w:t>
      </w:r>
      <w:bookmarkEnd w:id="16"/>
      <w:r w:rsidRPr="00D02024">
        <w:rPr>
          <w:rFonts w:eastAsiaTheme="minorEastAsia"/>
          <w:b/>
          <w:bCs/>
        </w:rPr>
        <w:t xml:space="preserve"> </w:t>
      </w:r>
      <w:bookmarkStart w:id="17" w:name="lt_pId081"/>
      <w:r w:rsidRPr="00D02024">
        <w:rPr>
          <w:rFonts w:eastAsiaTheme="minorEastAsia"/>
          <w:i/>
          <w:iCs/>
          <w:color w:val="1A1A1A"/>
          <w:sz w:val="22"/>
          <w:szCs w:val="22"/>
        </w:rPr>
        <w:t>Cochez toutes les cases qui s’appliquent</w:t>
      </w:r>
      <w:bookmarkEnd w:id="17"/>
      <w:r w:rsidRPr="00D02024">
        <w:rPr>
          <w:rFonts w:eastAsiaTheme="minorEastAsia"/>
          <w:i/>
          <w:iCs/>
          <w:color w:val="1A1A1A"/>
          <w:sz w:val="22"/>
          <w:szCs w:val="22"/>
        </w:rPr>
        <w:t>.</w:t>
      </w:r>
    </w:p>
    <w:p w14:paraId="5D2E8CF9" w14:textId="77777777" w:rsidR="00A82359" w:rsidRPr="00D02024" w:rsidRDefault="00A82359" w:rsidP="00A82359">
      <w:pPr>
        <w:pStyle w:val="NoSpacing"/>
        <w:rPr>
          <w:rFonts w:asciiTheme="minorHAnsi" w:eastAsiaTheme="minorEastAsia" w:hAnsiTheme="minorHAnsi"/>
          <w:color w:val="000000" w:themeColor="text1"/>
          <w:sz w:val="22"/>
          <w:szCs w:val="22"/>
          <w:lang w:val="fr-CA"/>
        </w:rPr>
      </w:pP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</w:t>
      </w:r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7038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024">
            <w:rPr>
              <w:rFonts w:asciiTheme="minorHAnsi" w:eastAsia="MS Gothic" w:hAnsiTheme="minorHAnsi"/>
              <w:sz w:val="22"/>
              <w:szCs w:val="22"/>
              <w:lang w:val="fr-CA"/>
            </w:rPr>
            <w:t>☐</w:t>
          </w:r>
        </w:sdtContent>
      </w:sdt>
      <w:bookmarkStart w:id="18" w:name="lt_pId082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Sports (Club Ou </w:t>
      </w:r>
      <w:proofErr w:type="gramStart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>Équipe)/</w:t>
      </w:r>
      <w:proofErr w:type="gramEnd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>Loisirs/Condition Physique/Culture de L’activité Physique</w:t>
      </w:r>
      <w:bookmarkEnd w:id="18"/>
    </w:p>
    <w:p w14:paraId="5DE3198D" w14:textId="77777777" w:rsidR="00A82359" w:rsidRPr="00D02024" w:rsidRDefault="00A82359" w:rsidP="00A82359">
      <w:pPr>
        <w:pStyle w:val="NoSpacing"/>
        <w:rPr>
          <w:rFonts w:asciiTheme="minorHAnsi" w:eastAsiaTheme="minorEastAsia" w:hAnsiTheme="minorHAnsi"/>
          <w:color w:val="000000" w:themeColor="text1"/>
          <w:sz w:val="22"/>
          <w:szCs w:val="22"/>
          <w:lang w:val="fr-CA"/>
        </w:rPr>
      </w:pP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12148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024">
            <w:rPr>
              <w:rFonts w:asciiTheme="minorHAnsi" w:eastAsiaTheme="minorEastAsia" w:hAnsiTheme="minorHAnsi"/>
              <w:sz w:val="22"/>
              <w:szCs w:val="22"/>
              <w:lang w:val="fr-CA"/>
            </w:rPr>
            <w:t xml:space="preserve">☐ </w:t>
          </w:r>
        </w:sdtContent>
      </w:sdt>
      <w:bookmarkStart w:id="19" w:name="lt_pId083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Église/Groupe Confessionnel</w:t>
      </w:r>
      <w:bookmarkEnd w:id="19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</w:t>
      </w:r>
    </w:p>
    <w:p w14:paraId="6C58220B" w14:textId="77777777" w:rsidR="00A82359" w:rsidRPr="00D02024" w:rsidRDefault="00A82359" w:rsidP="00A82359">
      <w:pPr>
        <w:pStyle w:val="NoSpacing"/>
        <w:rPr>
          <w:rFonts w:asciiTheme="minorHAnsi" w:eastAsiaTheme="minorEastAsia" w:hAnsiTheme="minorHAnsi"/>
          <w:color w:val="000000" w:themeColor="text1"/>
          <w:sz w:val="22"/>
          <w:szCs w:val="22"/>
          <w:lang w:val="fr-CA"/>
        </w:rPr>
      </w:pP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22897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024">
            <w:rPr>
              <w:rFonts w:asciiTheme="minorHAnsi" w:eastAsiaTheme="minorEastAsia" w:hAnsiTheme="minorHAnsi"/>
              <w:sz w:val="22"/>
              <w:szCs w:val="22"/>
              <w:lang w:val="fr-CA"/>
            </w:rPr>
            <w:t xml:space="preserve">☐ </w:t>
          </w:r>
        </w:sdtContent>
      </w:sdt>
      <w:bookmarkStart w:id="20" w:name="lt_pId084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Musique, Art, Théâtre, Danse ou Culture</w:t>
      </w:r>
      <w:bookmarkEnd w:id="20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</w:t>
      </w:r>
    </w:p>
    <w:p w14:paraId="0C1EE873" w14:textId="77777777" w:rsidR="00A82359" w:rsidRPr="00D02024" w:rsidRDefault="00A82359" w:rsidP="00A82359">
      <w:pPr>
        <w:pStyle w:val="NoSpacing"/>
        <w:rPr>
          <w:rFonts w:asciiTheme="minorHAnsi" w:eastAsiaTheme="minorEastAsia" w:hAnsiTheme="minorHAnsi"/>
          <w:color w:val="000000" w:themeColor="text1"/>
          <w:sz w:val="22"/>
          <w:szCs w:val="22"/>
          <w:lang w:val="fr-CA"/>
        </w:rPr>
      </w:pP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65934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024">
            <w:rPr>
              <w:rFonts w:asciiTheme="minorHAnsi" w:eastAsiaTheme="minorEastAsia" w:hAnsiTheme="minorHAnsi"/>
              <w:sz w:val="22"/>
              <w:szCs w:val="22"/>
              <w:lang w:val="fr-CA"/>
            </w:rPr>
            <w:t xml:space="preserve">☐ </w:t>
          </w:r>
        </w:sdtContent>
      </w:sdt>
      <w:bookmarkStart w:id="21" w:name="lt_pId085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Bénévolat</w:t>
      </w:r>
      <w:bookmarkEnd w:id="21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</w:t>
      </w:r>
    </w:p>
    <w:p w14:paraId="18C83F59" w14:textId="77777777" w:rsidR="00A82359" w:rsidRPr="00D02024" w:rsidRDefault="00A82359" w:rsidP="00A82359">
      <w:pPr>
        <w:pStyle w:val="NoSpacing"/>
        <w:rPr>
          <w:rFonts w:asciiTheme="minorHAnsi" w:eastAsiaTheme="minorEastAsia" w:hAnsiTheme="minorHAnsi"/>
          <w:sz w:val="22"/>
          <w:szCs w:val="22"/>
          <w:lang w:val="fr-CA"/>
        </w:rPr>
      </w:pP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155175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024">
            <w:rPr>
              <w:rFonts w:asciiTheme="minorHAnsi" w:eastAsiaTheme="minorEastAsia" w:hAnsiTheme="minorHAnsi"/>
              <w:sz w:val="22"/>
              <w:szCs w:val="22"/>
              <w:lang w:val="fr-CA"/>
            </w:rPr>
            <w:t xml:space="preserve">☐ </w:t>
          </w:r>
        </w:sdtContent>
      </w:sdt>
      <w:bookmarkStart w:id="22" w:name="lt_pId086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Leadership des Jeunes</w:t>
      </w:r>
      <w:bookmarkEnd w:id="22"/>
    </w:p>
    <w:p w14:paraId="5532FC51" w14:textId="77777777" w:rsidR="00A82359" w:rsidRPr="00D02024" w:rsidRDefault="00A82359" w:rsidP="00A82359">
      <w:pPr>
        <w:pStyle w:val="NoSpacing"/>
        <w:rPr>
          <w:rFonts w:asciiTheme="minorHAnsi" w:eastAsiaTheme="minorEastAsia" w:hAnsiTheme="minorHAnsi"/>
          <w:color w:val="000000" w:themeColor="text1"/>
          <w:sz w:val="22"/>
          <w:szCs w:val="22"/>
          <w:lang w:val="fr-CA"/>
        </w:rPr>
      </w:pP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200647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024">
            <w:rPr>
              <w:rFonts w:asciiTheme="minorHAnsi" w:eastAsiaTheme="minorEastAsia" w:hAnsiTheme="minorHAnsi"/>
              <w:sz w:val="22"/>
              <w:szCs w:val="22"/>
              <w:lang w:val="fr-CA"/>
            </w:rPr>
            <w:t xml:space="preserve">☐ </w:t>
          </w:r>
        </w:sdtContent>
      </w:sdt>
      <w:bookmarkStart w:id="23" w:name="lt_pId087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Club/Groupe de Services (Guides, 4-H, Cadets, Etc.)</w:t>
      </w:r>
      <w:bookmarkEnd w:id="23"/>
    </w:p>
    <w:p w14:paraId="2006981A" w14:textId="77777777" w:rsidR="00A82359" w:rsidRPr="00D02024" w:rsidRDefault="00A82359" w:rsidP="00A82359">
      <w:pPr>
        <w:pStyle w:val="NoSpacing"/>
        <w:rPr>
          <w:rFonts w:asciiTheme="minorHAnsi" w:eastAsiaTheme="minorEastAsia" w:hAnsiTheme="minorHAnsi"/>
          <w:sz w:val="22"/>
          <w:szCs w:val="22"/>
          <w:lang w:val="fr-CA"/>
        </w:rPr>
      </w:pP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62927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024">
            <w:rPr>
              <w:rFonts w:asciiTheme="minorHAnsi" w:eastAsiaTheme="minorEastAsia" w:hAnsiTheme="minorHAnsi"/>
              <w:sz w:val="22"/>
              <w:szCs w:val="22"/>
              <w:lang w:val="fr-CA"/>
            </w:rPr>
            <w:t xml:space="preserve">☐ </w:t>
          </w:r>
        </w:sdtContent>
      </w:sdt>
      <w:bookmarkStart w:id="24" w:name="lt_pId088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 xml:space="preserve"> Autre (Préciser) : ______________________________</w:t>
      </w:r>
      <w:r w:rsidRPr="00D02024">
        <w:rPr>
          <w:rFonts w:asciiTheme="minorHAnsi" w:eastAsiaTheme="minorEastAsia" w:hAnsiTheme="minorHAnsi"/>
          <w:sz w:val="22"/>
          <w:szCs w:val="22"/>
          <w:u w:val="single"/>
          <w:lang w:val="fr-CA"/>
        </w:rPr>
        <w:tab/>
      </w:r>
      <w:r w:rsidRPr="00D02024">
        <w:rPr>
          <w:rFonts w:asciiTheme="minorHAnsi" w:eastAsiaTheme="minorEastAsia" w:hAnsiTheme="minorHAnsi"/>
          <w:sz w:val="22"/>
          <w:szCs w:val="22"/>
          <w:u w:val="single"/>
          <w:lang w:val="fr-CA"/>
        </w:rPr>
        <w:tab/>
      </w: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>_</w:t>
      </w:r>
      <w:bookmarkEnd w:id="24"/>
    </w:p>
    <w:p w14:paraId="3805EDC5" w14:textId="77777777" w:rsidR="00A82359" w:rsidRPr="00D02024" w:rsidRDefault="00A82359" w:rsidP="00A82359">
      <w:pPr>
        <w:pStyle w:val="NoSpacing"/>
        <w:spacing w:line="300" w:lineRule="auto"/>
        <w:rPr>
          <w:rFonts w:asciiTheme="minorHAnsi" w:eastAsiaTheme="minorEastAsia" w:hAnsiTheme="minorHAnsi"/>
          <w:sz w:val="22"/>
          <w:szCs w:val="22"/>
          <w:lang w:val="fr-CA"/>
        </w:rPr>
      </w:pPr>
      <w:bookmarkStart w:id="25" w:name="lt_pId089"/>
      <w:r w:rsidRPr="00D02024">
        <w:rPr>
          <w:rFonts w:asciiTheme="minorHAnsi" w:hAnsiTheme="minorHAnsi"/>
          <w:lang w:val="fr-CA"/>
        </w:rPr>
        <w:t xml:space="preserve">      </w:t>
      </w:r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>(</w:t>
      </w:r>
      <w:proofErr w:type="gramStart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>p.</w:t>
      </w:r>
      <w:proofErr w:type="gramEnd"/>
      <w:r w:rsidRPr="00D02024">
        <w:rPr>
          <w:rFonts w:asciiTheme="minorHAnsi" w:eastAsiaTheme="minorEastAsia" w:hAnsiTheme="minorHAnsi"/>
          <w:sz w:val="22"/>
          <w:szCs w:val="22"/>
          <w:lang w:val="fr-CA"/>
        </w:rPr>
        <w:t> ex. Échecs, Club de Lecture, Cours de Cuisine, Club de Lego, Métiers, Robotique)</w:t>
      </w:r>
      <w:bookmarkEnd w:id="25"/>
    </w:p>
    <w:p w14:paraId="1CB810D7" w14:textId="77777777" w:rsidR="00793553" w:rsidRPr="00D02024" w:rsidRDefault="00793553" w:rsidP="00A82359">
      <w:pPr>
        <w:pStyle w:val="NoSpacing"/>
        <w:spacing w:line="300" w:lineRule="auto"/>
        <w:rPr>
          <w:rFonts w:asciiTheme="minorHAnsi" w:eastAsiaTheme="minorEastAsia" w:hAnsiTheme="minorHAnsi"/>
          <w:sz w:val="22"/>
          <w:szCs w:val="22"/>
          <w:lang w:val="fr-CA"/>
        </w:rPr>
      </w:pPr>
    </w:p>
    <w:p w14:paraId="61BDEA7A" w14:textId="77777777" w:rsidR="00793553" w:rsidRPr="00D02024" w:rsidRDefault="00793553" w:rsidP="00793553">
      <w:pPr>
        <w:spacing w:after="0" w:line="276" w:lineRule="auto"/>
      </w:pPr>
      <w:r w:rsidRPr="00D02024">
        <w:rPr>
          <w:rFonts w:eastAsia="Aptos" w:cs="Aptos"/>
          <w:b/>
          <w:bCs/>
        </w:rPr>
        <w:t xml:space="preserve">Lien avec les domaines prioritaires. </w:t>
      </w:r>
      <w:bookmarkStart w:id="26" w:name="lt_pId091"/>
      <w:r w:rsidRPr="00D02024">
        <w:rPr>
          <w:rFonts w:eastAsia="Aptos" w:cs="Aptos"/>
          <w:i/>
          <w:iCs/>
          <w:sz w:val="22"/>
          <w:szCs w:val="22"/>
        </w:rPr>
        <w:t>Indiquez l’objectif que soutient votre projet parmi les suivants.</w:t>
      </w:r>
      <w:bookmarkEnd w:id="26"/>
      <w:r w:rsidRPr="00D02024">
        <w:rPr>
          <w:rFonts w:eastAsia="Aptos" w:cs="Aptos"/>
          <w:i/>
          <w:iCs/>
          <w:sz w:val="22"/>
          <w:szCs w:val="22"/>
        </w:rPr>
        <w:t xml:space="preserve"> </w:t>
      </w:r>
      <w:bookmarkStart w:id="27" w:name="lt_pId092"/>
      <w:r w:rsidRPr="00D02024">
        <w:rPr>
          <w:rFonts w:eastAsia="Aptos" w:cs="Aptos"/>
          <w:i/>
          <w:iCs/>
          <w:sz w:val="22"/>
          <w:szCs w:val="22"/>
        </w:rPr>
        <w:t>Cochez toutes les cases qui s’appliquent</w:t>
      </w:r>
      <w:bookmarkEnd w:id="27"/>
      <w:r w:rsidRPr="00D02024">
        <w:rPr>
          <w:rFonts w:eastAsia="Aptos" w:cs="Aptos"/>
          <w:i/>
          <w:iCs/>
          <w:sz w:val="22"/>
          <w:szCs w:val="22"/>
        </w:rPr>
        <w:t>.</w:t>
      </w:r>
    </w:p>
    <w:p w14:paraId="4DD9461A" w14:textId="4BF14671" w:rsidR="00793553" w:rsidRPr="00D02024" w:rsidRDefault="00793553" w:rsidP="00D02024">
      <w:pPr>
        <w:pStyle w:val="NoSpacing"/>
        <w:spacing w:line="300" w:lineRule="auto"/>
        <w:rPr>
          <w:rFonts w:asciiTheme="minorHAnsi" w:hAnsiTheme="minorHAnsi"/>
          <w:lang w:val="fr-CA"/>
        </w:rPr>
      </w:pPr>
      <w:r w:rsidRPr="00D02024">
        <w:rPr>
          <w:rFonts w:asciiTheme="minorHAnsi" w:eastAsia="Lato" w:hAnsiTheme="minorHAnsi" w:cs="Lato"/>
          <w:szCs w:val="20"/>
          <w:lang w:val="fr-CA"/>
        </w:rPr>
        <w:t xml:space="preserve"> </w:t>
      </w:r>
      <w:bookmarkStart w:id="28" w:name="lt_pId093"/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-56517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C17" w:rsidRPr="00D02024">
            <w:rPr>
              <w:rFonts w:asciiTheme="minorHAnsi" w:eastAsia="MS Gothic" w:hAnsiTheme="minorHAnsi"/>
              <w:sz w:val="22"/>
              <w:szCs w:val="22"/>
              <w:lang w:val="fr-CA"/>
            </w:rPr>
            <w:t>☐</w:t>
          </w:r>
        </w:sdtContent>
      </w:sdt>
      <w:r w:rsidR="00D21BBE" w:rsidRPr="00D02024">
        <w:rPr>
          <w:rFonts w:asciiTheme="minorHAnsi" w:hAnsiTheme="minorHAnsi"/>
          <w:lang w:val="fr-CA"/>
        </w:rPr>
        <w:t xml:space="preserve"> </w:t>
      </w:r>
      <w:r w:rsidRPr="00D02024">
        <w:rPr>
          <w:rFonts w:asciiTheme="minorHAnsi" w:hAnsiTheme="minorHAnsi"/>
          <w:lang w:val="fr-CA"/>
        </w:rPr>
        <w:t>Accroître la disponibilité, l’accessibilité et la diversité des activités de loisirs pour les jeunes</w:t>
      </w:r>
      <w:bookmarkEnd w:id="28"/>
      <w:r w:rsidRPr="00D02024">
        <w:rPr>
          <w:rFonts w:asciiTheme="minorHAnsi" w:eastAsia="Lato" w:hAnsiTheme="minorHAnsi" w:cs="Lato"/>
          <w:szCs w:val="20"/>
          <w:lang w:val="fr-CA"/>
        </w:rPr>
        <w:t xml:space="preserve">  </w:t>
      </w:r>
    </w:p>
    <w:p w14:paraId="2F349689" w14:textId="02283D7D" w:rsidR="00793553" w:rsidRPr="00D02024" w:rsidRDefault="00793553" w:rsidP="00D02024">
      <w:pPr>
        <w:pStyle w:val="NoSpacing"/>
        <w:spacing w:line="300" w:lineRule="auto"/>
        <w:rPr>
          <w:rFonts w:asciiTheme="minorHAnsi" w:hAnsiTheme="minorHAnsi"/>
          <w:lang w:val="fr-CA"/>
        </w:rPr>
      </w:pPr>
      <w:r w:rsidRPr="00D02024">
        <w:rPr>
          <w:rFonts w:asciiTheme="minorHAnsi" w:eastAsia="Lato" w:hAnsiTheme="minorHAnsi" w:cs="Lato"/>
          <w:szCs w:val="20"/>
          <w:lang w:val="fr-CA"/>
        </w:rPr>
        <w:t xml:space="preserve"> </w:t>
      </w:r>
      <w:sdt>
        <w:sdtPr>
          <w:rPr>
            <w:rFonts w:asciiTheme="minorHAnsi" w:eastAsiaTheme="minorEastAsia" w:hAnsiTheme="minorHAnsi"/>
            <w:sz w:val="22"/>
            <w:szCs w:val="22"/>
            <w:lang w:val="fr-CA"/>
          </w:rPr>
          <w:id w:val="-181872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82B" w:rsidRPr="00D02024">
            <w:rPr>
              <w:rFonts w:asciiTheme="minorHAnsi" w:eastAsia="MS Gothic" w:hAnsiTheme="minorHAnsi"/>
              <w:sz w:val="22"/>
              <w:szCs w:val="22"/>
              <w:lang w:val="fr-CA"/>
            </w:rPr>
            <w:t>☐</w:t>
          </w:r>
        </w:sdtContent>
      </w:sdt>
      <w:r w:rsidRPr="00D02024">
        <w:rPr>
          <w:rFonts w:asciiTheme="minorHAnsi" w:eastAsia="Lato" w:hAnsiTheme="minorHAnsi" w:cs="Lato"/>
          <w:szCs w:val="20"/>
          <w:lang w:val="fr-CA"/>
        </w:rPr>
        <w:t xml:space="preserve"> </w:t>
      </w:r>
      <w:bookmarkStart w:id="29" w:name="lt_pId094"/>
      <w:r w:rsidRPr="00D02024">
        <w:rPr>
          <w:rFonts w:asciiTheme="minorHAnsi" w:hAnsiTheme="minorHAnsi"/>
          <w:lang w:val="fr-CA"/>
        </w:rPr>
        <w:t>Renforcer le sentiment d’appartenance des jeunes à la communauté et leur lien avec celle-ci</w:t>
      </w:r>
      <w:bookmarkEnd w:id="29"/>
      <w:r w:rsidRPr="00D02024">
        <w:rPr>
          <w:rFonts w:asciiTheme="minorHAnsi" w:eastAsia="Lato" w:hAnsiTheme="minorHAnsi" w:cs="Lato"/>
          <w:szCs w:val="20"/>
          <w:lang w:val="fr-CA"/>
        </w:rPr>
        <w:t xml:space="preserve"> </w:t>
      </w:r>
    </w:p>
    <w:p w14:paraId="1B39AA6E" w14:textId="77777777" w:rsidR="00683E9C" w:rsidRPr="005E70FC" w:rsidRDefault="00683E9C" w:rsidP="4A0FFE61">
      <w:pPr>
        <w:pStyle w:val="NoSpacing"/>
        <w:rPr>
          <w:rFonts w:eastAsia="Lato" w:cs="Lato"/>
          <w:szCs w:val="20"/>
          <w:lang w:val="fr-CA"/>
        </w:rPr>
      </w:pPr>
    </w:p>
    <w:p w14:paraId="53FBB70E" w14:textId="77777777" w:rsidR="00EB133A" w:rsidRPr="005E70FC" w:rsidRDefault="00EB133A" w:rsidP="00EB133A">
      <w:pPr>
        <w:spacing w:after="0" w:line="300" w:lineRule="auto"/>
        <w:rPr>
          <w:rFonts w:ascii="Aptos" w:eastAsia="Aptos" w:hAnsi="Aptos" w:cs="Aptos"/>
          <w:b/>
          <w:bCs/>
        </w:rPr>
      </w:pPr>
      <w:r w:rsidRPr="005E70FC">
        <w:rPr>
          <w:rFonts w:ascii="Aptos" w:eastAsia="Aptos" w:hAnsi="Aptos" w:cs="Aptos"/>
          <w:b/>
          <w:bCs/>
        </w:rPr>
        <w:t xml:space="preserve">Description du projet : </w:t>
      </w:r>
    </w:p>
    <w:p w14:paraId="1197D435" w14:textId="276E5CA0" w:rsidR="003C1419" w:rsidRPr="005E70FC" w:rsidRDefault="00EB133A" w:rsidP="003C1419">
      <w:pPr>
        <w:spacing w:after="0" w:line="300" w:lineRule="auto"/>
        <w:rPr>
          <w:rFonts w:ascii="Aptos" w:eastAsia="Aptos" w:hAnsi="Aptos" w:cs="Aptos"/>
          <w:b/>
          <w:bCs/>
          <w:sz w:val="20"/>
          <w:szCs w:val="20"/>
          <w:u w:val="single"/>
        </w:rPr>
      </w:pPr>
      <w:r w:rsidRPr="005E70FC">
        <w:rPr>
          <w:rFonts w:ascii="Aptos" w:eastAsia="Aptos" w:hAnsi="Aptos" w:cs="Aptos"/>
          <w:i/>
          <w:iCs/>
          <w:sz w:val="22"/>
          <w:szCs w:val="22"/>
        </w:rPr>
        <w:t xml:space="preserve">Décrivez brièvement votre projet, </w:t>
      </w:r>
      <w:r w:rsidR="00017AF0" w:rsidRPr="005E70FC">
        <w:rPr>
          <w:rFonts w:ascii="Aptos" w:eastAsia="Aptos" w:hAnsi="Aptos" w:cs="Aptos"/>
          <w:i/>
          <w:iCs/>
          <w:sz w:val="22"/>
          <w:szCs w:val="22"/>
        </w:rPr>
        <w:t xml:space="preserve">y compris </w:t>
      </w:r>
      <w:r w:rsidRPr="005E70FC">
        <w:rPr>
          <w:rFonts w:ascii="Aptos" w:eastAsia="Aptos" w:hAnsi="Aptos" w:cs="Aptos"/>
          <w:i/>
          <w:iCs/>
          <w:sz w:val="22"/>
          <w:szCs w:val="22"/>
        </w:rPr>
        <w:t xml:space="preserve">ses objectifs </w:t>
      </w:r>
      <w:proofErr w:type="gramStart"/>
      <w:r w:rsidRPr="005E70FC">
        <w:rPr>
          <w:rFonts w:ascii="Aptos" w:eastAsia="Aptos" w:hAnsi="Aptos" w:cs="Aptos"/>
          <w:i/>
          <w:iCs/>
          <w:sz w:val="22"/>
          <w:szCs w:val="22"/>
        </w:rPr>
        <w:t>principaux</w:t>
      </w:r>
      <w:r w:rsidR="00CD4199" w:rsidRPr="005E70FC">
        <w:rPr>
          <w:rFonts w:ascii="Aptos" w:eastAsia="Aptos" w:hAnsi="Aptos" w:cs="Aptos"/>
          <w:i/>
          <w:iCs/>
          <w:sz w:val="22"/>
          <w:szCs w:val="22"/>
        </w:rPr>
        <w:t>,  l’impact</w:t>
      </w:r>
      <w:proofErr w:type="gramEnd"/>
      <w:r w:rsidR="00CD4199" w:rsidRPr="005E70FC">
        <w:rPr>
          <w:rFonts w:ascii="Aptos" w:eastAsia="Aptos" w:hAnsi="Aptos" w:cs="Aptos"/>
          <w:i/>
          <w:iCs/>
          <w:sz w:val="22"/>
          <w:szCs w:val="22"/>
        </w:rPr>
        <w:t xml:space="preserve"> désiré pour votre </w:t>
      </w:r>
      <w:proofErr w:type="gramStart"/>
      <w:r w:rsidR="00CD4199" w:rsidRPr="005E70FC">
        <w:rPr>
          <w:rFonts w:ascii="Aptos" w:eastAsia="Aptos" w:hAnsi="Aptos" w:cs="Aptos"/>
          <w:i/>
          <w:iCs/>
          <w:sz w:val="22"/>
          <w:szCs w:val="22"/>
        </w:rPr>
        <w:t>communauté ,</w:t>
      </w:r>
      <w:proofErr w:type="gramEnd"/>
      <w:r w:rsidRPr="005E70FC">
        <w:rPr>
          <w:rFonts w:ascii="Aptos" w:eastAsia="Aptos" w:hAnsi="Aptos" w:cs="Aptos"/>
          <w:i/>
          <w:iCs/>
          <w:sz w:val="22"/>
          <w:szCs w:val="22"/>
        </w:rPr>
        <w:t xml:space="preserve"> et les mesures que vous prendrez pour le mettre en œuvre.</w:t>
      </w:r>
      <w:r w:rsidR="00C62F83" w:rsidRPr="005E70FC">
        <w:rPr>
          <w:rFonts w:eastAsia="Lato" w:cs="Lato"/>
          <w:i/>
          <w:iCs/>
          <w:kern w:val="0"/>
          <w:sz w:val="18"/>
          <w:szCs w:val="18"/>
          <w14:ligatures w14:val="none"/>
        </w:rPr>
        <w:t xml:space="preserve"> (Plus d'espace disponible à la page 6 si nécessaire)</w:t>
      </w:r>
    </w:p>
    <w:p w14:paraId="43469E31" w14:textId="10897A40" w:rsidR="00630629" w:rsidRPr="002F22AB" w:rsidRDefault="00A218F3" w:rsidP="0063062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  <w:r w:rsidRPr="002F22AB">
        <w:rPr>
          <w:rFonts w:ascii="Aptos" w:eastAsia="Aptos" w:hAnsi="Aptos" w:cs="Aptos"/>
          <w:b/>
          <w:bCs/>
          <w:i/>
          <w:iCs/>
          <w:sz w:val="22"/>
          <w:szCs w:val="22"/>
        </w:rPr>
        <w:t>Objectifs principaux</w:t>
      </w:r>
      <w:r w:rsidR="00CB171F" w:rsidRPr="002F22AB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 </w:t>
      </w:r>
      <w:r w:rsidRPr="002F22AB">
        <w:rPr>
          <w:rFonts w:ascii="Aptos" w:eastAsia="Aptos" w:hAnsi="Aptos" w:cs="Aptos"/>
          <w:b/>
          <w:bCs/>
          <w:i/>
          <w:iCs/>
          <w:sz w:val="22"/>
          <w:szCs w:val="22"/>
        </w:rPr>
        <w:t>:</w:t>
      </w:r>
      <w:r w:rsidR="00630629" w:rsidRPr="002F22AB">
        <w:rPr>
          <w:rFonts w:ascii="Aptos" w:eastAsia="Aptos" w:hAnsi="Aptos" w:cs="Aptos"/>
          <w:b/>
          <w:bCs/>
          <w:sz w:val="22"/>
          <w:szCs w:val="22"/>
          <w:u w:val="single"/>
        </w:rPr>
        <w:t xml:space="preserve"> </w:t>
      </w:r>
    </w:p>
    <w:p w14:paraId="44D57F7F" w14:textId="77777777" w:rsidR="00A57CE3" w:rsidRPr="002F22AB" w:rsidRDefault="00A57CE3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1B7A57AA" w14:textId="77777777" w:rsidR="00107E44" w:rsidRPr="002F22AB" w:rsidRDefault="00107E44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70E1B442" w14:textId="77777777" w:rsidR="00A57CE3" w:rsidRPr="002F22AB" w:rsidRDefault="00A57CE3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683CD41C" w14:textId="77777777" w:rsidR="00A57CE3" w:rsidRPr="002F22AB" w:rsidRDefault="00A57CE3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072F849D" w14:textId="77777777" w:rsidR="00630629" w:rsidRPr="002F22AB" w:rsidRDefault="00630629" w:rsidP="00630629">
      <w:pPr>
        <w:pStyle w:val="ListParagraph"/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0AA5A06A" w14:textId="0791C26A" w:rsidR="00630629" w:rsidRPr="002F22AB" w:rsidRDefault="00951824" w:rsidP="0063062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  <w:r w:rsidRPr="002F22AB">
        <w:rPr>
          <w:rFonts w:ascii="Aptos" w:eastAsia="Aptos" w:hAnsi="Aptos" w:cs="Aptos"/>
          <w:b/>
          <w:bCs/>
          <w:i/>
          <w:iCs/>
          <w:sz w:val="22"/>
          <w:szCs w:val="22"/>
        </w:rPr>
        <w:t>Impacts attendus :</w:t>
      </w:r>
    </w:p>
    <w:p w14:paraId="19DB50DC" w14:textId="77777777" w:rsidR="00A57CE3" w:rsidRPr="002F22AB" w:rsidRDefault="00A57CE3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44443470" w14:textId="77777777" w:rsidR="00A57CE3" w:rsidRPr="002F22AB" w:rsidRDefault="00A57CE3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1877B686" w14:textId="77777777" w:rsidR="00A57CE3" w:rsidRDefault="00A57CE3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58DC5427" w14:textId="77777777" w:rsidR="00B6105A" w:rsidRPr="002F22AB" w:rsidRDefault="00B6105A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3582F8A5" w14:textId="77777777" w:rsidR="00A57CE3" w:rsidRPr="002F22AB" w:rsidRDefault="00A57CE3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44EF731A" w14:textId="77777777" w:rsidR="00A57CE3" w:rsidRPr="002F22AB" w:rsidRDefault="00A57CE3" w:rsidP="00A57CE3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1402059C" w14:textId="37823A0E" w:rsidR="003A4C40" w:rsidRPr="002F22AB" w:rsidRDefault="00B5374D" w:rsidP="003A4C40">
      <w:pPr>
        <w:pStyle w:val="ListParagraph"/>
        <w:numPr>
          <w:ilvl w:val="0"/>
          <w:numId w:val="8"/>
        </w:numPr>
        <w:spacing w:after="0" w:line="257" w:lineRule="auto"/>
        <w:rPr>
          <w:rFonts w:ascii="Aptos" w:eastAsia="Aptos" w:hAnsi="Aptos" w:cs="Aptos"/>
          <w:b/>
          <w:bCs/>
          <w:sz w:val="22"/>
          <w:szCs w:val="22"/>
        </w:rPr>
      </w:pPr>
      <w:r w:rsidRPr="002F22AB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Les mesures que vous prendrez pour le mettre en œuvre </w:t>
      </w:r>
      <w:r w:rsidR="00630629" w:rsidRPr="002F22AB">
        <w:rPr>
          <w:rFonts w:ascii="Aptos" w:eastAsia="Aptos" w:hAnsi="Aptos" w:cs="Aptos"/>
          <w:b/>
          <w:bCs/>
          <w:i/>
          <w:iCs/>
          <w:sz w:val="22"/>
          <w:szCs w:val="22"/>
        </w:rPr>
        <w:t>:</w:t>
      </w:r>
    </w:p>
    <w:p w14:paraId="26D292D3" w14:textId="77777777" w:rsidR="00A57CE3" w:rsidRDefault="00A57CE3" w:rsidP="00A57CE3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5C606D0F" w14:textId="77777777" w:rsidR="00A57CE3" w:rsidRDefault="00A57CE3" w:rsidP="00A57CE3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1A02C1AC" w14:textId="77777777" w:rsidR="007248F3" w:rsidRPr="005E70FC" w:rsidRDefault="007248F3" w:rsidP="003A4C40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423ECED0" w14:textId="05B7403B" w:rsidR="00CB3D4A" w:rsidRPr="005E70FC" w:rsidRDefault="003A4C40" w:rsidP="003A4C40">
      <w:pPr>
        <w:spacing w:after="0" w:line="257" w:lineRule="auto"/>
        <w:rPr>
          <w:rFonts w:ascii="Aptos" w:eastAsia="Aptos" w:hAnsi="Aptos" w:cs="Aptos"/>
          <w:b/>
          <w:bCs/>
        </w:rPr>
      </w:pPr>
      <w:r w:rsidRPr="005E70FC">
        <w:rPr>
          <w:rFonts w:ascii="Aptos" w:eastAsia="Aptos" w:hAnsi="Aptos" w:cs="Aptos"/>
          <w:b/>
          <w:bCs/>
        </w:rPr>
        <w:lastRenderedPageBreak/>
        <w:t xml:space="preserve">Pourquoi ce projet est-il nécessaire? </w:t>
      </w:r>
      <w:r w:rsidRPr="005E70FC">
        <w:rPr>
          <w:rFonts w:ascii="Aptos" w:eastAsia="Aptos" w:hAnsi="Aptos" w:cs="Aptos"/>
          <w:i/>
          <w:iCs/>
          <w:sz w:val="22"/>
          <w:szCs w:val="22"/>
        </w:rPr>
        <w:t xml:space="preserve">Dites-nous pourquoi ce projet est important. Si vous le souhaitez, vous pouvez utiliser les statistiques du </w:t>
      </w:r>
      <w:hyperlink r:id="rId13" w:history="1">
        <w:r w:rsidRPr="005E70FC">
          <w:rPr>
            <w:rStyle w:val="Hyperlink"/>
            <w:rFonts w:ascii="Aptos" w:eastAsia="Aptos" w:hAnsi="Aptos" w:cs="Aptos"/>
            <w:i/>
            <w:iCs/>
            <w:sz w:val="22"/>
            <w:szCs w:val="22"/>
          </w:rPr>
          <w:t>rapport de données de Planète Jeunesse Timiskaming</w:t>
        </w:r>
      </w:hyperlink>
      <w:r w:rsidRPr="005E70FC">
        <w:rPr>
          <w:rFonts w:ascii="Aptos" w:eastAsia="Aptos" w:hAnsi="Aptos" w:cs="Aptos"/>
          <w:i/>
          <w:iCs/>
          <w:sz w:val="22"/>
          <w:szCs w:val="22"/>
        </w:rPr>
        <w:t xml:space="preserve"> pour étayer votre réponse. Exemple : Dans la région de Timiskaming, seulement 26 % des adolescents pratiquent un sport au sein d’un club au moins trois fois par semaine.</w:t>
      </w:r>
      <w:r w:rsidR="00C62F83" w:rsidRPr="005E70FC">
        <w:rPr>
          <w:rFonts w:eastAsia="Lato" w:cs="Lato"/>
          <w:i/>
          <w:iCs/>
          <w:kern w:val="0"/>
          <w:sz w:val="18"/>
          <w:szCs w:val="18"/>
          <w14:ligatures w14:val="none"/>
        </w:rPr>
        <w:t xml:space="preserve"> (Plus d'espace disponible à la page 6 si nécessaire)</w:t>
      </w:r>
    </w:p>
    <w:p w14:paraId="3BA9CB65" w14:textId="77777777" w:rsidR="00DC17C7" w:rsidRDefault="00DC17C7" w:rsidP="4A0FFE61">
      <w:pPr>
        <w:spacing w:after="0" w:line="257" w:lineRule="auto"/>
        <w:ind w:left="720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6116F19F" w14:textId="77777777" w:rsidR="00A57CE3" w:rsidRDefault="00A57CE3" w:rsidP="00B6105A">
      <w:pPr>
        <w:spacing w:after="0" w:line="257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684ABB9C" w14:textId="77777777" w:rsidR="00A57CE3" w:rsidRPr="005E70FC" w:rsidRDefault="00A57CE3" w:rsidP="4A0FFE61">
      <w:pPr>
        <w:spacing w:after="0" w:line="257" w:lineRule="auto"/>
        <w:ind w:left="720"/>
      </w:pPr>
    </w:p>
    <w:p w14:paraId="60EAEF47" w14:textId="4A67041C" w:rsidR="00D2054D" w:rsidRPr="005E70FC" w:rsidRDefault="00D2054D" w:rsidP="00D2054D">
      <w:pPr>
        <w:spacing w:after="0" w:line="257" w:lineRule="auto"/>
      </w:pPr>
      <w:r w:rsidRPr="005E70FC">
        <w:rPr>
          <w:rFonts w:eastAsia="Aptos" w:cs="Aptos"/>
          <w:b/>
          <w:bCs/>
        </w:rPr>
        <w:t>Dites-nous comment votre projet a été influencé</w:t>
      </w:r>
      <w:r w:rsidR="00DB41C4" w:rsidRPr="005E70FC">
        <w:rPr>
          <w:rFonts w:eastAsia="Aptos" w:cs="Aptos"/>
          <w:b/>
          <w:bCs/>
        </w:rPr>
        <w:t xml:space="preserve"> </w:t>
      </w:r>
      <w:r w:rsidR="00CB171F" w:rsidRPr="005E70FC">
        <w:rPr>
          <w:rFonts w:eastAsia="Aptos" w:cs="Aptos"/>
          <w:b/>
          <w:bCs/>
        </w:rPr>
        <w:t xml:space="preserve">ou guidé </w:t>
      </w:r>
      <w:r w:rsidRPr="005E70FC">
        <w:rPr>
          <w:rFonts w:eastAsia="Aptos" w:cs="Aptos"/>
          <w:b/>
          <w:bCs/>
        </w:rPr>
        <w:t>par les besoins et la voix des jeunes</w:t>
      </w:r>
      <w:r w:rsidRPr="005E70FC">
        <w:rPr>
          <w:rFonts w:ascii="Aptos" w:eastAsia="Aptos" w:hAnsi="Aptos" w:cs="Aptos"/>
          <w:b/>
          <w:bCs/>
        </w:rPr>
        <w:t>.</w:t>
      </w:r>
      <w:r w:rsidRPr="005E70FC">
        <w:rPr>
          <w:rFonts w:ascii="Aptos" w:eastAsia="Aptos" w:hAnsi="Aptos" w:cs="Aptos"/>
        </w:rPr>
        <w:t xml:space="preserve"> </w:t>
      </w:r>
    </w:p>
    <w:p w14:paraId="0AFA5841" w14:textId="79B46878" w:rsidR="00A57CE3" w:rsidRPr="00B6105A" w:rsidRDefault="00D2054D" w:rsidP="00B6105A">
      <w:pPr>
        <w:spacing w:after="0" w:line="257" w:lineRule="auto"/>
      </w:pPr>
      <w:r w:rsidRPr="005E70FC">
        <w:rPr>
          <w:rFonts w:eastAsia="Aptos" w:cs="Aptos"/>
          <w:i/>
          <w:iCs/>
          <w:sz w:val="22"/>
          <w:szCs w:val="22"/>
        </w:rPr>
        <w:t>Exemple : Nous avons discuté avec un groupe de jeunes, demandé à des élèves de nous faire part de leurs idées ou fondé le projet sur la rétroaction que nous avons reçue des jeunes</w:t>
      </w:r>
      <w:r w:rsidRPr="005E70FC">
        <w:rPr>
          <w:rFonts w:ascii="Aptos" w:eastAsia="Aptos" w:hAnsi="Aptos" w:cs="Aptos"/>
          <w:i/>
          <w:iCs/>
          <w:sz w:val="22"/>
          <w:szCs w:val="22"/>
        </w:rPr>
        <w:t>.</w:t>
      </w:r>
      <w:r w:rsidR="00C62F83" w:rsidRPr="005E70FC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r w:rsidR="00C62F83" w:rsidRPr="005E70FC">
        <w:rPr>
          <w:rFonts w:eastAsia="Lato" w:cs="Lato"/>
          <w:i/>
          <w:iCs/>
          <w:kern w:val="0"/>
          <w:sz w:val="18"/>
          <w:szCs w:val="18"/>
          <w14:ligatures w14:val="none"/>
        </w:rPr>
        <w:t>(Plus d'espace disponible à la page 6 si nécessaire)</w:t>
      </w:r>
    </w:p>
    <w:p w14:paraId="5F67D5D4" w14:textId="77777777" w:rsidR="00A57CE3" w:rsidRDefault="00A57CE3" w:rsidP="003A435D">
      <w:pPr>
        <w:spacing w:after="120" w:line="240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19333CFA" w14:textId="77777777" w:rsidR="00A57CE3" w:rsidRDefault="00A57CE3" w:rsidP="003A435D">
      <w:pPr>
        <w:spacing w:after="120" w:line="240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50916FD4" w14:textId="2D8317C2" w:rsidR="00C0041C" w:rsidRPr="005E70FC" w:rsidRDefault="00C0041C" w:rsidP="003A435D">
      <w:pPr>
        <w:spacing w:after="120" w:line="240" w:lineRule="auto"/>
        <w:rPr>
          <w:rFonts w:ascii="Aptos" w:eastAsia="Aptos" w:hAnsi="Aptos" w:cs="Aptos"/>
          <w:b/>
          <w:bCs/>
        </w:rPr>
      </w:pPr>
      <w:r w:rsidRPr="005E70FC">
        <w:rPr>
          <w:rFonts w:ascii="Aptos" w:eastAsia="Aptos" w:hAnsi="Aptos" w:cs="Aptos"/>
          <w:b/>
          <w:bCs/>
        </w:rPr>
        <w:t>Combien de jeunes prévoyez-vous desservir grâce à votre initiative ?</w:t>
      </w:r>
    </w:p>
    <w:p w14:paraId="18675F66" w14:textId="7D2FE864" w:rsidR="00C0041C" w:rsidRPr="005E70FC" w:rsidRDefault="00957C1C" w:rsidP="003A435D">
      <w:pPr>
        <w:spacing w:after="120" w:line="240" w:lineRule="auto"/>
      </w:pPr>
      <w:bookmarkStart w:id="30" w:name="lt_pId105"/>
      <w:r w:rsidRPr="005E70FC">
        <w:rPr>
          <w:rFonts w:eastAsia="Aptos" w:cs="Aptos"/>
          <w:i/>
          <w:iCs/>
          <w:sz w:val="22"/>
          <w:szCs w:val="22"/>
        </w:rPr>
        <w:t>Indiquez-nous le nombre de jeunes qui, selon vous, participeront au projet.</w:t>
      </w:r>
      <w:bookmarkEnd w:id="30"/>
      <w:r w:rsidRPr="005E70FC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45F2663C" w14:textId="0A907CCA" w:rsidR="008F2A22" w:rsidRPr="005E70FC" w:rsidRDefault="008F2A22" w:rsidP="008F2A22">
      <w:pPr>
        <w:pStyle w:val="NoSpacing"/>
        <w:spacing w:line="300" w:lineRule="auto"/>
        <w:rPr>
          <w:rFonts w:ascii="Aptos" w:eastAsia="Aptos" w:hAnsi="Aptos" w:cs="Aptos"/>
          <w:sz w:val="22"/>
          <w:szCs w:val="22"/>
          <w:lang w:val="fr-CA"/>
        </w:rPr>
      </w:pPr>
      <w:r w:rsidRPr="005E70FC">
        <w:rPr>
          <w:rFonts w:ascii="Aptos" w:eastAsia="Aptos" w:hAnsi="Aptos" w:cs="Aptos"/>
          <w:sz w:val="22"/>
          <w:szCs w:val="22"/>
          <w:lang w:val="fr-CA"/>
        </w:rPr>
        <w:t xml:space="preserve">  ☐ </w:t>
      </w:r>
      <w:r w:rsidR="00FC180D" w:rsidRPr="005E70FC">
        <w:rPr>
          <w:rFonts w:ascii="Aptos" w:eastAsia="Aptos" w:hAnsi="Aptos" w:cs="Aptos"/>
          <w:sz w:val="22"/>
          <w:szCs w:val="22"/>
          <w:lang w:val="fr-CA"/>
        </w:rPr>
        <w:t>Aucun</w:t>
      </w:r>
    </w:p>
    <w:p w14:paraId="51DBB708" w14:textId="30B6A2D1" w:rsidR="003F3559" w:rsidRPr="005E70FC" w:rsidRDefault="003F3559" w:rsidP="003F3559">
      <w:pPr>
        <w:pStyle w:val="NoSpacing"/>
        <w:spacing w:line="300" w:lineRule="auto"/>
        <w:rPr>
          <w:rFonts w:ascii="Aptos" w:eastAsia="Aptos" w:hAnsi="Aptos" w:cs="Aptos"/>
          <w:sz w:val="22"/>
          <w:szCs w:val="22"/>
          <w:lang w:val="fr-CA"/>
        </w:rPr>
      </w:pPr>
      <w:r w:rsidRPr="005E70FC">
        <w:rPr>
          <w:rFonts w:ascii="Aptos" w:eastAsia="Aptos" w:hAnsi="Aptos" w:cs="Aptos"/>
          <w:sz w:val="22"/>
          <w:szCs w:val="22"/>
          <w:lang w:val="fr-CA"/>
        </w:rPr>
        <w:t xml:space="preserve">  ☐ 1-</w:t>
      </w:r>
      <w:r w:rsidR="007F4856" w:rsidRPr="005E70FC">
        <w:rPr>
          <w:rFonts w:ascii="Aptos" w:eastAsia="Aptos" w:hAnsi="Aptos" w:cs="Aptos"/>
          <w:sz w:val="22"/>
          <w:szCs w:val="22"/>
          <w:lang w:val="fr-CA"/>
        </w:rPr>
        <w:t>5</w:t>
      </w:r>
    </w:p>
    <w:p w14:paraId="7AB6CBF6" w14:textId="61137D17" w:rsidR="007F4856" w:rsidRPr="005E70FC" w:rsidRDefault="00110098" w:rsidP="00110098">
      <w:pPr>
        <w:pStyle w:val="NoSpacing"/>
        <w:spacing w:line="300" w:lineRule="auto"/>
        <w:rPr>
          <w:rFonts w:ascii="Aptos" w:eastAsia="Aptos" w:hAnsi="Aptos" w:cs="Aptos"/>
          <w:sz w:val="22"/>
          <w:szCs w:val="22"/>
          <w:lang w:val="fr-CA"/>
        </w:rPr>
      </w:pPr>
      <w:r w:rsidRPr="005E70FC">
        <w:rPr>
          <w:rFonts w:ascii="Aptos" w:eastAsia="Aptos" w:hAnsi="Aptos" w:cs="Aptos"/>
          <w:sz w:val="22"/>
          <w:szCs w:val="22"/>
          <w:lang w:val="fr-CA"/>
        </w:rPr>
        <w:t xml:space="preserve">  ☐ </w:t>
      </w:r>
      <w:r w:rsidR="006556B7" w:rsidRPr="005E70FC">
        <w:rPr>
          <w:rFonts w:ascii="Aptos" w:eastAsia="Aptos" w:hAnsi="Aptos" w:cs="Aptos"/>
          <w:sz w:val="22"/>
          <w:szCs w:val="22"/>
          <w:lang w:val="fr-CA"/>
        </w:rPr>
        <w:t>6</w:t>
      </w:r>
      <w:r w:rsidR="007F4856" w:rsidRPr="005E70FC">
        <w:rPr>
          <w:rFonts w:ascii="Aptos" w:eastAsia="Aptos" w:hAnsi="Aptos" w:cs="Aptos"/>
          <w:sz w:val="22"/>
          <w:szCs w:val="22"/>
          <w:lang w:val="fr-CA"/>
        </w:rPr>
        <w:t>-10</w:t>
      </w:r>
    </w:p>
    <w:p w14:paraId="2F4A2189" w14:textId="7A9494FE" w:rsidR="003F3559" w:rsidRPr="005E70FC" w:rsidRDefault="003F3559" w:rsidP="003F3559">
      <w:pPr>
        <w:pStyle w:val="NoSpacing"/>
        <w:spacing w:line="300" w:lineRule="auto"/>
        <w:rPr>
          <w:lang w:val="fr-CA"/>
        </w:rPr>
      </w:pPr>
      <w:r w:rsidRPr="005E70FC">
        <w:rPr>
          <w:rFonts w:ascii="Aptos" w:eastAsia="Aptos" w:hAnsi="Aptos" w:cs="Aptos"/>
          <w:sz w:val="22"/>
          <w:szCs w:val="22"/>
          <w:lang w:val="fr-CA"/>
        </w:rPr>
        <w:t xml:space="preserve">  ☐ </w:t>
      </w:r>
      <w:r w:rsidR="00C90F7C" w:rsidRPr="005E70FC">
        <w:rPr>
          <w:rFonts w:ascii="Aptos" w:eastAsia="Aptos" w:hAnsi="Aptos" w:cs="Aptos"/>
          <w:sz w:val="22"/>
          <w:szCs w:val="22"/>
          <w:lang w:val="fr-CA"/>
        </w:rPr>
        <w:t>11-20</w:t>
      </w:r>
    </w:p>
    <w:p w14:paraId="07F76A66" w14:textId="460B982F" w:rsidR="003F3559" w:rsidRPr="005E70FC" w:rsidRDefault="003F3559" w:rsidP="003F3559">
      <w:pPr>
        <w:pStyle w:val="NoSpacing"/>
        <w:spacing w:line="300" w:lineRule="auto"/>
        <w:rPr>
          <w:lang w:val="fr-CA"/>
        </w:rPr>
      </w:pPr>
      <w:r w:rsidRPr="005E70FC">
        <w:rPr>
          <w:rFonts w:ascii="Aptos" w:eastAsia="Aptos" w:hAnsi="Aptos" w:cs="Aptos"/>
          <w:sz w:val="22"/>
          <w:szCs w:val="22"/>
          <w:lang w:val="fr-CA"/>
        </w:rPr>
        <w:t xml:space="preserve">  ☐ </w:t>
      </w:r>
      <w:r w:rsidR="00C90F7C" w:rsidRPr="005E70FC">
        <w:rPr>
          <w:rFonts w:ascii="Aptos" w:eastAsia="Aptos" w:hAnsi="Aptos" w:cs="Aptos"/>
          <w:sz w:val="22"/>
          <w:szCs w:val="22"/>
          <w:lang w:val="fr-CA"/>
        </w:rPr>
        <w:t>21-50</w:t>
      </w:r>
    </w:p>
    <w:p w14:paraId="41D6C9BA" w14:textId="075F71AC" w:rsidR="003F3559" w:rsidRPr="005E70FC" w:rsidRDefault="003F3559" w:rsidP="008F2A22">
      <w:pPr>
        <w:pStyle w:val="NoSpacing"/>
        <w:spacing w:line="300" w:lineRule="auto"/>
        <w:rPr>
          <w:lang w:val="fr-CA"/>
        </w:rPr>
      </w:pPr>
      <w:r w:rsidRPr="005E70FC">
        <w:rPr>
          <w:rFonts w:ascii="Aptos" w:eastAsia="Aptos" w:hAnsi="Aptos" w:cs="Aptos"/>
          <w:sz w:val="22"/>
          <w:szCs w:val="22"/>
          <w:lang w:val="fr-CA"/>
        </w:rPr>
        <w:t xml:space="preserve">  ☐ </w:t>
      </w:r>
      <w:r w:rsidR="00C90F7C" w:rsidRPr="005E70FC">
        <w:rPr>
          <w:rFonts w:ascii="Aptos" w:eastAsia="Aptos" w:hAnsi="Aptos" w:cs="Aptos"/>
          <w:sz w:val="22"/>
          <w:szCs w:val="22"/>
          <w:lang w:val="fr-CA"/>
        </w:rPr>
        <w:t>51-99</w:t>
      </w:r>
    </w:p>
    <w:p w14:paraId="46E3AE10" w14:textId="6D1A50FB" w:rsidR="00200602" w:rsidRPr="005E70FC" w:rsidRDefault="008F2A22" w:rsidP="00A31B40">
      <w:pPr>
        <w:pStyle w:val="NoSpacing"/>
        <w:spacing w:line="300" w:lineRule="auto"/>
        <w:rPr>
          <w:rFonts w:ascii="Aptos" w:eastAsia="Aptos" w:hAnsi="Aptos" w:cs="Aptos"/>
          <w:sz w:val="22"/>
          <w:szCs w:val="22"/>
          <w:lang w:val="fr-CA"/>
        </w:rPr>
      </w:pPr>
      <w:r w:rsidRPr="005E70FC">
        <w:rPr>
          <w:rFonts w:ascii="Aptos" w:eastAsia="Aptos" w:hAnsi="Aptos" w:cs="Aptos"/>
          <w:sz w:val="22"/>
          <w:szCs w:val="22"/>
          <w:lang w:val="fr-CA"/>
        </w:rPr>
        <w:t xml:space="preserve">  ☐ </w:t>
      </w:r>
      <w:r w:rsidR="00C90F7C" w:rsidRPr="005E70FC">
        <w:rPr>
          <w:rFonts w:ascii="Aptos" w:eastAsia="Aptos" w:hAnsi="Aptos" w:cs="Aptos"/>
          <w:sz w:val="22"/>
          <w:szCs w:val="22"/>
          <w:lang w:val="fr-CA"/>
        </w:rPr>
        <w:t>100 or more</w:t>
      </w:r>
    </w:p>
    <w:p w14:paraId="4557AE5E" w14:textId="77777777" w:rsidR="00A31B40" w:rsidRPr="005E70FC" w:rsidRDefault="00A31B40" w:rsidP="00A31B40">
      <w:pPr>
        <w:pStyle w:val="NoSpacing"/>
        <w:spacing w:line="300" w:lineRule="auto"/>
        <w:rPr>
          <w:lang w:val="fr-CA"/>
        </w:rPr>
      </w:pPr>
    </w:p>
    <w:p w14:paraId="0BAC39D8" w14:textId="08078C75" w:rsidR="00A57CE3" w:rsidRDefault="00241557" w:rsidP="00B6105A">
      <w:pPr>
        <w:spacing w:after="0" w:line="240" w:lineRule="auto"/>
        <w:rPr>
          <w:rFonts w:ascii="Aptos" w:eastAsia="Aptos" w:hAnsi="Aptos" w:cs="Aptos"/>
          <w:b/>
          <w:bCs/>
          <w:i/>
          <w:iCs/>
        </w:rPr>
      </w:pPr>
      <w:r w:rsidRPr="005E70FC">
        <w:rPr>
          <w:rFonts w:ascii="Aptos" w:eastAsia="Aptos" w:hAnsi="Aptos" w:cs="Aptos"/>
          <w:b/>
          <w:bCs/>
          <w:i/>
          <w:iCs/>
        </w:rPr>
        <w:t xml:space="preserve">Faites-nous part de vos idées permettant à cette activité de se poursuivre une fois le financement utilisé, si telle est votre intention (FACULTATIF/NON OBLIGATOIRE) : </w:t>
      </w:r>
      <w:r w:rsidR="003A435D" w:rsidRPr="005E70FC">
        <w:rPr>
          <w:rFonts w:eastAsia="Lato" w:cs="Lato"/>
          <w:i/>
          <w:iCs/>
          <w:kern w:val="0"/>
          <w:sz w:val="18"/>
          <w:szCs w:val="18"/>
          <w14:ligatures w14:val="none"/>
        </w:rPr>
        <w:t>(Plus d'espace disponible à la page 6 si nécessaire)</w:t>
      </w:r>
    </w:p>
    <w:p w14:paraId="4804B52A" w14:textId="77777777" w:rsidR="00B6105A" w:rsidRPr="00B6105A" w:rsidRDefault="00B6105A" w:rsidP="00B6105A">
      <w:pPr>
        <w:spacing w:after="0" w:line="240" w:lineRule="auto"/>
        <w:rPr>
          <w:rFonts w:ascii="Aptos" w:eastAsia="Aptos" w:hAnsi="Aptos" w:cs="Aptos"/>
          <w:b/>
          <w:bCs/>
          <w:i/>
          <w:iCs/>
        </w:rPr>
      </w:pPr>
    </w:p>
    <w:p w14:paraId="038C1645" w14:textId="77777777" w:rsidR="00A57CE3" w:rsidRDefault="00A57CE3" w:rsidP="00820DEB">
      <w:pPr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36130EBF" w14:textId="6933CEA9" w:rsidR="00417A52" w:rsidRPr="005E70FC" w:rsidRDefault="00417A52" w:rsidP="00820DEB">
      <w:pPr>
        <w:rPr>
          <w:b/>
          <w:bCs/>
          <w:color w:val="0F4660"/>
          <w:sz w:val="32"/>
          <w:szCs w:val="32"/>
        </w:rPr>
      </w:pPr>
      <w:r w:rsidRPr="005E70FC">
        <w:rPr>
          <w:b/>
          <w:bCs/>
          <w:color w:val="0F4660"/>
          <w:sz w:val="32"/>
          <w:szCs w:val="32"/>
        </w:rPr>
        <w:t xml:space="preserve">Section </w:t>
      </w:r>
      <w:r w:rsidR="00AD224D" w:rsidRPr="005E70FC">
        <w:rPr>
          <w:b/>
          <w:bCs/>
          <w:color w:val="0F4660"/>
          <w:sz w:val="32"/>
          <w:szCs w:val="32"/>
        </w:rPr>
        <w:t>3</w:t>
      </w:r>
      <w:r w:rsidRPr="005E70FC">
        <w:rPr>
          <w:b/>
          <w:bCs/>
          <w:color w:val="0F4660"/>
          <w:sz w:val="32"/>
          <w:szCs w:val="32"/>
        </w:rPr>
        <w:t xml:space="preserve"> : Montant du financement </w:t>
      </w:r>
    </w:p>
    <w:p w14:paraId="7256C75C" w14:textId="5C7A0498" w:rsidR="00E942F8" w:rsidRPr="005E70FC" w:rsidRDefault="00820DEB" w:rsidP="0019068C">
      <w:r w:rsidRPr="005E70FC">
        <w:t xml:space="preserve">Les organismes peuvent demander un financement allant jusqu’à </w:t>
      </w:r>
      <w:r w:rsidR="00081A7A" w:rsidRPr="005E70FC">
        <w:t>3</w:t>
      </w:r>
      <w:r w:rsidRPr="005E70FC">
        <w:t xml:space="preserve"> </w:t>
      </w:r>
      <w:r w:rsidR="00081A7A" w:rsidRPr="005E70FC">
        <w:t>0</w:t>
      </w:r>
      <w:r w:rsidRPr="005E70FC">
        <w:t>00 $</w:t>
      </w:r>
      <w:r w:rsidR="00081A7A" w:rsidRPr="005E70FC">
        <w:t>.</w:t>
      </w:r>
      <w:r w:rsidRPr="005E70FC">
        <w:t xml:space="preserve"> </w:t>
      </w:r>
    </w:p>
    <w:p w14:paraId="4374F354" w14:textId="1E266A69" w:rsidR="009D058C" w:rsidRPr="005E70FC" w:rsidRDefault="009613E7" w:rsidP="0054747E">
      <w:pPr>
        <w:spacing w:after="0" w:line="257" w:lineRule="auto"/>
        <w:rPr>
          <w:rFonts w:ascii="Aptos" w:eastAsia="Aptos" w:hAnsi="Aptos" w:cs="Aptos"/>
          <w:b/>
          <w:bCs/>
        </w:rPr>
      </w:pPr>
      <w:r w:rsidRPr="005E70FC">
        <w:rPr>
          <w:rFonts w:ascii="Aptos" w:eastAsia="Aptos" w:hAnsi="Aptos" w:cs="Aptos"/>
          <w:b/>
          <w:bCs/>
        </w:rPr>
        <w:t xml:space="preserve">Montant du financement demandé : _____________$ </w:t>
      </w:r>
    </w:p>
    <w:p w14:paraId="16C5B0A0" w14:textId="0CBCD646" w:rsidR="007708FD" w:rsidRPr="005E70FC" w:rsidRDefault="009D058C" w:rsidP="0054747E">
      <w:pPr>
        <w:spacing w:after="0" w:line="257" w:lineRule="auto"/>
        <w:rPr>
          <w:rFonts w:ascii="Aptos" w:eastAsia="Aptos" w:hAnsi="Aptos" w:cs="Aptos"/>
          <w:b/>
          <w:bCs/>
          <w:sz w:val="22"/>
          <w:szCs w:val="22"/>
        </w:rPr>
      </w:pPr>
      <w:r w:rsidRPr="005E70FC">
        <w:rPr>
          <w:rFonts w:ascii="Aptos" w:eastAsia="Aptos" w:hAnsi="Aptos" w:cs="Aptos"/>
          <w:i/>
          <w:iCs/>
          <w:sz w:val="22"/>
          <w:szCs w:val="22"/>
        </w:rPr>
        <w:t>Nous viserons à soutenir autant d’initiatives que possible au montant total demandé, mais il est possible que le financement soit partiel selon les autres demandes reçues.</w:t>
      </w:r>
      <w:r w:rsidR="00DA3BBA" w:rsidRPr="005E70FC">
        <w:rPr>
          <w:rFonts w:ascii="Aptos" w:eastAsia="Aptos" w:hAnsi="Aptos" w:cs="Aptos"/>
          <w:i/>
          <w:iCs/>
          <w:sz w:val="20"/>
          <w:szCs w:val="20"/>
        </w:rPr>
        <w:t xml:space="preserve"> </w:t>
      </w:r>
    </w:p>
    <w:p w14:paraId="60CC3FF1" w14:textId="7B6577D0" w:rsidR="0054747E" w:rsidRPr="005E70FC" w:rsidRDefault="0054747E" w:rsidP="00297CE4">
      <w:pPr>
        <w:spacing w:after="0" w:line="257" w:lineRule="auto"/>
        <w:rPr>
          <w:rFonts w:ascii="Aptos" w:eastAsia="Aptos" w:hAnsi="Aptos" w:cs="Aptos"/>
          <w:b/>
          <w:bCs/>
          <w:sz w:val="22"/>
          <w:szCs w:val="22"/>
        </w:rPr>
      </w:pPr>
    </w:p>
    <w:p w14:paraId="7456A722" w14:textId="067828D8" w:rsidR="004536A0" w:rsidRDefault="004536A0" w:rsidP="00C62F83">
      <w:pPr>
        <w:spacing w:after="0" w:line="276" w:lineRule="auto"/>
        <w:rPr>
          <w:rFonts w:eastAsia="Lato" w:cs="Lato"/>
          <w:i/>
          <w:iCs/>
          <w:kern w:val="0"/>
          <w:sz w:val="18"/>
          <w:szCs w:val="18"/>
          <w14:ligatures w14:val="none"/>
        </w:rPr>
      </w:pPr>
      <w:bookmarkStart w:id="31" w:name="lt_pId108"/>
      <w:r w:rsidRPr="005E70FC">
        <w:rPr>
          <w:rFonts w:eastAsia="Aptos" w:cs="Aptos"/>
          <w:b/>
          <w:bCs/>
        </w:rPr>
        <w:t>Ventilation du budget</w:t>
      </w:r>
      <w:bookmarkEnd w:id="31"/>
      <w:r w:rsidRPr="005E70FC">
        <w:rPr>
          <w:rFonts w:eastAsia="Aptos" w:cs="Aptos"/>
          <w:b/>
          <w:bCs/>
        </w:rPr>
        <w:t xml:space="preserve"> </w:t>
      </w:r>
      <w:r w:rsidRPr="005E70FC">
        <w:rPr>
          <w:rFonts w:ascii="Aptos" w:eastAsia="Aptos" w:hAnsi="Aptos" w:cs="Aptos"/>
          <w:b/>
          <w:bCs/>
        </w:rPr>
        <w:t>:</w:t>
      </w:r>
      <w:bookmarkStart w:id="32" w:name="lt_pId109"/>
      <w:r w:rsidR="00C62F83" w:rsidRPr="005E70FC">
        <w:t xml:space="preserve"> </w:t>
      </w:r>
      <w:r w:rsidRPr="005E70FC">
        <w:rPr>
          <w:rFonts w:eastAsia="Aptos" w:cs="Aptos"/>
          <w:i/>
          <w:iCs/>
          <w:sz w:val="22"/>
          <w:szCs w:val="22"/>
        </w:rPr>
        <w:t>Présentez une ventilation simple des dépenses que vous engagerez à l’aide des fonds reçus.</w:t>
      </w:r>
      <w:bookmarkEnd w:id="32"/>
      <w:r w:rsidRPr="005E70FC">
        <w:rPr>
          <w:rFonts w:eastAsia="Aptos" w:cs="Aptos"/>
          <w:i/>
          <w:iCs/>
          <w:sz w:val="22"/>
          <w:szCs w:val="22"/>
        </w:rPr>
        <w:t xml:space="preserve"> Si vous recevez d’autres contributions (comme des dons ou l’aide de partenaires ou de bénévoles), indiquez-les ici également</w:t>
      </w:r>
      <w:r w:rsidRPr="005E70FC">
        <w:rPr>
          <w:rFonts w:ascii="Aptos" w:eastAsia="Aptos" w:hAnsi="Aptos" w:cs="Aptos"/>
          <w:i/>
          <w:iCs/>
          <w:sz w:val="22"/>
          <w:szCs w:val="22"/>
        </w:rPr>
        <w:t>.</w:t>
      </w:r>
      <w:r w:rsidR="00C62F83" w:rsidRPr="005E70FC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r w:rsidR="00C62F83" w:rsidRPr="005E70FC">
        <w:rPr>
          <w:rFonts w:eastAsia="Lato" w:cs="Lato"/>
          <w:i/>
          <w:iCs/>
          <w:kern w:val="0"/>
          <w:sz w:val="18"/>
          <w:szCs w:val="18"/>
          <w14:ligatures w14:val="none"/>
        </w:rPr>
        <w:t>(Plus d'espace disponible à la page 6 si nécessaire)</w:t>
      </w:r>
    </w:p>
    <w:p w14:paraId="406F941E" w14:textId="77777777" w:rsidR="00A57CE3" w:rsidRDefault="00A57CE3" w:rsidP="00C62F83">
      <w:pPr>
        <w:spacing w:after="0" w:line="276" w:lineRule="auto"/>
        <w:rPr>
          <w:rFonts w:eastAsia="Lato" w:cs="Lato"/>
          <w:i/>
          <w:iCs/>
          <w:kern w:val="0"/>
          <w:sz w:val="18"/>
          <w:szCs w:val="18"/>
          <w14:ligatures w14:val="none"/>
        </w:rPr>
      </w:pPr>
    </w:p>
    <w:p w14:paraId="691D1C8B" w14:textId="77777777" w:rsidR="00A57CE3" w:rsidRDefault="00A57CE3" w:rsidP="00C62F83">
      <w:pPr>
        <w:spacing w:after="0" w:line="276" w:lineRule="auto"/>
        <w:rPr>
          <w:rFonts w:eastAsia="Lato" w:cs="Lato"/>
          <w:i/>
          <w:iCs/>
          <w:kern w:val="0"/>
          <w:sz w:val="18"/>
          <w:szCs w:val="18"/>
          <w14:ligatures w14:val="none"/>
        </w:rPr>
      </w:pPr>
    </w:p>
    <w:p w14:paraId="62DE6250" w14:textId="77777777" w:rsidR="00A57CE3" w:rsidRDefault="00A57CE3" w:rsidP="00C62F83">
      <w:pPr>
        <w:spacing w:after="0" w:line="276" w:lineRule="auto"/>
        <w:rPr>
          <w:rFonts w:eastAsia="Lato" w:cs="Lato"/>
          <w:i/>
          <w:iCs/>
          <w:kern w:val="0"/>
          <w:sz w:val="18"/>
          <w:szCs w:val="18"/>
          <w14:ligatures w14:val="none"/>
        </w:rPr>
      </w:pPr>
    </w:p>
    <w:p w14:paraId="134F58AA" w14:textId="77777777" w:rsidR="00A57CE3" w:rsidRDefault="00A57CE3" w:rsidP="00C62F83">
      <w:pPr>
        <w:spacing w:after="0" w:line="276" w:lineRule="auto"/>
        <w:rPr>
          <w:rFonts w:eastAsia="Lato" w:cs="Lato"/>
          <w:i/>
          <w:iCs/>
          <w:kern w:val="0"/>
          <w:sz w:val="18"/>
          <w:szCs w:val="18"/>
          <w14:ligatures w14:val="none"/>
        </w:rPr>
      </w:pPr>
    </w:p>
    <w:p w14:paraId="0BA93526" w14:textId="77777777" w:rsidR="00A57CE3" w:rsidRPr="005E70FC" w:rsidRDefault="00A57CE3" w:rsidP="00C62F83">
      <w:pPr>
        <w:spacing w:after="0" w:line="276" w:lineRule="auto"/>
      </w:pPr>
    </w:p>
    <w:p w14:paraId="1405C68F" w14:textId="77777777" w:rsidR="00A57CE3" w:rsidRDefault="00A57CE3" w:rsidP="00837C28">
      <w:pPr>
        <w:spacing w:after="0" w:line="300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0E8554B4" w14:textId="0A9BBF47" w:rsidR="0054747E" w:rsidRPr="005E70FC" w:rsidRDefault="00C61990" w:rsidP="00837C28">
      <w:pPr>
        <w:spacing w:after="0" w:line="300" w:lineRule="auto"/>
        <w:rPr>
          <w:rFonts w:ascii="Lato" w:hAnsi="Lato"/>
          <w:sz w:val="20"/>
        </w:rPr>
      </w:pPr>
      <w:r w:rsidRPr="005E70FC">
        <w:rPr>
          <w:b/>
          <w:b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65F9F4" wp14:editId="4A4569C0">
                <wp:simplePos x="0" y="0"/>
                <wp:positionH relativeFrom="margin">
                  <wp:align>left</wp:align>
                </wp:positionH>
                <wp:positionV relativeFrom="paragraph">
                  <wp:posOffset>129653</wp:posOffset>
                </wp:positionV>
                <wp:extent cx="6803390" cy="1316990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AF115" w14:textId="688689B7" w:rsidR="00C61990" w:rsidRPr="005E70FC" w:rsidRDefault="0018453D" w:rsidP="0018453D">
                            <w:pPr>
                              <w:rPr>
                                <w:rFonts w:ascii="Lato" w:eastAsia="Lato" w:hAnsi="Lato" w:cs="Lato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E70FC"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 la demande de subvention est approuvée, qui recevra le paiement?  </w:t>
                            </w:r>
                            <w:r w:rsidRPr="005E70FC"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5E70FC">
                              <w:rPr>
                                <w:rFonts w:ascii="Lato" w:eastAsia="Lato" w:hAnsi="Lato" w:cs="Lato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Remarque : Les subventions ne peuvent pas être accordées à un particulier; elles doivent être versées à un organisme.</w:t>
                            </w:r>
                          </w:p>
                          <w:p w14:paraId="5C4F8679" w14:textId="37B0C4FD" w:rsidR="00C61990" w:rsidRPr="005E70FC" w:rsidRDefault="001C595E" w:rsidP="00C61990">
                            <w:pPr>
                              <w:spacing w:after="0" w:line="300" w:lineRule="auto"/>
                              <w:rPr>
                                <w:rFonts w:ascii="Aptos" w:eastAsia="Aptos" w:hAnsi="Aptos" w:cs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E70FC">
                              <w:rPr>
                                <w:rFonts w:eastAsia="Lato" w:cs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Nom de l’organisme </w:t>
                            </w:r>
                            <w:r w:rsidRPr="005E70FC"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C61990" w:rsidRPr="005E70FC">
                              <w:rPr>
                                <w:rFonts w:ascii="Aptos" w:eastAsia="Aptos" w:hAnsi="Aptos" w:cs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________________________________________________________________________</w:t>
                            </w:r>
                          </w:p>
                          <w:p w14:paraId="71E6B39C" w14:textId="77777777" w:rsidR="00C61990" w:rsidRPr="005E70FC" w:rsidRDefault="00C61990" w:rsidP="00C61990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63"/>
                              <w:gridCol w:w="2854"/>
                              <w:gridCol w:w="1502"/>
                              <w:gridCol w:w="2608"/>
                            </w:tblGrid>
                            <w:tr w:rsidR="00C36559" w:rsidRPr="005E70FC" w14:paraId="78E183E2" w14:textId="77777777" w:rsidTr="00213DA4">
                              <w:tc>
                                <w:tcPr>
                                  <w:tcW w:w="3595" w:type="dxa"/>
                                </w:tcPr>
                                <w:p w14:paraId="3A8557D7" w14:textId="6BE91A14" w:rsidR="00C61990" w:rsidRPr="005E70FC" w:rsidRDefault="00C36559" w:rsidP="009B65C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5E70FC">
                                    <w:rPr>
                                      <w:rFonts w:ascii="Lato" w:eastAsia="Lato" w:hAnsi="Lato" w:cs="Lato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Adresse et/ou boîte postale :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2887A9CD" w14:textId="44AB2622" w:rsidR="00C61990" w:rsidRPr="005E70FC" w:rsidRDefault="00C36559" w:rsidP="009B65C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5E70F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fr-CA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7789D704" w14:textId="77777777" w:rsidR="00C61990" w:rsidRPr="005E70FC" w:rsidRDefault="00C61990" w:rsidP="009B65C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5E70F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fr-CA"/>
                                    </w:rPr>
                                    <w:t>Province:</w:t>
                                  </w:r>
                                </w:p>
                              </w:tc>
                              <w:tc>
                                <w:tcPr>
                                  <w:tcW w:w="2697" w:type="dxa"/>
                                </w:tcPr>
                                <w:p w14:paraId="7E0AA178" w14:textId="067568AF" w:rsidR="00C61990" w:rsidRPr="005E70FC" w:rsidRDefault="00C36559" w:rsidP="009B65C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5E70F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fr-CA"/>
                                    </w:rPr>
                                    <w:t>Code Postale:</w:t>
                                  </w:r>
                                </w:p>
                              </w:tc>
                            </w:tr>
                            <w:tr w:rsidR="00C36559" w:rsidRPr="005E70FC" w14:paraId="669349B9" w14:textId="77777777" w:rsidTr="00213DA4">
                              <w:tc>
                                <w:tcPr>
                                  <w:tcW w:w="3595" w:type="dxa"/>
                                </w:tcPr>
                                <w:p w14:paraId="7E8D68B6" w14:textId="77777777" w:rsidR="00C61990" w:rsidRPr="005E70FC" w:rsidRDefault="00C61990" w:rsidP="009B65CE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  <w:p w14:paraId="11F718D0" w14:textId="77777777" w:rsidR="00C61990" w:rsidRPr="005E70FC" w:rsidRDefault="00C61990" w:rsidP="009B65C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4F7F9F6E" w14:textId="77777777" w:rsidR="00C61990" w:rsidRPr="005E70FC" w:rsidRDefault="00C61990" w:rsidP="009B65CE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  <w:p w14:paraId="6E141DD1" w14:textId="77777777" w:rsidR="00C61990" w:rsidRPr="005E70FC" w:rsidRDefault="00C61990" w:rsidP="009B65C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4C8D97C" w14:textId="77777777" w:rsidR="00C61990" w:rsidRPr="005E70FC" w:rsidRDefault="00C61990" w:rsidP="009B65CE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  <w:p w14:paraId="784C1594" w14:textId="77777777" w:rsidR="00C61990" w:rsidRPr="005E70FC" w:rsidRDefault="00C61990" w:rsidP="009B65C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7" w:type="dxa"/>
                                </w:tcPr>
                                <w:p w14:paraId="19E4BD10" w14:textId="77777777" w:rsidR="00C61990" w:rsidRPr="005E70FC" w:rsidRDefault="00C61990" w:rsidP="009B65CE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  <w:p w14:paraId="7735D0AC" w14:textId="77777777" w:rsidR="00C61990" w:rsidRPr="005E70FC" w:rsidRDefault="00C61990" w:rsidP="009B65C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802622" w14:textId="77777777" w:rsidR="00C61990" w:rsidRPr="005E70FC" w:rsidRDefault="00C61990" w:rsidP="00C619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5F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2pt;width:535.7pt;height:103.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">
                <v:textbox>
                  <w:txbxContent>
                    <w:p w14:paraId="3B8AF115" w14:textId="688689B7" w:rsidR="00C61990" w:rsidRPr="005E70FC" w:rsidRDefault="0018453D" w:rsidP="0018453D">
                      <w:pPr>
                        <w:rPr>
                          <w:rFonts w:ascii="Lato" w:eastAsia="Lato" w:hAnsi="Lato" w:cs="Lato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5E70FC"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Si la demande de subvention est approuvée, qui recevra le paiement?  </w:t>
                      </w:r>
                      <w:r w:rsidRPr="005E70FC"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5E70FC">
                        <w:rPr>
                          <w:rFonts w:ascii="Lato" w:eastAsia="Lato" w:hAnsi="Lato" w:cs="Lato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Remarque : Les subventions ne peuvent pas être accordées à un particulier; elles doivent être versées à un organisme.</w:t>
                      </w:r>
                    </w:p>
                    <w:p w14:paraId="5C4F8679" w14:textId="37B0C4FD" w:rsidR="00C61990" w:rsidRPr="005E70FC" w:rsidRDefault="001C595E" w:rsidP="00C61990">
                      <w:pPr>
                        <w:spacing w:after="0" w:line="300" w:lineRule="auto"/>
                        <w:rPr>
                          <w:rFonts w:ascii="Aptos" w:eastAsia="Aptos" w:hAnsi="Aptos" w:cs="Aptos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5E70FC">
                        <w:rPr>
                          <w:rFonts w:eastAsia="Lato" w:cs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Nom de l’organisme </w:t>
                      </w:r>
                      <w:r w:rsidRPr="005E70FC">
                        <w:rPr>
                          <w:rFonts w:ascii="Lato" w:eastAsia="Lato" w:hAnsi="Lato" w:cs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:  </w:t>
                      </w:r>
                      <w:r w:rsidR="00C61990" w:rsidRPr="005E70FC">
                        <w:rPr>
                          <w:rFonts w:ascii="Aptos" w:eastAsia="Aptos" w:hAnsi="Aptos" w:cs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>________________________________________________________________________</w:t>
                      </w:r>
                    </w:p>
                    <w:p w14:paraId="71E6B39C" w14:textId="77777777" w:rsidR="00C61990" w:rsidRPr="005E70FC" w:rsidRDefault="00C61990" w:rsidP="00C61990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  <w:lang w:val="fr-CA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63"/>
                        <w:gridCol w:w="2854"/>
                        <w:gridCol w:w="1502"/>
                        <w:gridCol w:w="2608"/>
                      </w:tblGrid>
                      <w:tr w:rsidR="00C36559" w:rsidRPr="005E70FC" w14:paraId="78E183E2" w14:textId="77777777" w:rsidTr="00213DA4">
                        <w:tc>
                          <w:tcPr>
                            <w:tcW w:w="3595" w:type="dxa"/>
                          </w:tcPr>
                          <w:p w14:paraId="3A8557D7" w14:textId="6BE91A14" w:rsidR="00C61990" w:rsidRPr="005E70FC" w:rsidRDefault="00C36559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5E70FC">
                              <w:rPr>
                                <w:rFonts w:ascii="Lato" w:eastAsia="Lato" w:hAnsi="Lato" w:cs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CA"/>
                              </w:rPr>
                              <w:t xml:space="preserve">Adresse et/ou boîte postale :                                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2887A9CD" w14:textId="44AB2622" w:rsidR="00C61990" w:rsidRPr="005E70FC" w:rsidRDefault="00C36559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5E70FC">
                              <w:rPr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7789D704" w14:textId="77777777" w:rsidR="00C61990" w:rsidRPr="005E70FC" w:rsidRDefault="00C61990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5E70FC">
                              <w:rPr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  <w:t>Province:</w:t>
                            </w:r>
                          </w:p>
                        </w:tc>
                        <w:tc>
                          <w:tcPr>
                            <w:tcW w:w="2697" w:type="dxa"/>
                          </w:tcPr>
                          <w:p w14:paraId="7E0AA178" w14:textId="067568AF" w:rsidR="00C61990" w:rsidRPr="005E70FC" w:rsidRDefault="00C36559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5E70FC">
                              <w:rPr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  <w:t>Code Postale:</w:t>
                            </w:r>
                          </w:p>
                        </w:tc>
                      </w:tr>
                      <w:tr w:rsidR="00C36559" w:rsidRPr="005E70FC" w14:paraId="669349B9" w14:textId="77777777" w:rsidTr="00213DA4">
                        <w:tc>
                          <w:tcPr>
                            <w:tcW w:w="3595" w:type="dxa"/>
                          </w:tcPr>
                          <w:p w14:paraId="7E8D68B6" w14:textId="77777777" w:rsidR="00C61990" w:rsidRPr="005E70FC" w:rsidRDefault="00C61990" w:rsidP="009B65CE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11F718D0" w14:textId="77777777" w:rsidR="00C61990" w:rsidRPr="005E70FC" w:rsidRDefault="00C61990" w:rsidP="009B65CE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4F7F9F6E" w14:textId="77777777" w:rsidR="00C61990" w:rsidRPr="005E70FC" w:rsidRDefault="00C61990" w:rsidP="009B65CE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6E141DD1" w14:textId="77777777" w:rsidR="00C61990" w:rsidRPr="005E70FC" w:rsidRDefault="00C61990" w:rsidP="009B65CE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14C8D97C" w14:textId="77777777" w:rsidR="00C61990" w:rsidRPr="005E70FC" w:rsidRDefault="00C61990" w:rsidP="009B65CE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784C1594" w14:textId="77777777" w:rsidR="00C61990" w:rsidRPr="005E70FC" w:rsidRDefault="00C61990" w:rsidP="009B65CE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697" w:type="dxa"/>
                          </w:tcPr>
                          <w:p w14:paraId="19E4BD10" w14:textId="77777777" w:rsidR="00C61990" w:rsidRPr="005E70FC" w:rsidRDefault="00C61990" w:rsidP="009B65CE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7735D0AC" w14:textId="77777777" w:rsidR="00C61990" w:rsidRPr="005E70FC" w:rsidRDefault="00C61990" w:rsidP="009B65CE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c>
                      </w:tr>
                    </w:tbl>
                    <w:p w14:paraId="3B802622" w14:textId="77777777" w:rsidR="00C61990" w:rsidRPr="005E70FC" w:rsidRDefault="00C61990" w:rsidP="00C61990"/>
                  </w:txbxContent>
                </v:textbox>
                <w10:wrap type="square" anchorx="margin"/>
              </v:shape>
            </w:pict>
          </mc:Fallback>
        </mc:AlternateContent>
      </w:r>
    </w:p>
    <w:p w14:paraId="2D74A93D" w14:textId="387707FA" w:rsidR="0076132F" w:rsidRPr="005E70FC" w:rsidRDefault="00FB024A" w:rsidP="00FB024A">
      <w:pPr>
        <w:pStyle w:val="Default"/>
        <w:rPr>
          <w:b/>
          <w:bCs/>
          <w:color w:val="0F4660"/>
          <w:sz w:val="32"/>
          <w:szCs w:val="32"/>
          <w:lang w:val="fr-CA"/>
        </w:rPr>
      </w:pPr>
      <w:r w:rsidRPr="005E70FC">
        <w:rPr>
          <w:b/>
          <w:bCs/>
          <w:color w:val="0F4660"/>
          <w:sz w:val="32"/>
          <w:szCs w:val="32"/>
          <w:lang w:val="fr-CA"/>
        </w:rPr>
        <w:t>Section 4</w:t>
      </w:r>
      <w:r w:rsidR="0011390D" w:rsidRPr="005E70FC">
        <w:rPr>
          <w:b/>
          <w:bCs/>
          <w:color w:val="0F4660"/>
          <w:sz w:val="32"/>
          <w:szCs w:val="32"/>
          <w:lang w:val="fr-CA"/>
        </w:rPr>
        <w:t xml:space="preserve"> </w:t>
      </w:r>
      <w:r w:rsidRPr="005E70FC">
        <w:rPr>
          <w:b/>
          <w:bCs/>
          <w:color w:val="0F4660"/>
          <w:sz w:val="32"/>
          <w:szCs w:val="32"/>
          <w:lang w:val="fr-CA"/>
        </w:rPr>
        <w:t xml:space="preserve">: Évaluation </w:t>
      </w:r>
    </w:p>
    <w:p w14:paraId="0004D282" w14:textId="77777777" w:rsidR="00A60DE8" w:rsidRPr="005E70FC" w:rsidRDefault="00A60DE8" w:rsidP="00FB024A">
      <w:pPr>
        <w:pStyle w:val="Default"/>
        <w:rPr>
          <w:b/>
          <w:bCs/>
          <w:color w:val="0F4660"/>
          <w:sz w:val="32"/>
          <w:szCs w:val="32"/>
          <w:lang w:val="fr-CA"/>
        </w:rPr>
      </w:pPr>
    </w:p>
    <w:p w14:paraId="08753AFD" w14:textId="77777777" w:rsidR="0011390D" w:rsidRPr="005E70FC" w:rsidRDefault="00FB024A" w:rsidP="00FB024A">
      <w:pPr>
        <w:rPr>
          <w:rFonts w:ascii="Aptos" w:hAnsi="Aptos" w:cs="Aptos"/>
          <w:sz w:val="22"/>
          <w:szCs w:val="22"/>
        </w:rPr>
      </w:pPr>
      <w:r w:rsidRPr="005E70FC">
        <w:rPr>
          <w:rFonts w:ascii="Aptos" w:hAnsi="Aptos" w:cs="Aptos"/>
          <w:sz w:val="22"/>
          <w:szCs w:val="22"/>
        </w:rPr>
        <w:t xml:space="preserve">Décrivez comment vous évaluerez l’impact de votre initiative. Cochez tout ce qui s’applique. </w:t>
      </w:r>
    </w:p>
    <w:p w14:paraId="6BF1C9E2" w14:textId="17F761F2" w:rsidR="006E3D42" w:rsidRPr="005E70FC" w:rsidRDefault="00FB024A" w:rsidP="00FB024A">
      <w:pPr>
        <w:rPr>
          <w:rFonts w:ascii="Aptos" w:hAnsi="Aptos" w:cs="Aptos"/>
          <w:sz w:val="22"/>
          <w:szCs w:val="22"/>
        </w:rPr>
      </w:pPr>
      <w:r w:rsidRPr="005E70FC">
        <w:rPr>
          <w:rFonts w:ascii="Aptos" w:hAnsi="Aptos" w:cs="Aptos"/>
          <w:sz w:val="22"/>
          <w:szCs w:val="22"/>
        </w:rPr>
        <w:t xml:space="preserve">Veuillez noter que les bénéficiaires du financement </w:t>
      </w:r>
      <w:r w:rsidRPr="005E70FC">
        <w:rPr>
          <w:rFonts w:ascii="Aptos" w:hAnsi="Aptos" w:cs="Aptos"/>
          <w:b/>
          <w:bCs/>
          <w:sz w:val="22"/>
          <w:szCs w:val="22"/>
          <w:u w:val="single"/>
        </w:rPr>
        <w:t>doivent obligatoirement faire rapport sur la participation / présence,</w:t>
      </w:r>
      <w:r w:rsidRPr="005E70FC">
        <w:rPr>
          <w:rFonts w:ascii="Aptos" w:hAnsi="Aptos" w:cs="Aptos"/>
          <w:sz w:val="22"/>
          <w:szCs w:val="22"/>
        </w:rPr>
        <w:t xml:space="preserve"> tandis que les autres indicateurs d’impact sont facultatifs.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2381"/>
        <w:gridCol w:w="4855"/>
      </w:tblGrid>
      <w:tr w:rsidR="002026CA" w:rsidRPr="005E70FC" w14:paraId="46558005" w14:textId="77777777" w:rsidTr="00CE0E2D">
        <w:trPr>
          <w:trHeight w:val="620"/>
        </w:trPr>
        <w:tc>
          <w:tcPr>
            <w:tcW w:w="3554" w:type="dxa"/>
            <w:shd w:val="clear" w:color="auto" w:fill="C1E4F5" w:themeFill="accent1" w:themeFillTint="33"/>
            <w:vAlign w:val="center"/>
          </w:tcPr>
          <w:p w14:paraId="03B4B082" w14:textId="77777777" w:rsidR="004E4585" w:rsidRPr="005E70FC" w:rsidRDefault="004E4585" w:rsidP="004E4585">
            <w:pPr>
              <w:pStyle w:val="Default"/>
              <w:jc w:val="center"/>
              <w:rPr>
                <w:b/>
                <w:bCs/>
                <w:sz w:val="23"/>
                <w:szCs w:val="23"/>
                <w:lang w:val="fr-CA"/>
              </w:rPr>
            </w:pPr>
          </w:p>
          <w:p w14:paraId="2A50CFDF" w14:textId="658A3F8B" w:rsidR="008262C5" w:rsidRPr="005E70FC" w:rsidRDefault="008262C5" w:rsidP="004E4585">
            <w:pPr>
              <w:pStyle w:val="Default"/>
              <w:jc w:val="center"/>
              <w:rPr>
                <w:sz w:val="23"/>
                <w:szCs w:val="23"/>
                <w:lang w:val="fr-CA"/>
              </w:rPr>
            </w:pPr>
            <w:r w:rsidRPr="005E70FC">
              <w:rPr>
                <w:b/>
                <w:bCs/>
                <w:sz w:val="23"/>
                <w:szCs w:val="23"/>
                <w:lang w:val="fr-CA"/>
              </w:rPr>
              <w:t>Indicateur d’impact</w:t>
            </w:r>
          </w:p>
          <w:p w14:paraId="6626F925" w14:textId="1F9CD5D0" w:rsidR="0080763A" w:rsidRPr="005E70FC" w:rsidRDefault="0080763A" w:rsidP="004E4585">
            <w:pPr>
              <w:jc w:val="center"/>
              <w:rPr>
                <w:b/>
              </w:rPr>
            </w:pPr>
          </w:p>
        </w:tc>
        <w:tc>
          <w:tcPr>
            <w:tcW w:w="2381" w:type="dxa"/>
            <w:shd w:val="clear" w:color="auto" w:fill="C1E4F5" w:themeFill="accent1" w:themeFillTint="33"/>
            <w:vAlign w:val="center"/>
          </w:tcPr>
          <w:p w14:paraId="3E874227" w14:textId="77777777" w:rsidR="004E4585" w:rsidRPr="005E70FC" w:rsidRDefault="004E4585" w:rsidP="004E4585">
            <w:pPr>
              <w:pStyle w:val="Default"/>
              <w:jc w:val="center"/>
              <w:rPr>
                <w:b/>
                <w:bCs/>
                <w:sz w:val="23"/>
                <w:szCs w:val="23"/>
                <w:lang w:val="fr-CA"/>
              </w:rPr>
            </w:pPr>
          </w:p>
          <w:p w14:paraId="022105DC" w14:textId="34BFD626" w:rsidR="008262C5" w:rsidRPr="005E70FC" w:rsidRDefault="008262C5" w:rsidP="004E4585">
            <w:pPr>
              <w:pStyle w:val="Default"/>
              <w:jc w:val="center"/>
              <w:rPr>
                <w:sz w:val="23"/>
                <w:szCs w:val="23"/>
                <w:lang w:val="fr-CA"/>
              </w:rPr>
            </w:pPr>
            <w:r w:rsidRPr="005E70FC">
              <w:rPr>
                <w:b/>
                <w:bCs/>
                <w:sz w:val="23"/>
                <w:szCs w:val="23"/>
                <w:lang w:val="fr-CA"/>
              </w:rPr>
              <w:t>Allez-vous mesurer cet indicateur?</w:t>
            </w:r>
          </w:p>
          <w:p w14:paraId="0030FD80" w14:textId="4216BBBD" w:rsidR="0080763A" w:rsidRPr="005E70FC" w:rsidRDefault="0080763A" w:rsidP="004E4585">
            <w:pPr>
              <w:jc w:val="center"/>
              <w:rPr>
                <w:b/>
              </w:rPr>
            </w:pPr>
          </w:p>
        </w:tc>
        <w:tc>
          <w:tcPr>
            <w:tcW w:w="4855" w:type="dxa"/>
            <w:shd w:val="clear" w:color="auto" w:fill="C1E4F5" w:themeFill="accent1" w:themeFillTint="33"/>
            <w:vAlign w:val="center"/>
          </w:tcPr>
          <w:p w14:paraId="6705D35B" w14:textId="77777777" w:rsidR="004E4585" w:rsidRPr="005E70FC" w:rsidRDefault="004E4585" w:rsidP="004E4585">
            <w:pPr>
              <w:pStyle w:val="Default"/>
              <w:jc w:val="center"/>
              <w:rPr>
                <w:b/>
                <w:bCs/>
                <w:sz w:val="23"/>
                <w:szCs w:val="23"/>
                <w:lang w:val="fr-CA"/>
              </w:rPr>
            </w:pPr>
          </w:p>
          <w:p w14:paraId="6FE8F787" w14:textId="66019D8B" w:rsidR="008262C5" w:rsidRPr="005E70FC" w:rsidRDefault="008262C5" w:rsidP="004E4585">
            <w:pPr>
              <w:pStyle w:val="Default"/>
              <w:jc w:val="center"/>
              <w:rPr>
                <w:sz w:val="23"/>
                <w:szCs w:val="23"/>
                <w:lang w:val="fr-CA"/>
              </w:rPr>
            </w:pPr>
            <w:r w:rsidRPr="005E70FC">
              <w:rPr>
                <w:b/>
                <w:bCs/>
                <w:sz w:val="23"/>
                <w:szCs w:val="23"/>
                <w:lang w:val="fr-CA"/>
              </w:rPr>
              <w:t>Décrivez comment vous allez le mesurer (cochez toutes les options qui s'appliquent)</w:t>
            </w:r>
          </w:p>
          <w:p w14:paraId="7279D10B" w14:textId="278FDEFD" w:rsidR="0080763A" w:rsidRPr="005E70FC" w:rsidRDefault="0080763A" w:rsidP="004E4585">
            <w:pPr>
              <w:jc w:val="center"/>
              <w:rPr>
                <w:b/>
              </w:rPr>
            </w:pPr>
          </w:p>
        </w:tc>
      </w:tr>
      <w:tr w:rsidR="002026CA" w:rsidRPr="005E70FC" w14:paraId="1DFC1902" w14:textId="77777777" w:rsidTr="00CE0E2D">
        <w:trPr>
          <w:trHeight w:val="1229"/>
        </w:trPr>
        <w:tc>
          <w:tcPr>
            <w:tcW w:w="3554" w:type="dxa"/>
          </w:tcPr>
          <w:p w14:paraId="7D6D8440" w14:textId="77777777" w:rsidR="008262C5" w:rsidRPr="005E70FC" w:rsidRDefault="008262C5" w:rsidP="008262C5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Engagement / présence des participants </w:t>
            </w:r>
          </w:p>
          <w:p w14:paraId="591D0CC4" w14:textId="08574733" w:rsidR="0080763A" w:rsidRPr="005E70FC" w:rsidRDefault="0080763A" w:rsidP="003208CF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A7FA9F2" w14:textId="072E7C99" w:rsidR="0080763A" w:rsidRPr="005E70FC" w:rsidRDefault="0036007F" w:rsidP="003208CF">
            <w:pPr>
              <w:rPr>
                <w:b/>
                <w:bCs/>
                <w:sz w:val="22"/>
                <w:szCs w:val="22"/>
              </w:rPr>
            </w:pPr>
            <w:r w:rsidRPr="005E70FC">
              <w:rPr>
                <w:b/>
                <w:bCs/>
                <w:sz w:val="22"/>
                <w:szCs w:val="22"/>
              </w:rPr>
              <w:t>Yes (</w:t>
            </w:r>
            <w:proofErr w:type="spellStart"/>
            <w:r w:rsidRPr="005E70FC">
              <w:rPr>
                <w:b/>
                <w:bCs/>
                <w:sz w:val="22"/>
                <w:szCs w:val="22"/>
              </w:rPr>
              <w:t>Required</w:t>
            </w:r>
            <w:proofErr w:type="spellEnd"/>
            <w:r w:rsidRPr="005E70F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855" w:type="dxa"/>
          </w:tcPr>
          <w:p w14:paraId="737F06DF" w14:textId="10EF7D66" w:rsidR="00410318" w:rsidRPr="005E70FC" w:rsidRDefault="00032E23" w:rsidP="00202CF0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-7026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asciiTheme="minorHAnsi" w:eastAsia="MS Gothic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202CF0" w:rsidRPr="005E70FC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r w:rsidR="00202CF0"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Feuille de présence ou autre document de </w:t>
            </w:r>
            <w:r w:rsidR="00410318"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</w:t>
            </w:r>
          </w:p>
          <w:p w14:paraId="1EC09A68" w14:textId="0969390D" w:rsidR="00202CF0" w:rsidRPr="005E70FC" w:rsidRDefault="00410318" w:rsidP="00202CF0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   </w:t>
            </w:r>
            <w:proofErr w:type="gramStart"/>
            <w:r w:rsidR="00202CF0" w:rsidRPr="005E70FC">
              <w:rPr>
                <w:rFonts w:asciiTheme="minorHAnsi" w:hAnsiTheme="minorHAnsi"/>
                <w:sz w:val="22"/>
                <w:szCs w:val="22"/>
                <w:lang w:val="fr-CA"/>
              </w:rPr>
              <w:t>suivi</w:t>
            </w:r>
            <w:proofErr w:type="gramEnd"/>
            <w:r w:rsidR="00202CF0"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</w:t>
            </w:r>
          </w:p>
          <w:p w14:paraId="5DF04093" w14:textId="33C3AE7D" w:rsidR="00202CF0" w:rsidRPr="005E70FC" w:rsidRDefault="00032E23" w:rsidP="00202CF0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8589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asciiTheme="minorHAnsi" w:eastAsia="MS Gothic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202CF0" w:rsidRPr="005E70FC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r w:rsidR="00202CF0"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Observation / comptage </w:t>
            </w:r>
          </w:p>
          <w:p w14:paraId="64EA3B77" w14:textId="4BB4A0E7" w:rsidR="00202CF0" w:rsidRPr="005E70FC" w:rsidRDefault="00032E23" w:rsidP="00202CF0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94056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asciiTheme="minorHAnsi" w:eastAsia="MS Gothic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202CF0" w:rsidRPr="005E70FC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r w:rsidR="00202CF0"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Autre (veuillez préciser): </w:t>
            </w:r>
          </w:p>
          <w:p w14:paraId="2947D81C" w14:textId="77777777" w:rsidR="00B55930" w:rsidRPr="005E70FC" w:rsidRDefault="00B55930" w:rsidP="00B55930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1EA79497" w14:textId="222B3B18" w:rsidR="0080763A" w:rsidRPr="005E70FC" w:rsidRDefault="0080763A" w:rsidP="0036007F">
            <w:pPr>
              <w:rPr>
                <w:sz w:val="22"/>
                <w:szCs w:val="22"/>
              </w:rPr>
            </w:pPr>
          </w:p>
        </w:tc>
      </w:tr>
      <w:tr w:rsidR="002026CA" w:rsidRPr="005E70FC" w14:paraId="71BBB127" w14:textId="77777777" w:rsidTr="00CE0E2D">
        <w:trPr>
          <w:trHeight w:val="1229"/>
        </w:trPr>
        <w:tc>
          <w:tcPr>
            <w:tcW w:w="3554" w:type="dxa"/>
          </w:tcPr>
          <w:p w14:paraId="008E1369" w14:textId="77777777" w:rsidR="000E7B6E" w:rsidRPr="005E70FC" w:rsidRDefault="000E7B6E" w:rsidP="000E7B6E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Participation soutenue (c’est-à-dire le nombre de participants récurrents par rapport aux participants uniques) </w:t>
            </w:r>
          </w:p>
          <w:p w14:paraId="6B582562" w14:textId="560882C1" w:rsidR="0080763A" w:rsidRPr="005E70FC" w:rsidRDefault="0080763A" w:rsidP="003D6A57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62AAEF67" w14:textId="7CE8F320" w:rsidR="009B2777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09613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9B2777" w:rsidRPr="005E70FC">
              <w:rPr>
                <w:rFonts w:eastAsia="Aptos" w:cs="Aptos"/>
                <w:sz w:val="22"/>
                <w:szCs w:val="22"/>
              </w:rPr>
              <w:t xml:space="preserve"> </w:t>
            </w:r>
            <w:r w:rsidR="00202CF0" w:rsidRPr="005E70FC">
              <w:rPr>
                <w:rFonts w:eastAsia="Aptos" w:cs="Aptos"/>
                <w:sz w:val="22"/>
                <w:szCs w:val="22"/>
              </w:rPr>
              <w:t>Oui</w:t>
            </w:r>
          </w:p>
          <w:p w14:paraId="2F9F21A1" w14:textId="0FC3FC0D" w:rsidR="0080763A" w:rsidRPr="005E70FC" w:rsidRDefault="00032E23" w:rsidP="009B2777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67726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9B2777" w:rsidRPr="005E70FC">
              <w:rPr>
                <w:rFonts w:eastAsia="Aptos" w:cs="Aptos"/>
                <w:sz w:val="22"/>
                <w:szCs w:val="22"/>
              </w:rPr>
              <w:t xml:space="preserve"> No</w:t>
            </w:r>
            <w:r w:rsidR="00202CF0" w:rsidRPr="005E70FC">
              <w:rPr>
                <w:rFonts w:eastAsia="Aptos" w:cs="Aptos"/>
                <w:sz w:val="22"/>
                <w:szCs w:val="22"/>
              </w:rPr>
              <w:t>n</w:t>
            </w:r>
          </w:p>
        </w:tc>
        <w:tc>
          <w:tcPr>
            <w:tcW w:w="4855" w:type="dxa"/>
          </w:tcPr>
          <w:p w14:paraId="6B3C2C02" w14:textId="0E264923" w:rsidR="00410318" w:rsidRPr="005E70FC" w:rsidRDefault="00032E23" w:rsidP="00C75B9D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32693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9351BD" w:rsidRPr="005E70FC">
              <w:rPr>
                <w:sz w:val="22"/>
                <w:szCs w:val="22"/>
              </w:rPr>
              <w:t xml:space="preserve">Feuille de présence ou autre document de </w:t>
            </w:r>
            <w:r w:rsidR="00410318" w:rsidRPr="005E70FC">
              <w:rPr>
                <w:sz w:val="22"/>
                <w:szCs w:val="22"/>
              </w:rPr>
              <w:t xml:space="preserve">  </w:t>
            </w:r>
          </w:p>
          <w:p w14:paraId="5E0BA1F0" w14:textId="5E77674C" w:rsidR="00C75B9D" w:rsidRPr="005E70FC" w:rsidRDefault="00410318" w:rsidP="00C75B9D">
            <w:pPr>
              <w:rPr>
                <w:sz w:val="22"/>
                <w:szCs w:val="22"/>
              </w:rPr>
            </w:pPr>
            <w:r w:rsidRPr="005E70FC">
              <w:rPr>
                <w:sz w:val="22"/>
                <w:szCs w:val="22"/>
              </w:rPr>
              <w:t xml:space="preserve">     </w:t>
            </w:r>
            <w:proofErr w:type="gramStart"/>
            <w:r w:rsidR="009351BD" w:rsidRPr="005E70FC">
              <w:rPr>
                <w:sz w:val="22"/>
                <w:szCs w:val="22"/>
              </w:rPr>
              <w:t>suivi</w:t>
            </w:r>
            <w:proofErr w:type="gramEnd"/>
          </w:p>
          <w:p w14:paraId="7F505E22" w14:textId="0CF8C523" w:rsidR="00C75B9D" w:rsidRPr="005E70FC" w:rsidRDefault="00032E23" w:rsidP="00C75B9D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3088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7D5406" w:rsidRPr="005E70FC">
              <w:rPr>
                <w:sz w:val="22"/>
                <w:szCs w:val="22"/>
              </w:rPr>
              <w:t>Observation / comptage</w:t>
            </w:r>
          </w:p>
          <w:p w14:paraId="21ADCA0B" w14:textId="152EA0C6" w:rsidR="007D5406" w:rsidRPr="005E70FC" w:rsidRDefault="00032E23" w:rsidP="00C75B9D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0956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7D5406" w:rsidRPr="005E70FC">
              <w:rPr>
                <w:sz w:val="22"/>
                <w:szCs w:val="22"/>
              </w:rPr>
              <w:t>Autre (veuillez préciser):</w:t>
            </w:r>
          </w:p>
          <w:p w14:paraId="76A9782C" w14:textId="77777777" w:rsidR="00B55930" w:rsidRPr="005E70FC" w:rsidRDefault="00B55930" w:rsidP="00B55930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06D9EF3D" w14:textId="76C0DB3C" w:rsidR="007D5406" w:rsidRPr="005E70FC" w:rsidRDefault="007D5406" w:rsidP="00C75B9D">
            <w:pPr>
              <w:rPr>
                <w:sz w:val="22"/>
                <w:szCs w:val="22"/>
              </w:rPr>
            </w:pPr>
          </w:p>
        </w:tc>
      </w:tr>
      <w:tr w:rsidR="002026CA" w:rsidRPr="005E70FC" w14:paraId="1901CDC5" w14:textId="77777777" w:rsidTr="00CE0E2D">
        <w:trPr>
          <w:trHeight w:val="913"/>
        </w:trPr>
        <w:tc>
          <w:tcPr>
            <w:tcW w:w="3554" w:type="dxa"/>
          </w:tcPr>
          <w:p w14:paraId="488815A3" w14:textId="3FD79694" w:rsidR="0080763A" w:rsidRPr="005E70FC" w:rsidRDefault="000E7B6E" w:rsidP="000E7B6E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Diversité démographique des participants (ex. : genre, origine ethnique, etc.) </w:t>
            </w:r>
          </w:p>
        </w:tc>
        <w:tc>
          <w:tcPr>
            <w:tcW w:w="2381" w:type="dxa"/>
          </w:tcPr>
          <w:p w14:paraId="1E49C4DD" w14:textId="0BB37136" w:rsidR="009B2777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74140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="Aptos" w:cs="Aptos"/>
                <w:sz w:val="22"/>
                <w:szCs w:val="22"/>
              </w:rPr>
              <w:t xml:space="preserve"> Oui</w:t>
            </w:r>
            <w:r w:rsidR="009B2777" w:rsidRPr="005E70FC">
              <w:rPr>
                <w:rFonts w:eastAsia="Aptos" w:cs="Aptos"/>
                <w:sz w:val="22"/>
                <w:szCs w:val="22"/>
              </w:rPr>
              <w:t xml:space="preserve"> </w:t>
            </w:r>
          </w:p>
          <w:p w14:paraId="27B2DA6B" w14:textId="572E08CA" w:rsidR="0080763A" w:rsidRPr="005E70FC" w:rsidRDefault="00032E23" w:rsidP="009B2777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3397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9B2777" w:rsidRPr="005E70FC">
              <w:rPr>
                <w:rFonts w:eastAsia="Aptos" w:cs="Aptos"/>
                <w:sz w:val="22"/>
                <w:szCs w:val="22"/>
              </w:rPr>
              <w:t xml:space="preserve"> No</w:t>
            </w:r>
            <w:r w:rsidR="00202CF0" w:rsidRPr="005E70FC">
              <w:rPr>
                <w:rFonts w:eastAsia="Aptos" w:cs="Aptos"/>
                <w:sz w:val="22"/>
                <w:szCs w:val="22"/>
              </w:rPr>
              <w:t>n</w:t>
            </w:r>
          </w:p>
        </w:tc>
        <w:tc>
          <w:tcPr>
            <w:tcW w:w="4855" w:type="dxa"/>
          </w:tcPr>
          <w:p w14:paraId="64110B7B" w14:textId="151FCDA7" w:rsidR="0080763A" w:rsidRPr="005E70FC" w:rsidRDefault="00032E23" w:rsidP="003208CF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9151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847106" w:rsidRPr="005E70FC">
              <w:rPr>
                <w:rFonts w:eastAsia="Aptos" w:cs="Aptos"/>
                <w:sz w:val="22"/>
                <w:szCs w:val="22"/>
              </w:rPr>
              <w:t>Sondage ou entrevue</w:t>
            </w:r>
          </w:p>
          <w:p w14:paraId="2B2FCCDB" w14:textId="1561D955" w:rsidR="00C75B9D" w:rsidRPr="005E70FC" w:rsidRDefault="00032E23" w:rsidP="00C75B9D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30670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847106" w:rsidRPr="005E70FC">
              <w:rPr>
                <w:rFonts w:eastAsia="Aptos" w:cs="Aptos"/>
                <w:sz w:val="22"/>
                <w:szCs w:val="22"/>
              </w:rPr>
              <w:t>Observation</w:t>
            </w:r>
          </w:p>
          <w:p w14:paraId="31BB25EE" w14:textId="77777777" w:rsidR="00C75B9D" w:rsidRPr="005E70FC" w:rsidRDefault="00032E23" w:rsidP="00C75B9D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5640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847106" w:rsidRPr="005E70FC">
              <w:rPr>
                <w:rFonts w:eastAsia="Aptos" w:cs="Aptos"/>
                <w:sz w:val="22"/>
                <w:szCs w:val="22"/>
              </w:rPr>
              <w:t>Autre (veuillez préciser):</w:t>
            </w:r>
          </w:p>
          <w:p w14:paraId="73AAD7B3" w14:textId="77777777" w:rsidR="00B55930" w:rsidRPr="005E70FC" w:rsidRDefault="00B55930" w:rsidP="00B55930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13720A4C" w14:textId="1166052D" w:rsidR="00B55930" w:rsidRPr="005E70FC" w:rsidRDefault="00B55930" w:rsidP="00C75B9D">
            <w:pPr>
              <w:rPr>
                <w:sz w:val="22"/>
                <w:szCs w:val="22"/>
              </w:rPr>
            </w:pPr>
          </w:p>
        </w:tc>
      </w:tr>
      <w:tr w:rsidR="002026CA" w:rsidRPr="005E70FC" w14:paraId="1F5F5560" w14:textId="77777777" w:rsidTr="00CE0E2D">
        <w:trPr>
          <w:trHeight w:val="924"/>
        </w:trPr>
        <w:tc>
          <w:tcPr>
            <w:tcW w:w="3554" w:type="dxa"/>
          </w:tcPr>
          <w:p w14:paraId="5522217A" w14:textId="77777777" w:rsidR="000E7B6E" w:rsidRPr="005E70FC" w:rsidRDefault="000E7B6E" w:rsidP="000E7B6E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Satisfaction des participants et/ou de la communauté </w:t>
            </w:r>
          </w:p>
          <w:p w14:paraId="753FAEF8" w14:textId="0C94D7E7" w:rsidR="0080763A" w:rsidRPr="005E70FC" w:rsidRDefault="0080763A" w:rsidP="003208CF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12ECBA4F" w14:textId="77777777" w:rsidR="00202CF0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6009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="Aptos" w:cs="Aptos"/>
                <w:sz w:val="22"/>
                <w:szCs w:val="22"/>
              </w:rPr>
              <w:t xml:space="preserve"> Oui</w:t>
            </w:r>
          </w:p>
          <w:p w14:paraId="272846F9" w14:textId="120DC57D" w:rsidR="0080763A" w:rsidRPr="005E70FC" w:rsidRDefault="00032E23" w:rsidP="009B2777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6285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Non</w:t>
            </w:r>
          </w:p>
        </w:tc>
        <w:tc>
          <w:tcPr>
            <w:tcW w:w="4855" w:type="dxa"/>
          </w:tcPr>
          <w:p w14:paraId="35DDF6AF" w14:textId="41FD4CD3" w:rsidR="00B143C8" w:rsidRPr="005E70FC" w:rsidRDefault="00032E23" w:rsidP="00B143C8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577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1A17B6" w:rsidRPr="005E70FC">
              <w:rPr>
                <w:sz w:val="22"/>
                <w:szCs w:val="22"/>
              </w:rPr>
              <w:t xml:space="preserve"> Sondage ou entrevue</w:t>
            </w:r>
          </w:p>
          <w:p w14:paraId="1F4D5DEF" w14:textId="279982E7" w:rsidR="00B143C8" w:rsidRPr="005E70FC" w:rsidRDefault="00032E23" w:rsidP="00B143C8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5991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410318" w:rsidRPr="005E70FC">
              <w:rPr>
                <w:sz w:val="22"/>
                <w:szCs w:val="22"/>
              </w:rPr>
              <w:t>Observation</w:t>
            </w:r>
          </w:p>
          <w:p w14:paraId="3C1AEADF" w14:textId="77777777" w:rsidR="0080763A" w:rsidRPr="005E70FC" w:rsidRDefault="00032E23" w:rsidP="00B143C8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29271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847106" w:rsidRPr="005E70FC">
              <w:rPr>
                <w:sz w:val="22"/>
                <w:szCs w:val="22"/>
              </w:rPr>
              <w:t>Autre (veuillez préciser):</w:t>
            </w:r>
          </w:p>
          <w:p w14:paraId="6FB136F7" w14:textId="77777777" w:rsidR="00B55930" w:rsidRPr="005E70FC" w:rsidRDefault="00B55930" w:rsidP="00B55930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4F378111" w14:textId="778142D5" w:rsidR="00B55930" w:rsidRPr="005E70FC" w:rsidRDefault="00B55930" w:rsidP="00B143C8">
            <w:pPr>
              <w:rPr>
                <w:sz w:val="22"/>
                <w:szCs w:val="22"/>
              </w:rPr>
            </w:pPr>
          </w:p>
        </w:tc>
      </w:tr>
      <w:tr w:rsidR="002026CA" w:rsidRPr="005E70FC" w14:paraId="2B7EBE5E" w14:textId="77777777" w:rsidTr="00CE0E2D">
        <w:trPr>
          <w:trHeight w:val="1130"/>
        </w:trPr>
        <w:tc>
          <w:tcPr>
            <w:tcW w:w="3554" w:type="dxa"/>
          </w:tcPr>
          <w:p w14:paraId="61B31593" w14:textId="77777777" w:rsidR="0054707E" w:rsidRPr="005E70FC" w:rsidRDefault="0054707E" w:rsidP="0054707E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Engagement sur les réseaux sociaux </w:t>
            </w:r>
          </w:p>
          <w:p w14:paraId="275B0271" w14:textId="3FF862EC" w:rsidR="0080763A" w:rsidRPr="005E70FC" w:rsidRDefault="0080763A" w:rsidP="003208CF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D41CCF9" w14:textId="77777777" w:rsidR="00202CF0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56893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="Aptos" w:cs="Aptos"/>
                <w:sz w:val="22"/>
                <w:szCs w:val="22"/>
              </w:rPr>
              <w:t xml:space="preserve"> Oui</w:t>
            </w:r>
          </w:p>
          <w:p w14:paraId="6979763A" w14:textId="2399C3EF" w:rsidR="0080763A" w:rsidRPr="005E70FC" w:rsidRDefault="00032E23" w:rsidP="009B2777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21347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="Aptos" w:cs="Aptos"/>
                <w:sz w:val="22"/>
                <w:szCs w:val="22"/>
              </w:rPr>
              <w:t xml:space="preserve"> Non </w:t>
            </w:r>
          </w:p>
        </w:tc>
        <w:tc>
          <w:tcPr>
            <w:tcW w:w="4855" w:type="dxa"/>
          </w:tcPr>
          <w:p w14:paraId="41E509EE" w14:textId="504C8242" w:rsidR="00410318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25258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07E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1A17B6" w:rsidRPr="005E70FC">
              <w:rPr>
                <w:rFonts w:eastAsia="Aptos" w:cs="Aptos"/>
                <w:sz w:val="22"/>
                <w:szCs w:val="22"/>
              </w:rPr>
              <w:t xml:space="preserve">Nombre de vues, mentions « j’aime », </w:t>
            </w:r>
          </w:p>
          <w:p w14:paraId="3AA3B218" w14:textId="222DF4E5" w:rsidR="00410318" w:rsidRPr="005E70FC" w:rsidRDefault="00410318" w:rsidP="009B2777">
            <w:pPr>
              <w:rPr>
                <w:rFonts w:eastAsia="Aptos" w:cs="Aptos"/>
                <w:sz w:val="22"/>
                <w:szCs w:val="22"/>
              </w:rPr>
            </w:pPr>
            <w:r w:rsidRPr="005E70FC">
              <w:rPr>
                <w:rFonts w:eastAsia="Aptos" w:cs="Aptos"/>
                <w:sz w:val="22"/>
                <w:szCs w:val="22"/>
              </w:rPr>
              <w:t xml:space="preserve">     </w:t>
            </w:r>
            <w:proofErr w:type="gramStart"/>
            <w:r w:rsidR="001A17B6" w:rsidRPr="005E70FC">
              <w:rPr>
                <w:rFonts w:eastAsia="Aptos" w:cs="Aptos"/>
                <w:sz w:val="22"/>
                <w:szCs w:val="22"/>
              </w:rPr>
              <w:t>partages</w:t>
            </w:r>
            <w:proofErr w:type="gramEnd"/>
            <w:r w:rsidR="001A17B6" w:rsidRPr="005E70FC">
              <w:rPr>
                <w:rFonts w:eastAsia="Aptos" w:cs="Aptos"/>
                <w:sz w:val="22"/>
                <w:szCs w:val="22"/>
              </w:rPr>
              <w:t xml:space="preserve">, commentaires ou mentions sur </w:t>
            </w:r>
            <w:r w:rsidRPr="005E70FC">
              <w:rPr>
                <w:rFonts w:eastAsia="Aptos" w:cs="Aptos"/>
                <w:sz w:val="22"/>
                <w:szCs w:val="22"/>
              </w:rPr>
              <w:t xml:space="preserve">   </w:t>
            </w:r>
          </w:p>
          <w:p w14:paraId="0E5986F2" w14:textId="5818C3A4" w:rsidR="009B2777" w:rsidRPr="005E70FC" w:rsidRDefault="00410318" w:rsidP="009B2777">
            <w:pPr>
              <w:rPr>
                <w:rFonts w:eastAsia="Aptos" w:cs="Aptos"/>
                <w:sz w:val="22"/>
                <w:szCs w:val="22"/>
              </w:rPr>
            </w:pPr>
            <w:r w:rsidRPr="005E70FC">
              <w:rPr>
                <w:rFonts w:eastAsia="Aptos" w:cs="Aptos"/>
                <w:sz w:val="22"/>
                <w:szCs w:val="22"/>
              </w:rPr>
              <w:t xml:space="preserve">     </w:t>
            </w:r>
            <w:proofErr w:type="gramStart"/>
            <w:r w:rsidR="001A17B6" w:rsidRPr="005E70FC">
              <w:rPr>
                <w:rFonts w:eastAsia="Aptos" w:cs="Aptos"/>
                <w:sz w:val="22"/>
                <w:szCs w:val="22"/>
              </w:rPr>
              <w:t>les</w:t>
            </w:r>
            <w:proofErr w:type="gramEnd"/>
            <w:r w:rsidR="001A17B6" w:rsidRPr="005E70FC">
              <w:rPr>
                <w:rFonts w:eastAsia="Aptos" w:cs="Aptos"/>
                <w:sz w:val="22"/>
                <w:szCs w:val="22"/>
              </w:rPr>
              <w:t xml:space="preserve"> réseaux sociaux</w:t>
            </w:r>
          </w:p>
          <w:p w14:paraId="7F246C0F" w14:textId="77777777" w:rsidR="0080763A" w:rsidRPr="005E70FC" w:rsidRDefault="00032E23" w:rsidP="00B143C8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7863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07E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9B2777" w:rsidRPr="005E70FC">
              <w:rPr>
                <w:rFonts w:eastAsia="Aptos" w:cs="Aptos"/>
                <w:sz w:val="22"/>
                <w:szCs w:val="22"/>
              </w:rPr>
              <w:t xml:space="preserve"> </w:t>
            </w:r>
            <w:r w:rsidR="00847106" w:rsidRPr="005E70FC">
              <w:rPr>
                <w:rFonts w:eastAsia="Aptos" w:cs="Aptos"/>
                <w:sz w:val="22"/>
                <w:szCs w:val="22"/>
              </w:rPr>
              <w:t>Autre (veuillez préciser):</w:t>
            </w:r>
          </w:p>
          <w:p w14:paraId="3352773C" w14:textId="77777777" w:rsidR="00B55930" w:rsidRPr="005E70FC" w:rsidRDefault="00B55930" w:rsidP="00B55930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73B96C5A" w14:textId="036917F2" w:rsidR="00B55930" w:rsidRPr="005E70FC" w:rsidRDefault="00B55930" w:rsidP="00B143C8">
            <w:pPr>
              <w:rPr>
                <w:sz w:val="22"/>
                <w:szCs w:val="22"/>
              </w:rPr>
            </w:pPr>
          </w:p>
        </w:tc>
      </w:tr>
      <w:tr w:rsidR="002026CA" w:rsidRPr="005E70FC" w14:paraId="629CC054" w14:textId="77777777" w:rsidTr="00CE0E2D">
        <w:trPr>
          <w:trHeight w:val="1402"/>
        </w:trPr>
        <w:tc>
          <w:tcPr>
            <w:tcW w:w="3554" w:type="dxa"/>
          </w:tcPr>
          <w:p w14:paraId="4504CA59" w14:textId="77777777" w:rsidR="0054707E" w:rsidRPr="005E70FC" w:rsidRDefault="0054707E" w:rsidP="0054707E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/>
                <w:sz w:val="22"/>
                <w:szCs w:val="22"/>
                <w:lang w:val="fr-CA"/>
              </w:rPr>
              <w:lastRenderedPageBreak/>
              <w:t xml:space="preserve">Changements dans le climat de l’école ou du programme jeunesse </w:t>
            </w:r>
          </w:p>
          <w:p w14:paraId="790FAF62" w14:textId="1D003A28" w:rsidR="009B2777" w:rsidRPr="005E70FC" w:rsidRDefault="009B2777" w:rsidP="003208CF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EA372AB" w14:textId="77777777" w:rsidR="00202CF0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4825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="Aptos" w:cs="Aptos"/>
                <w:sz w:val="22"/>
                <w:szCs w:val="22"/>
              </w:rPr>
              <w:t xml:space="preserve"> Oui</w:t>
            </w:r>
          </w:p>
          <w:p w14:paraId="69C82A26" w14:textId="162E8A39" w:rsidR="009B2777" w:rsidRPr="005E70FC" w:rsidRDefault="00032E23" w:rsidP="009B2777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9526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Non</w:t>
            </w:r>
          </w:p>
        </w:tc>
        <w:tc>
          <w:tcPr>
            <w:tcW w:w="4855" w:type="dxa"/>
          </w:tcPr>
          <w:p w14:paraId="5ECFD2AE" w14:textId="007BA9DF" w:rsidR="009B2777" w:rsidRPr="005E70FC" w:rsidRDefault="00032E23" w:rsidP="0054707E">
            <w:pPr>
              <w:pStyle w:val="Default"/>
              <w:rPr>
                <w:rFonts w:asciiTheme="minorHAnsi" w:hAnsiTheme="minorHAnsi" w:cs="Aptos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-88494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asciiTheme="minorHAnsi" w:eastAsia="MS Gothic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202CF0" w:rsidRPr="005E70FC">
              <w:rPr>
                <w:rFonts w:asciiTheme="minorHAnsi" w:eastAsia="Aptos" w:hAnsiTheme="minorHAnsi" w:cs="Aptos"/>
                <w:sz w:val="22"/>
                <w:szCs w:val="22"/>
                <w:lang w:val="fr-CA"/>
              </w:rPr>
              <w:t xml:space="preserve"> </w:t>
            </w:r>
            <w:r w:rsidR="0054707E" w:rsidRPr="005E70FC">
              <w:rPr>
                <w:rFonts w:asciiTheme="minorHAnsi" w:hAnsiTheme="minorHAnsi" w:cs="Aptos"/>
                <w:sz w:val="22"/>
                <w:szCs w:val="22"/>
                <w:lang w:val="fr-CA"/>
              </w:rPr>
              <w:t xml:space="preserve">Présence à l’école ou au programme </w:t>
            </w:r>
          </w:p>
          <w:p w14:paraId="775122C5" w14:textId="77777777" w:rsidR="00410318" w:rsidRPr="005E70FC" w:rsidRDefault="00032E23" w:rsidP="0054707E">
            <w:pPr>
              <w:pStyle w:val="Default"/>
              <w:rPr>
                <w:rFonts w:asciiTheme="minorHAnsi" w:hAnsiTheme="minorHAnsi" w:cs="Aptos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119164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asciiTheme="minorHAnsi" w:eastAsia="MS Gothic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202CF0" w:rsidRPr="005E70FC">
              <w:rPr>
                <w:rFonts w:asciiTheme="minorHAnsi" w:eastAsiaTheme="minorEastAsia" w:hAnsiTheme="minorHAnsi"/>
                <w:sz w:val="22"/>
                <w:szCs w:val="22"/>
                <w:lang w:val="fr-CA"/>
              </w:rPr>
              <w:t xml:space="preserve"> </w:t>
            </w:r>
            <w:r w:rsidR="0054707E" w:rsidRPr="005E70FC">
              <w:rPr>
                <w:rFonts w:asciiTheme="minorHAnsi" w:hAnsiTheme="minorHAnsi" w:cs="Aptos"/>
                <w:sz w:val="22"/>
                <w:szCs w:val="22"/>
                <w:lang w:val="fr-CA"/>
              </w:rPr>
              <w:t xml:space="preserve">Observation de changements dans le </w:t>
            </w:r>
            <w:r w:rsidR="004E4585" w:rsidRPr="005E70FC">
              <w:rPr>
                <w:rFonts w:asciiTheme="minorHAnsi" w:hAnsiTheme="minorHAnsi" w:cs="Aptos"/>
                <w:sz w:val="22"/>
                <w:szCs w:val="22"/>
                <w:lang w:val="fr-CA"/>
              </w:rPr>
              <w:t xml:space="preserve">           </w:t>
            </w:r>
          </w:p>
          <w:p w14:paraId="77233F59" w14:textId="64D45EA4" w:rsidR="009B2777" w:rsidRPr="005E70FC" w:rsidRDefault="00410318" w:rsidP="0054707E">
            <w:pPr>
              <w:pStyle w:val="Default"/>
              <w:rPr>
                <w:rFonts w:asciiTheme="minorHAnsi" w:hAnsiTheme="minorHAnsi" w:cs="Aptos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 w:cs="Aptos"/>
                <w:sz w:val="22"/>
                <w:szCs w:val="22"/>
                <w:lang w:val="fr-CA"/>
              </w:rPr>
              <w:t xml:space="preserve">     </w:t>
            </w:r>
            <w:proofErr w:type="gramStart"/>
            <w:r w:rsidR="0054707E" w:rsidRPr="005E70FC">
              <w:rPr>
                <w:rFonts w:asciiTheme="minorHAnsi" w:hAnsiTheme="minorHAnsi" w:cs="Aptos"/>
                <w:sz w:val="22"/>
                <w:szCs w:val="22"/>
                <w:lang w:val="fr-CA"/>
              </w:rPr>
              <w:t>comportement</w:t>
            </w:r>
            <w:proofErr w:type="gramEnd"/>
            <w:r w:rsidR="0054707E" w:rsidRPr="005E70FC">
              <w:rPr>
                <w:rFonts w:asciiTheme="minorHAnsi" w:hAnsiTheme="minorHAnsi" w:cs="Aptos"/>
                <w:sz w:val="22"/>
                <w:szCs w:val="22"/>
                <w:lang w:val="fr-CA"/>
              </w:rPr>
              <w:t xml:space="preserve"> ou l’attitude des jeunes </w:t>
            </w:r>
          </w:p>
          <w:p w14:paraId="5E1AA972" w14:textId="77777777" w:rsidR="009B2777" w:rsidRPr="005E70FC" w:rsidRDefault="00032E23" w:rsidP="0054707E">
            <w:pPr>
              <w:pStyle w:val="Default"/>
              <w:rPr>
                <w:rFonts w:asciiTheme="minorHAnsi" w:hAnsiTheme="minorHAnsi" w:cs="Aptos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  <w:lang w:val="fr-CA"/>
                </w:rPr>
                <w:id w:val="-40992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asciiTheme="minorHAnsi" w:eastAsia="MS Gothic" w:hAnsiTheme="minorHAnsi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9B2777" w:rsidRPr="005E70FC">
              <w:rPr>
                <w:rFonts w:asciiTheme="minorHAnsi" w:eastAsia="Aptos" w:hAnsiTheme="minorHAnsi" w:cs="Aptos"/>
                <w:sz w:val="22"/>
                <w:szCs w:val="22"/>
                <w:lang w:val="fr-CA"/>
              </w:rPr>
              <w:t xml:space="preserve"> </w:t>
            </w:r>
            <w:r w:rsidR="0054707E" w:rsidRPr="005E70FC">
              <w:rPr>
                <w:rFonts w:asciiTheme="minorHAnsi" w:hAnsiTheme="minorHAnsi" w:cs="Aptos"/>
                <w:sz w:val="22"/>
                <w:szCs w:val="22"/>
                <w:lang w:val="fr-CA"/>
              </w:rPr>
              <w:t xml:space="preserve">Autre (veuillez préciser): </w:t>
            </w:r>
          </w:p>
          <w:p w14:paraId="46ABB7E1" w14:textId="77777777" w:rsidR="00B55930" w:rsidRPr="005E70FC" w:rsidRDefault="00B55930" w:rsidP="00B55930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3F05F535" w14:textId="05269E8F" w:rsidR="00B55930" w:rsidRPr="005E70FC" w:rsidRDefault="00B55930" w:rsidP="0054707E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2026CA" w:rsidRPr="005E70FC" w14:paraId="70AEF1E6" w14:textId="77777777" w:rsidTr="00CE0E2D">
        <w:trPr>
          <w:trHeight w:val="1130"/>
        </w:trPr>
        <w:tc>
          <w:tcPr>
            <w:tcW w:w="3554" w:type="dxa"/>
          </w:tcPr>
          <w:p w14:paraId="0E5F0EFF" w14:textId="77777777" w:rsidR="00202CF0" w:rsidRPr="005E70FC" w:rsidRDefault="00202CF0" w:rsidP="00202CF0">
            <w:pPr>
              <w:pStyle w:val="Default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E70FC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Développement de compétences </w:t>
            </w:r>
          </w:p>
          <w:p w14:paraId="4F63E400" w14:textId="1DF4D2B1" w:rsidR="009B2777" w:rsidRPr="005E70FC" w:rsidRDefault="009B2777" w:rsidP="003208CF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631A7861" w14:textId="033EBF3F" w:rsidR="00202CF0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51127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="Aptos" w:cs="Aptos"/>
                <w:sz w:val="22"/>
                <w:szCs w:val="22"/>
              </w:rPr>
              <w:t xml:space="preserve"> Oui</w:t>
            </w:r>
          </w:p>
          <w:p w14:paraId="462EADB0" w14:textId="6A48114E" w:rsidR="009B2777" w:rsidRPr="005E70FC" w:rsidRDefault="00032E23" w:rsidP="009B2777">
            <w:pPr>
              <w:rPr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3200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="Aptos" w:cs="Aptos"/>
                <w:sz w:val="22"/>
                <w:szCs w:val="22"/>
              </w:rPr>
              <w:t xml:space="preserve"> Non</w:t>
            </w:r>
          </w:p>
        </w:tc>
        <w:tc>
          <w:tcPr>
            <w:tcW w:w="4855" w:type="dxa"/>
          </w:tcPr>
          <w:p w14:paraId="79585342" w14:textId="1062D260" w:rsidR="009B2777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75251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9B2777" w:rsidRPr="005E70FC">
              <w:rPr>
                <w:rFonts w:eastAsia="Aptos" w:cs="Aptos"/>
                <w:sz w:val="22"/>
                <w:szCs w:val="22"/>
              </w:rPr>
              <w:t xml:space="preserve"> </w:t>
            </w:r>
            <w:r w:rsidR="003F37CC" w:rsidRPr="005E70FC">
              <w:rPr>
                <w:rFonts w:eastAsia="Aptos" w:cs="Aptos"/>
                <w:sz w:val="22"/>
                <w:szCs w:val="22"/>
              </w:rPr>
              <w:t>Réalisation d’une tâche</w:t>
            </w:r>
          </w:p>
          <w:p w14:paraId="1C9F9AB1" w14:textId="126F1C0E" w:rsidR="00410318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5057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E1E" w:rsidRPr="005E7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3F37CC" w:rsidRPr="005E70FC">
              <w:rPr>
                <w:rFonts w:eastAsia="Aptos" w:cs="Aptos"/>
                <w:sz w:val="22"/>
                <w:szCs w:val="22"/>
              </w:rPr>
              <w:t xml:space="preserve">Observation de compétences nouvelles </w:t>
            </w:r>
            <w:proofErr w:type="gramStart"/>
            <w:r w:rsidR="003F37CC" w:rsidRPr="005E70FC">
              <w:rPr>
                <w:rFonts w:eastAsia="Aptos" w:cs="Aptos"/>
                <w:sz w:val="22"/>
                <w:szCs w:val="22"/>
              </w:rPr>
              <w:t>ou</w:t>
            </w:r>
            <w:proofErr w:type="gramEnd"/>
            <w:r w:rsidR="003F37CC" w:rsidRPr="005E70FC">
              <w:rPr>
                <w:rFonts w:eastAsia="Aptos" w:cs="Aptos"/>
                <w:sz w:val="22"/>
                <w:szCs w:val="22"/>
              </w:rPr>
              <w:t xml:space="preserve"> </w:t>
            </w:r>
          </w:p>
          <w:p w14:paraId="74E24BBD" w14:textId="21B23159" w:rsidR="009B2777" w:rsidRPr="005E70FC" w:rsidRDefault="00410318" w:rsidP="009B2777">
            <w:pPr>
              <w:rPr>
                <w:rFonts w:eastAsia="Aptos" w:cs="Aptos"/>
                <w:sz w:val="22"/>
                <w:szCs w:val="22"/>
              </w:rPr>
            </w:pPr>
            <w:r w:rsidRPr="005E70FC">
              <w:rPr>
                <w:rFonts w:eastAsia="Aptos" w:cs="Aptos"/>
                <w:sz w:val="22"/>
                <w:szCs w:val="22"/>
              </w:rPr>
              <w:t xml:space="preserve">     </w:t>
            </w:r>
            <w:proofErr w:type="gramStart"/>
            <w:r w:rsidR="003F37CC" w:rsidRPr="005E70FC">
              <w:rPr>
                <w:rFonts w:eastAsia="Aptos" w:cs="Aptos"/>
                <w:sz w:val="22"/>
                <w:szCs w:val="22"/>
              </w:rPr>
              <w:t>améliorées</w:t>
            </w:r>
            <w:proofErr w:type="gramEnd"/>
          </w:p>
          <w:p w14:paraId="2BDDDCDE" w14:textId="77777777" w:rsidR="009B2777" w:rsidRPr="005E70FC" w:rsidRDefault="00032E23" w:rsidP="009B2777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00794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585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847106" w:rsidRPr="005E70FC">
              <w:rPr>
                <w:rFonts w:eastAsia="Aptos" w:cs="Aptos"/>
                <w:sz w:val="22"/>
                <w:szCs w:val="22"/>
              </w:rPr>
              <w:t>Autre (veuillez préciser):</w:t>
            </w:r>
          </w:p>
          <w:p w14:paraId="796F0970" w14:textId="77777777" w:rsidR="00B55930" w:rsidRPr="005E70FC" w:rsidRDefault="00B55930" w:rsidP="00B55930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07CA230A" w14:textId="4B49AA2F" w:rsidR="00B55930" w:rsidRPr="005E70FC" w:rsidRDefault="00B55930" w:rsidP="009B2777">
            <w:pPr>
              <w:rPr>
                <w:rFonts w:eastAsia="Aptos" w:cs="Aptos"/>
                <w:sz w:val="22"/>
                <w:szCs w:val="22"/>
              </w:rPr>
            </w:pPr>
          </w:p>
        </w:tc>
      </w:tr>
      <w:tr w:rsidR="002026CA" w:rsidRPr="005E70FC" w14:paraId="32873F3A" w14:textId="77777777" w:rsidTr="00CE0E2D">
        <w:trPr>
          <w:trHeight w:val="565"/>
        </w:trPr>
        <w:tc>
          <w:tcPr>
            <w:tcW w:w="3554" w:type="dxa"/>
          </w:tcPr>
          <w:p w14:paraId="6351DC83" w14:textId="09B7EDCB" w:rsidR="009B2777" w:rsidRPr="005E70FC" w:rsidRDefault="00202CF0" w:rsidP="003208CF">
            <w:pPr>
              <w:rPr>
                <w:sz w:val="22"/>
                <w:szCs w:val="22"/>
              </w:rPr>
            </w:pPr>
            <w:r w:rsidRPr="005E70FC">
              <w:rPr>
                <w:sz w:val="22"/>
                <w:szCs w:val="22"/>
              </w:rPr>
              <w:t>Autre</w:t>
            </w:r>
          </w:p>
        </w:tc>
        <w:tc>
          <w:tcPr>
            <w:tcW w:w="2381" w:type="dxa"/>
          </w:tcPr>
          <w:p w14:paraId="25139C8E" w14:textId="69F2BFC5" w:rsidR="009B2777" w:rsidRPr="005E70FC" w:rsidRDefault="00032E23" w:rsidP="003208CF">
            <w:pPr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6029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Oui</w:t>
            </w:r>
          </w:p>
          <w:p w14:paraId="511A54B7" w14:textId="738EC2C7" w:rsidR="00202CF0" w:rsidRPr="005E70FC" w:rsidRDefault="00032E23" w:rsidP="003208CF">
            <w:pPr>
              <w:rPr>
                <w:rFonts w:eastAsia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9500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Non</w:t>
            </w:r>
          </w:p>
          <w:p w14:paraId="568566C1" w14:textId="46D35304" w:rsidR="009B2777" w:rsidRPr="005E70FC" w:rsidRDefault="009B2777" w:rsidP="009B2777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</w:tcPr>
          <w:p w14:paraId="4B3F7BCF" w14:textId="77777777" w:rsidR="002026CA" w:rsidRPr="005E70FC" w:rsidRDefault="00032E23" w:rsidP="00EE0810">
            <w:pPr>
              <w:pBdr>
                <w:bottom w:val="single" w:sz="12" w:space="1" w:color="auto"/>
              </w:pBdr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90644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F0" w:rsidRPr="005E70FC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202CF0" w:rsidRPr="005E70FC">
              <w:rPr>
                <w:rFonts w:eastAsiaTheme="minorEastAsia"/>
                <w:sz w:val="22"/>
                <w:szCs w:val="22"/>
              </w:rPr>
              <w:t xml:space="preserve"> </w:t>
            </w:r>
            <w:r w:rsidR="00847106" w:rsidRPr="005E70FC">
              <w:rPr>
                <w:rFonts w:eastAsiaTheme="minorEastAsia"/>
                <w:sz w:val="22"/>
                <w:szCs w:val="22"/>
              </w:rPr>
              <w:t>Veuillez préciser:</w:t>
            </w:r>
          </w:p>
          <w:p w14:paraId="56C3D9CC" w14:textId="213FDDAA" w:rsidR="00EE0810" w:rsidRPr="005E70FC" w:rsidRDefault="00EE0810" w:rsidP="00EE0810">
            <w:pPr>
              <w:pBdr>
                <w:bottom w:val="single" w:sz="12" w:space="1" w:color="auto"/>
              </w:pBdr>
              <w:rPr>
                <w:rFonts w:eastAsia="Aptos" w:cs="Aptos"/>
                <w:sz w:val="22"/>
                <w:szCs w:val="22"/>
              </w:rPr>
            </w:pPr>
          </w:p>
        </w:tc>
      </w:tr>
    </w:tbl>
    <w:p w14:paraId="1CD00B06" w14:textId="77777777" w:rsidR="00A60DE8" w:rsidRPr="005E70FC" w:rsidRDefault="00A60DE8" w:rsidP="00A60DE8">
      <w:pPr>
        <w:spacing w:after="0" w:line="257" w:lineRule="auto"/>
        <w:rPr>
          <w:rFonts w:ascii="Aptos" w:eastAsia="Aptos" w:hAnsi="Aptos" w:cs="Aptos"/>
          <w:b/>
          <w:bCs/>
        </w:rPr>
      </w:pPr>
      <w:r w:rsidRPr="005E70FC">
        <w:rPr>
          <w:rFonts w:eastAsia="Lato" w:cs="Lato"/>
          <w:i/>
          <w:iCs/>
          <w:kern w:val="0"/>
          <w:sz w:val="18"/>
          <w:szCs w:val="18"/>
          <w14:ligatures w14:val="none"/>
        </w:rPr>
        <w:t>(Plus d'espace disponible à la page 6 si nécessaire)</w:t>
      </w:r>
    </w:p>
    <w:p w14:paraId="66A62F49" w14:textId="1D963428" w:rsidR="00D00C36" w:rsidRPr="005E70FC" w:rsidRDefault="00D00C36" w:rsidP="002026CA"/>
    <w:p w14:paraId="569D9871" w14:textId="1ED268A5" w:rsidR="002905B6" w:rsidRPr="005E70FC" w:rsidRDefault="0049455A" w:rsidP="001515D0">
      <w:pPr>
        <w:pStyle w:val="Default"/>
        <w:rPr>
          <w:b/>
          <w:bCs/>
          <w:color w:val="0F4660"/>
          <w:sz w:val="32"/>
          <w:szCs w:val="32"/>
          <w:lang w:val="fr-CA"/>
        </w:rPr>
      </w:pPr>
      <w:r w:rsidRPr="005E70FC">
        <w:rPr>
          <w:b/>
          <w:bCs/>
          <w:color w:val="0F4660"/>
          <w:sz w:val="32"/>
          <w:szCs w:val="32"/>
          <w:lang w:val="fr-CA"/>
        </w:rPr>
        <w:t xml:space="preserve">Section 5 : Conditions de financement </w:t>
      </w:r>
    </w:p>
    <w:p w14:paraId="79167D4F" w14:textId="77777777" w:rsidR="00BE57A2" w:rsidRPr="005E70FC" w:rsidRDefault="00BE57A2" w:rsidP="001515D0">
      <w:pPr>
        <w:pStyle w:val="Default"/>
        <w:rPr>
          <w:color w:val="0F4660"/>
          <w:lang w:val="fr-CA"/>
        </w:rPr>
      </w:pPr>
    </w:p>
    <w:p w14:paraId="4B6CBF8E" w14:textId="7E63D2DE" w:rsidR="002905B6" w:rsidRPr="005E70FC" w:rsidRDefault="002905B6" w:rsidP="002905B6">
      <w:pPr>
        <w:rPr>
          <w:b/>
          <w:bCs/>
        </w:rPr>
      </w:pPr>
      <w:r w:rsidRPr="005E70FC">
        <w:rPr>
          <w:rFonts w:ascii="Aptos" w:hAnsi="Aptos" w:cs="Aptos"/>
          <w:b/>
          <w:bCs/>
        </w:rPr>
        <w:t>Veuillez lire et cocher les cases si vous acceptez les conditions suivantes :</w:t>
      </w:r>
    </w:p>
    <w:p w14:paraId="25FD8DB8" w14:textId="675D1CE1" w:rsidR="002905B6" w:rsidRPr="005E70FC" w:rsidRDefault="00032E23" w:rsidP="00B63EA1">
      <w:sdt>
        <w:sdtPr>
          <w:rPr>
            <w:rFonts w:eastAsiaTheme="minorEastAsia"/>
            <w:sz w:val="22"/>
            <w:szCs w:val="22"/>
          </w:rPr>
          <w:id w:val="86802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EA1" w:rsidRPr="005E70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905B6" w:rsidRPr="005E70FC">
        <w:t xml:space="preserve"> Si nous recevons un financement, nous acceptons de reconnaître la contribution financière de Planète Jeunesse Timiskaming dans nos documents promotionnels. </w:t>
      </w:r>
    </w:p>
    <w:p w14:paraId="0B328B3D" w14:textId="615A3E39" w:rsidR="002905B6" w:rsidRPr="005E70FC" w:rsidRDefault="002905B6" w:rsidP="00B63EA1">
      <w:pPr>
        <w:keepNext/>
        <w:keepLines/>
        <w:spacing w:line="240" w:lineRule="auto"/>
        <w:rPr>
          <w:rFonts w:cs="Arial"/>
        </w:rPr>
      </w:pPr>
      <w:r w:rsidRPr="005E70FC">
        <w:rPr>
          <w:rFonts w:ascii="Aptos" w:eastAsia="Aptos" w:hAnsi="Aptos" w:cs="Aptos"/>
          <w:sz w:val="22"/>
          <w:szCs w:val="22"/>
        </w:rPr>
        <w:t xml:space="preserve">☐ </w:t>
      </w:r>
      <w:r w:rsidR="00504D9A" w:rsidRPr="005E70FC">
        <w:rPr>
          <w:rFonts w:cs="Arial"/>
        </w:rPr>
        <w:t xml:space="preserve">Je comprends que les fonds accordés doivent être dépensés avant le </w:t>
      </w:r>
      <w:r w:rsidR="00504D9A" w:rsidRPr="005E70FC">
        <w:rPr>
          <w:rFonts w:cs="Arial"/>
          <w:b/>
          <w:bCs/>
          <w:color w:val="EE0000"/>
        </w:rPr>
        <w:t>31 mars 2026</w:t>
      </w:r>
      <w:r w:rsidR="00504D9A" w:rsidRPr="005E70FC">
        <w:rPr>
          <w:rFonts w:cs="Arial"/>
        </w:rPr>
        <w:t xml:space="preserve">. Si, pour quelque raison que ce soit, nous pensons ne pas pouvoir les dépenser à temps, j'en informerai Planet </w:t>
      </w:r>
      <w:proofErr w:type="spellStart"/>
      <w:r w:rsidR="00504D9A" w:rsidRPr="005E70FC">
        <w:rPr>
          <w:rFonts w:cs="Arial"/>
        </w:rPr>
        <w:t>Youth</w:t>
      </w:r>
      <w:proofErr w:type="spellEnd"/>
      <w:r w:rsidR="00504D9A" w:rsidRPr="005E70FC">
        <w:rPr>
          <w:rFonts w:cs="Arial"/>
        </w:rPr>
        <w:t xml:space="preserve"> Timiskaming dès que possible afin que les fonds puissent être restitués et réaffectés.</w:t>
      </w:r>
    </w:p>
    <w:p w14:paraId="11B0E384" w14:textId="77777777" w:rsidR="00BE1C9C" w:rsidRPr="005E70FC" w:rsidRDefault="002905B6" w:rsidP="00B63EA1">
      <w:pPr>
        <w:keepNext/>
        <w:keepLines/>
        <w:spacing w:line="240" w:lineRule="auto"/>
        <w:rPr>
          <w:rFonts w:cs="Arial"/>
        </w:rPr>
      </w:pPr>
      <w:r w:rsidRPr="005E70FC">
        <w:rPr>
          <w:rFonts w:ascii="Aptos" w:eastAsia="Aptos" w:hAnsi="Aptos" w:cs="Aptos"/>
          <w:sz w:val="22"/>
          <w:szCs w:val="22"/>
        </w:rPr>
        <w:t xml:space="preserve">☐ </w:t>
      </w:r>
      <w:r w:rsidR="00BE1C9C" w:rsidRPr="005E70FC">
        <w:rPr>
          <w:rFonts w:cs="Arial"/>
        </w:rPr>
        <w:t xml:space="preserve">En cas d'obtention du financement, nous nous engageons à conserver nos reçus pendant 6 ans ou à les remettre à Planet </w:t>
      </w:r>
      <w:proofErr w:type="spellStart"/>
      <w:r w:rsidR="00BE1C9C" w:rsidRPr="005E70FC">
        <w:rPr>
          <w:rFonts w:cs="Arial"/>
        </w:rPr>
        <w:t>Youth</w:t>
      </w:r>
      <w:proofErr w:type="spellEnd"/>
      <w:r w:rsidR="00BE1C9C" w:rsidRPr="005E70FC">
        <w:rPr>
          <w:rFonts w:cs="Arial"/>
        </w:rPr>
        <w:t xml:space="preserve"> Timiskaming pour archivage.</w:t>
      </w:r>
    </w:p>
    <w:p w14:paraId="7AAAE4BB" w14:textId="4A150277" w:rsidR="00504D9A" w:rsidRPr="005E70FC" w:rsidRDefault="00504D9A" w:rsidP="00504D9A">
      <w:pPr>
        <w:keepNext/>
        <w:keepLines/>
        <w:spacing w:line="240" w:lineRule="auto"/>
        <w:ind w:left="720"/>
        <w:rPr>
          <w:rFonts w:ascii="Aptos" w:eastAsia="Aptos" w:hAnsi="Aptos" w:cs="Aptos"/>
          <w:sz w:val="22"/>
          <w:szCs w:val="22"/>
        </w:rPr>
      </w:pPr>
    </w:p>
    <w:p w14:paraId="2DC1FD09" w14:textId="77777777" w:rsidR="00504D9A" w:rsidRPr="005E70FC" w:rsidRDefault="00504D9A" w:rsidP="00504D9A">
      <w:pPr>
        <w:keepNext/>
        <w:keepLines/>
        <w:spacing w:line="240" w:lineRule="auto"/>
        <w:rPr>
          <w:rFonts w:cs="Arial"/>
        </w:rPr>
      </w:pPr>
      <w:r w:rsidRPr="005E70FC">
        <w:rPr>
          <w:rFonts w:cs="Arial"/>
        </w:rPr>
        <w:t xml:space="preserve">En envoyant la présente demande, au nom de l’organisme, j’autorise Planète Jeunesse Timiskaming à communiquer notre initiative (au moyen de communiqués de presse, de bulletins d’information, de sites Web, des médias sociaux, d’ateliers, de conférences, etc.) à d’autres organismes et communautés afin qu’ils puissent tirer des leçons de nos approches, de notre apprentissage et de nos réussites, de même que s’en inspirer. </w:t>
      </w:r>
    </w:p>
    <w:p w14:paraId="7F9C9E43" w14:textId="3ED1F011" w:rsidR="00A35AA3" w:rsidRPr="005E70FC" w:rsidRDefault="00504D9A" w:rsidP="00BE57A2">
      <w:pPr>
        <w:keepNext/>
        <w:keepLines/>
        <w:spacing w:line="240" w:lineRule="auto"/>
        <w:rPr>
          <w:rFonts w:cs="Arial"/>
          <w:b/>
          <w:bCs/>
        </w:rPr>
      </w:pPr>
      <w:bookmarkStart w:id="33" w:name="lt_pId123"/>
      <w:r w:rsidRPr="005E70FC">
        <w:rPr>
          <w:rFonts w:cs="Arial"/>
          <w:b/>
          <w:bCs/>
        </w:rPr>
        <w:t>Si, pour quelque raison que ce soit, votre organisme ne souhaite pas que ses renseignements ou ses histoires soient communiqués, cochez cette case.</w:t>
      </w:r>
      <w:bookmarkEnd w:id="33"/>
      <w:r w:rsidRPr="005E70FC">
        <w:rPr>
          <w:rFonts w:cs="Arial"/>
          <w:b/>
          <w:bCs/>
        </w:rPr>
        <w:t xml:space="preserve"> </w:t>
      </w:r>
      <w:bookmarkStart w:id="34" w:name="lt_pId124"/>
      <w:r w:rsidRPr="005E70FC">
        <w:rPr>
          <w:rFonts w:cs="Arial"/>
          <w:b/>
          <w:bCs/>
        </w:rPr>
        <w:t>Le fait de cocher cette case n’a aucune incidence sur votre demande de financement </w:t>
      </w:r>
      <w:bookmarkEnd w:id="34"/>
      <w:r w:rsidRPr="005E70FC">
        <w:rPr>
          <w:rFonts w:cs="Arial"/>
          <w:b/>
          <w:bCs/>
        </w:rPr>
        <w:t xml:space="preserve">: </w:t>
      </w:r>
      <w:sdt>
        <w:sdtPr>
          <w:rPr>
            <w:rFonts w:cs="Arial"/>
            <w:b/>
            <w:bCs/>
          </w:rPr>
          <w:id w:val="-22029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70FC">
            <w:rPr>
              <w:rFonts w:ascii="MS Gothic" w:eastAsia="MS Gothic" w:hAnsi="MS Gothic" w:cs="MS Gothic"/>
              <w:b/>
              <w:bCs/>
            </w:rPr>
            <w:t>☐</w:t>
          </w:r>
        </w:sdtContent>
      </w:sdt>
    </w:p>
    <w:p w14:paraId="54FA4CE0" w14:textId="49408C51" w:rsidR="006F78D2" w:rsidRPr="005E70FC" w:rsidRDefault="006F78D2" w:rsidP="00C25378">
      <w:r w:rsidRPr="005E70FC">
        <w:t xml:space="preserve">Les candidatures doivent être soumises avant le </w:t>
      </w:r>
      <w:r w:rsidR="00DD3291" w:rsidRPr="005E70FC">
        <w:rPr>
          <w:highlight w:val="yellow"/>
        </w:rPr>
        <w:t xml:space="preserve">5 </w:t>
      </w:r>
      <w:r w:rsidRPr="005E70FC">
        <w:rPr>
          <w:highlight w:val="yellow"/>
        </w:rPr>
        <w:t>janvier 2026</w:t>
      </w:r>
      <w:r w:rsidRPr="005E70FC">
        <w:t xml:space="preserve"> à </w:t>
      </w:r>
      <w:hyperlink r:id="rId14" w:history="1">
        <w:r w:rsidRPr="005E70FC">
          <w:rPr>
            <w:rStyle w:val="Hyperlink"/>
          </w:rPr>
          <w:t>Erika.Aelterman@neph.ca</w:t>
        </w:r>
      </w:hyperlink>
    </w:p>
    <w:p w14:paraId="3E46AB41" w14:textId="77777777" w:rsidR="007B4067" w:rsidRPr="005E70FC" w:rsidRDefault="007B4067" w:rsidP="00C25378"/>
    <w:p w14:paraId="6CC3FE81" w14:textId="77777777" w:rsidR="00BE57A2" w:rsidRPr="005E70FC" w:rsidRDefault="00C25378" w:rsidP="00BE57A2">
      <w:pPr>
        <w:rPr>
          <w:b/>
          <w:bCs/>
          <w:u w:val="single"/>
        </w:rPr>
      </w:pPr>
      <w:r w:rsidRPr="005E70FC">
        <w:rPr>
          <w:b/>
          <w:bCs/>
        </w:rPr>
        <w:t xml:space="preserve">Name:  </w:t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</w:p>
    <w:p w14:paraId="6FF8B6D5" w14:textId="77777777" w:rsidR="00A60DE8" w:rsidRPr="005E70FC" w:rsidRDefault="00C25378" w:rsidP="00A60DE8">
      <w:pPr>
        <w:rPr>
          <w:b/>
          <w:bCs/>
          <w:u w:val="single"/>
        </w:rPr>
      </w:pPr>
      <w:r w:rsidRPr="005E70FC">
        <w:rPr>
          <w:b/>
          <w:bCs/>
        </w:rPr>
        <w:t xml:space="preserve">Date:  </w:t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  <w:r w:rsidRPr="005E70FC">
        <w:rPr>
          <w:b/>
          <w:bCs/>
          <w:u w:val="single"/>
        </w:rPr>
        <w:tab/>
      </w:r>
    </w:p>
    <w:p w14:paraId="73C203A5" w14:textId="1878DE66" w:rsidR="005C4F2B" w:rsidRPr="005E70FC" w:rsidRDefault="003E631C" w:rsidP="00A60DE8">
      <w:pPr>
        <w:rPr>
          <w:b/>
          <w:bCs/>
          <w:u w:val="single"/>
        </w:rPr>
      </w:pPr>
      <w:r w:rsidRPr="005E70FC">
        <w:rPr>
          <w:rFonts w:cs="Arial"/>
          <w:i/>
          <w:iCs/>
          <w:sz w:val="20"/>
          <w:szCs w:val="20"/>
        </w:rPr>
        <w:lastRenderedPageBreak/>
        <w:br/>
        <w:t>Utilisez cet espace pour des informations complémentaires.</w:t>
      </w:r>
    </w:p>
    <w:p w14:paraId="69C79D36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1FFA6B75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4835CB2F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45B5DEA7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372AB98D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609F0BF4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506B52BB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1AE78034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07E59268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46790E6C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6B50E231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0B3040E5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1C711741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4594DF91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0453D2F3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39D343B0" w14:textId="77777777" w:rsidR="002D6256" w:rsidRPr="005E70FC" w:rsidRDefault="002D6256" w:rsidP="00374B61">
      <w:pPr>
        <w:keepNext/>
        <w:keepLines/>
        <w:spacing w:line="240" w:lineRule="auto"/>
        <w:rPr>
          <w:rFonts w:cs="Arial"/>
        </w:rPr>
      </w:pPr>
    </w:p>
    <w:p w14:paraId="5D67521A" w14:textId="77777777" w:rsidR="00374B61" w:rsidRPr="005E70FC" w:rsidRDefault="00374B61" w:rsidP="00374B61">
      <w:pPr>
        <w:keepNext/>
        <w:keepLines/>
        <w:spacing w:line="240" w:lineRule="auto"/>
        <w:rPr>
          <w:rFonts w:cs="Arial"/>
        </w:rPr>
      </w:pPr>
    </w:p>
    <w:p w14:paraId="4F72A0A8" w14:textId="0EF45047" w:rsidR="00374B61" w:rsidRPr="005E70FC" w:rsidRDefault="00374B61" w:rsidP="00297CE4">
      <w:pPr>
        <w:rPr>
          <w:b/>
          <w:bCs/>
        </w:rPr>
      </w:pPr>
    </w:p>
    <w:p w14:paraId="50F4D435" w14:textId="78B88E4E" w:rsidR="4A0FFE61" w:rsidRDefault="4A0FFE61" w:rsidP="4FF39D2E">
      <w:pPr>
        <w:rPr>
          <w:b/>
          <w:bCs/>
        </w:rPr>
      </w:pPr>
    </w:p>
    <w:sectPr w:rsidR="4A0FFE61" w:rsidSect="00035DB0">
      <w:footerReference w:type="default" r:id="rId15"/>
      <w:pgSz w:w="12240" w:h="15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F4F" w14:textId="77777777" w:rsidR="00032E23" w:rsidRPr="005E70FC" w:rsidRDefault="00032E23" w:rsidP="00010019">
      <w:pPr>
        <w:spacing w:after="0" w:line="240" w:lineRule="auto"/>
      </w:pPr>
      <w:r w:rsidRPr="005E70FC">
        <w:separator/>
      </w:r>
    </w:p>
  </w:endnote>
  <w:endnote w:type="continuationSeparator" w:id="0">
    <w:p w14:paraId="774749FA" w14:textId="77777777" w:rsidR="00032E23" w:rsidRPr="005E70FC" w:rsidRDefault="00032E23" w:rsidP="00010019">
      <w:pPr>
        <w:spacing w:after="0" w:line="240" w:lineRule="auto"/>
      </w:pPr>
      <w:r w:rsidRPr="005E70FC">
        <w:continuationSeparator/>
      </w:r>
    </w:p>
  </w:endnote>
  <w:endnote w:type="continuationNotice" w:id="1">
    <w:p w14:paraId="3A20B5F6" w14:textId="77777777" w:rsidR="00032E23" w:rsidRPr="005E70FC" w:rsidRDefault="00032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9168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84A8FF" w14:textId="77777777" w:rsidR="00507B39" w:rsidRPr="005E70FC" w:rsidRDefault="00507B39">
            <w:pPr>
              <w:pStyle w:val="Footer"/>
              <w:jc w:val="center"/>
            </w:pPr>
          </w:p>
          <w:p w14:paraId="7E2C5C4F" w14:textId="2B27CA32" w:rsidR="00010019" w:rsidRPr="005E70FC" w:rsidRDefault="00010019">
            <w:pPr>
              <w:pStyle w:val="Footer"/>
              <w:jc w:val="center"/>
            </w:pPr>
            <w:r w:rsidRPr="005E70FC">
              <w:rPr>
                <w:sz w:val="18"/>
                <w:szCs w:val="18"/>
              </w:rPr>
              <w:t xml:space="preserve">Page </w:t>
            </w:r>
            <w:r w:rsidRPr="005E70FC">
              <w:rPr>
                <w:b/>
                <w:bCs/>
                <w:sz w:val="18"/>
                <w:szCs w:val="18"/>
              </w:rPr>
              <w:fldChar w:fldCharType="begin"/>
            </w:r>
            <w:r w:rsidRPr="005E70F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E70FC">
              <w:rPr>
                <w:b/>
                <w:bCs/>
                <w:sz w:val="18"/>
                <w:szCs w:val="18"/>
              </w:rPr>
              <w:fldChar w:fldCharType="separate"/>
            </w:r>
            <w:r w:rsidRPr="005E70FC">
              <w:rPr>
                <w:b/>
                <w:bCs/>
                <w:sz w:val="18"/>
                <w:szCs w:val="18"/>
              </w:rPr>
              <w:t>2</w:t>
            </w:r>
            <w:r w:rsidRPr="005E70FC">
              <w:rPr>
                <w:b/>
                <w:bCs/>
                <w:sz w:val="18"/>
                <w:szCs w:val="18"/>
              </w:rPr>
              <w:fldChar w:fldCharType="end"/>
            </w:r>
            <w:r w:rsidRPr="005E70FC">
              <w:rPr>
                <w:sz w:val="18"/>
                <w:szCs w:val="18"/>
              </w:rPr>
              <w:t xml:space="preserve"> of </w:t>
            </w:r>
            <w:r w:rsidRPr="005E70FC">
              <w:rPr>
                <w:b/>
                <w:bCs/>
                <w:sz w:val="18"/>
                <w:szCs w:val="18"/>
              </w:rPr>
              <w:fldChar w:fldCharType="begin"/>
            </w:r>
            <w:r w:rsidRPr="005E70F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E70FC">
              <w:rPr>
                <w:b/>
                <w:bCs/>
                <w:sz w:val="18"/>
                <w:szCs w:val="18"/>
              </w:rPr>
              <w:fldChar w:fldCharType="separate"/>
            </w:r>
            <w:r w:rsidRPr="005E70FC">
              <w:rPr>
                <w:b/>
                <w:bCs/>
                <w:sz w:val="18"/>
                <w:szCs w:val="18"/>
              </w:rPr>
              <w:t>2</w:t>
            </w:r>
            <w:r w:rsidRPr="005E70F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D93D25" w14:textId="77777777" w:rsidR="00010019" w:rsidRPr="005E70FC" w:rsidRDefault="0001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2644" w14:textId="77777777" w:rsidR="00032E23" w:rsidRPr="005E70FC" w:rsidRDefault="00032E23" w:rsidP="00010019">
      <w:pPr>
        <w:spacing w:after="0" w:line="240" w:lineRule="auto"/>
      </w:pPr>
      <w:r w:rsidRPr="005E70FC">
        <w:separator/>
      </w:r>
    </w:p>
  </w:footnote>
  <w:footnote w:type="continuationSeparator" w:id="0">
    <w:p w14:paraId="153B17E8" w14:textId="77777777" w:rsidR="00032E23" w:rsidRPr="005E70FC" w:rsidRDefault="00032E23" w:rsidP="00010019">
      <w:pPr>
        <w:spacing w:after="0" w:line="240" w:lineRule="auto"/>
      </w:pPr>
      <w:r w:rsidRPr="005E70FC">
        <w:continuationSeparator/>
      </w:r>
    </w:p>
  </w:footnote>
  <w:footnote w:type="continuationNotice" w:id="1">
    <w:p w14:paraId="7D8BB5F6" w14:textId="77777777" w:rsidR="00032E23" w:rsidRPr="005E70FC" w:rsidRDefault="00032E2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320C5"/>
    <w:multiLevelType w:val="hybridMultilevel"/>
    <w:tmpl w:val="84C04ECE"/>
    <w:lvl w:ilvl="0" w:tplc="D27EB2B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30E05"/>
    <w:multiLevelType w:val="multilevel"/>
    <w:tmpl w:val="7B7EFF5A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778A5"/>
    <w:multiLevelType w:val="hybridMultilevel"/>
    <w:tmpl w:val="3EB04E8A"/>
    <w:lvl w:ilvl="0" w:tplc="6B7C11F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A028E"/>
    <w:multiLevelType w:val="hybridMultilevel"/>
    <w:tmpl w:val="44A83A74"/>
    <w:lvl w:ilvl="0" w:tplc="6B7C11F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2D02"/>
    <w:multiLevelType w:val="hybridMultilevel"/>
    <w:tmpl w:val="AE3E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D4905"/>
    <w:multiLevelType w:val="hybridMultilevel"/>
    <w:tmpl w:val="B6D0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100CF"/>
    <w:multiLevelType w:val="hybridMultilevel"/>
    <w:tmpl w:val="7DEC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570F"/>
    <w:multiLevelType w:val="hybridMultilevel"/>
    <w:tmpl w:val="E1EE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2711">
    <w:abstractNumId w:val="6"/>
  </w:num>
  <w:num w:numId="2" w16cid:durableId="1846165433">
    <w:abstractNumId w:val="0"/>
  </w:num>
  <w:num w:numId="3" w16cid:durableId="1274441883">
    <w:abstractNumId w:val="1"/>
  </w:num>
  <w:num w:numId="4" w16cid:durableId="195969086">
    <w:abstractNumId w:val="2"/>
  </w:num>
  <w:num w:numId="5" w16cid:durableId="780956809">
    <w:abstractNumId w:val="7"/>
  </w:num>
  <w:num w:numId="6" w16cid:durableId="43605033">
    <w:abstractNumId w:val="4"/>
  </w:num>
  <w:num w:numId="7" w16cid:durableId="1214735111">
    <w:abstractNumId w:val="3"/>
  </w:num>
  <w:num w:numId="8" w16cid:durableId="614555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0D"/>
    <w:rsid w:val="00010019"/>
    <w:rsid w:val="00014101"/>
    <w:rsid w:val="000169B6"/>
    <w:rsid w:val="00017AF0"/>
    <w:rsid w:val="00021A34"/>
    <w:rsid w:val="00022487"/>
    <w:rsid w:val="00025713"/>
    <w:rsid w:val="00026340"/>
    <w:rsid w:val="00031D46"/>
    <w:rsid w:val="000323B5"/>
    <w:rsid w:val="00032E23"/>
    <w:rsid w:val="00035DB0"/>
    <w:rsid w:val="00042C1F"/>
    <w:rsid w:val="00045CBF"/>
    <w:rsid w:val="00054423"/>
    <w:rsid w:val="00064C97"/>
    <w:rsid w:val="00065FE8"/>
    <w:rsid w:val="0006773A"/>
    <w:rsid w:val="000754FE"/>
    <w:rsid w:val="0007759C"/>
    <w:rsid w:val="00081A7A"/>
    <w:rsid w:val="000904D6"/>
    <w:rsid w:val="0009765D"/>
    <w:rsid w:val="000A3E39"/>
    <w:rsid w:val="000A5D25"/>
    <w:rsid w:val="000B19F4"/>
    <w:rsid w:val="000B5F0B"/>
    <w:rsid w:val="000C38B6"/>
    <w:rsid w:val="000C472B"/>
    <w:rsid w:val="000D2999"/>
    <w:rsid w:val="000D3B2C"/>
    <w:rsid w:val="000D6020"/>
    <w:rsid w:val="000E48D4"/>
    <w:rsid w:val="000E7B6E"/>
    <w:rsid w:val="000F5915"/>
    <w:rsid w:val="000F75E3"/>
    <w:rsid w:val="001007BA"/>
    <w:rsid w:val="00103DFA"/>
    <w:rsid w:val="00107E44"/>
    <w:rsid w:val="00110098"/>
    <w:rsid w:val="001112B1"/>
    <w:rsid w:val="0011164F"/>
    <w:rsid w:val="00112031"/>
    <w:rsid w:val="0011390D"/>
    <w:rsid w:val="00117C88"/>
    <w:rsid w:val="001254A2"/>
    <w:rsid w:val="00125C39"/>
    <w:rsid w:val="00134C88"/>
    <w:rsid w:val="00137F37"/>
    <w:rsid w:val="0014318F"/>
    <w:rsid w:val="00146B74"/>
    <w:rsid w:val="001515D0"/>
    <w:rsid w:val="0015436B"/>
    <w:rsid w:val="0015613E"/>
    <w:rsid w:val="0015660F"/>
    <w:rsid w:val="001569B1"/>
    <w:rsid w:val="00157D3E"/>
    <w:rsid w:val="00163A04"/>
    <w:rsid w:val="00167E28"/>
    <w:rsid w:val="001704D2"/>
    <w:rsid w:val="0017141A"/>
    <w:rsid w:val="00176194"/>
    <w:rsid w:val="001764F0"/>
    <w:rsid w:val="00177125"/>
    <w:rsid w:val="0017732C"/>
    <w:rsid w:val="0017752D"/>
    <w:rsid w:val="001817B8"/>
    <w:rsid w:val="001822DC"/>
    <w:rsid w:val="0018453D"/>
    <w:rsid w:val="00184FEF"/>
    <w:rsid w:val="00187AEA"/>
    <w:rsid w:val="0019068C"/>
    <w:rsid w:val="001A17B6"/>
    <w:rsid w:val="001A4F78"/>
    <w:rsid w:val="001A7D83"/>
    <w:rsid w:val="001B545E"/>
    <w:rsid w:val="001C4C04"/>
    <w:rsid w:val="001C595E"/>
    <w:rsid w:val="001D5CE1"/>
    <w:rsid w:val="001E1B51"/>
    <w:rsid w:val="001E4C8A"/>
    <w:rsid w:val="001F0465"/>
    <w:rsid w:val="001F4D65"/>
    <w:rsid w:val="001F5C33"/>
    <w:rsid w:val="00200602"/>
    <w:rsid w:val="00202199"/>
    <w:rsid w:val="002026CA"/>
    <w:rsid w:val="00202CF0"/>
    <w:rsid w:val="00215E31"/>
    <w:rsid w:val="00230DB7"/>
    <w:rsid w:val="00230F86"/>
    <w:rsid w:val="0023127C"/>
    <w:rsid w:val="002316BF"/>
    <w:rsid w:val="00237730"/>
    <w:rsid w:val="00237C65"/>
    <w:rsid w:val="00241557"/>
    <w:rsid w:val="00241A6B"/>
    <w:rsid w:val="00244CC8"/>
    <w:rsid w:val="00247620"/>
    <w:rsid w:val="00251ED6"/>
    <w:rsid w:val="00251FD1"/>
    <w:rsid w:val="002607AD"/>
    <w:rsid w:val="00261668"/>
    <w:rsid w:val="0026569D"/>
    <w:rsid w:val="00275681"/>
    <w:rsid w:val="00277A67"/>
    <w:rsid w:val="002814B0"/>
    <w:rsid w:val="00282380"/>
    <w:rsid w:val="00286725"/>
    <w:rsid w:val="002905B6"/>
    <w:rsid w:val="002908C3"/>
    <w:rsid w:val="002930D6"/>
    <w:rsid w:val="00293A18"/>
    <w:rsid w:val="00294A2E"/>
    <w:rsid w:val="0029594B"/>
    <w:rsid w:val="00297CE4"/>
    <w:rsid w:val="002A01FC"/>
    <w:rsid w:val="002A47D6"/>
    <w:rsid w:val="002B537D"/>
    <w:rsid w:val="002C5BD7"/>
    <w:rsid w:val="002D4884"/>
    <w:rsid w:val="002D6256"/>
    <w:rsid w:val="002D7B1B"/>
    <w:rsid w:val="002E2735"/>
    <w:rsid w:val="002E34C7"/>
    <w:rsid w:val="002F22AB"/>
    <w:rsid w:val="002F3542"/>
    <w:rsid w:val="002F69AC"/>
    <w:rsid w:val="002F6A6A"/>
    <w:rsid w:val="003004A2"/>
    <w:rsid w:val="00300AE8"/>
    <w:rsid w:val="00316200"/>
    <w:rsid w:val="003208CF"/>
    <w:rsid w:val="00325FBA"/>
    <w:rsid w:val="00332DF8"/>
    <w:rsid w:val="00335E2F"/>
    <w:rsid w:val="00335F42"/>
    <w:rsid w:val="003429F6"/>
    <w:rsid w:val="00342ACF"/>
    <w:rsid w:val="00357DCA"/>
    <w:rsid w:val="0036007F"/>
    <w:rsid w:val="0036073B"/>
    <w:rsid w:val="00367967"/>
    <w:rsid w:val="003721C6"/>
    <w:rsid w:val="00374B61"/>
    <w:rsid w:val="00387838"/>
    <w:rsid w:val="00395A70"/>
    <w:rsid w:val="003A3BDF"/>
    <w:rsid w:val="003A435D"/>
    <w:rsid w:val="003A4C40"/>
    <w:rsid w:val="003B1D08"/>
    <w:rsid w:val="003C1419"/>
    <w:rsid w:val="003C494E"/>
    <w:rsid w:val="003C796C"/>
    <w:rsid w:val="003D54D5"/>
    <w:rsid w:val="003D6A57"/>
    <w:rsid w:val="003E29C8"/>
    <w:rsid w:val="003E3129"/>
    <w:rsid w:val="003E3474"/>
    <w:rsid w:val="003E3DA0"/>
    <w:rsid w:val="003E631C"/>
    <w:rsid w:val="003EDD53"/>
    <w:rsid w:val="003F3559"/>
    <w:rsid w:val="003F37CC"/>
    <w:rsid w:val="003F6955"/>
    <w:rsid w:val="00401ACB"/>
    <w:rsid w:val="00410318"/>
    <w:rsid w:val="00412856"/>
    <w:rsid w:val="00417A52"/>
    <w:rsid w:val="00417EB4"/>
    <w:rsid w:val="00425575"/>
    <w:rsid w:val="00425A0D"/>
    <w:rsid w:val="00434426"/>
    <w:rsid w:val="004409A2"/>
    <w:rsid w:val="00442773"/>
    <w:rsid w:val="0045127D"/>
    <w:rsid w:val="00452440"/>
    <w:rsid w:val="004536A0"/>
    <w:rsid w:val="004536CA"/>
    <w:rsid w:val="004575E3"/>
    <w:rsid w:val="00460775"/>
    <w:rsid w:val="00461205"/>
    <w:rsid w:val="0046623E"/>
    <w:rsid w:val="004679B2"/>
    <w:rsid w:val="004704AE"/>
    <w:rsid w:val="00482A95"/>
    <w:rsid w:val="00487F6A"/>
    <w:rsid w:val="0049082B"/>
    <w:rsid w:val="0049360E"/>
    <w:rsid w:val="0049455A"/>
    <w:rsid w:val="0049570D"/>
    <w:rsid w:val="004A2E94"/>
    <w:rsid w:val="004B02FF"/>
    <w:rsid w:val="004B0C66"/>
    <w:rsid w:val="004B3BAB"/>
    <w:rsid w:val="004B44E3"/>
    <w:rsid w:val="004B7A61"/>
    <w:rsid w:val="004C05AE"/>
    <w:rsid w:val="004C20D0"/>
    <w:rsid w:val="004C2643"/>
    <w:rsid w:val="004C2BB7"/>
    <w:rsid w:val="004C76F6"/>
    <w:rsid w:val="004D4267"/>
    <w:rsid w:val="004D693F"/>
    <w:rsid w:val="004D7C1A"/>
    <w:rsid w:val="004E4585"/>
    <w:rsid w:val="004E6CAB"/>
    <w:rsid w:val="004F45AD"/>
    <w:rsid w:val="004F61A3"/>
    <w:rsid w:val="005012A9"/>
    <w:rsid w:val="00504D9A"/>
    <w:rsid w:val="00507B39"/>
    <w:rsid w:val="00510CAE"/>
    <w:rsid w:val="00512697"/>
    <w:rsid w:val="00520097"/>
    <w:rsid w:val="0053131B"/>
    <w:rsid w:val="00536C57"/>
    <w:rsid w:val="005402E2"/>
    <w:rsid w:val="00545762"/>
    <w:rsid w:val="0054707E"/>
    <w:rsid w:val="0054747E"/>
    <w:rsid w:val="0058136D"/>
    <w:rsid w:val="005828A6"/>
    <w:rsid w:val="005842C5"/>
    <w:rsid w:val="005A052E"/>
    <w:rsid w:val="005B4999"/>
    <w:rsid w:val="005C0C0F"/>
    <w:rsid w:val="005C12BD"/>
    <w:rsid w:val="005C34FB"/>
    <w:rsid w:val="005C4F2B"/>
    <w:rsid w:val="005D6AD7"/>
    <w:rsid w:val="005E0394"/>
    <w:rsid w:val="005E5D7C"/>
    <w:rsid w:val="005E70FC"/>
    <w:rsid w:val="005E79CC"/>
    <w:rsid w:val="005F5C3B"/>
    <w:rsid w:val="00600364"/>
    <w:rsid w:val="00606610"/>
    <w:rsid w:val="00606878"/>
    <w:rsid w:val="006208C1"/>
    <w:rsid w:val="00630629"/>
    <w:rsid w:val="00634B2C"/>
    <w:rsid w:val="00637331"/>
    <w:rsid w:val="006427C0"/>
    <w:rsid w:val="006507F1"/>
    <w:rsid w:val="006556B7"/>
    <w:rsid w:val="006672F0"/>
    <w:rsid w:val="00671D25"/>
    <w:rsid w:val="0067281E"/>
    <w:rsid w:val="006743F4"/>
    <w:rsid w:val="00681F72"/>
    <w:rsid w:val="00683E9C"/>
    <w:rsid w:val="0068407B"/>
    <w:rsid w:val="0068721A"/>
    <w:rsid w:val="006A28C0"/>
    <w:rsid w:val="006A606B"/>
    <w:rsid w:val="006B0487"/>
    <w:rsid w:val="006B0ADC"/>
    <w:rsid w:val="006D5AB0"/>
    <w:rsid w:val="006D6780"/>
    <w:rsid w:val="006D6B26"/>
    <w:rsid w:val="006E3D42"/>
    <w:rsid w:val="006E4E3F"/>
    <w:rsid w:val="006F5B06"/>
    <w:rsid w:val="006F78D2"/>
    <w:rsid w:val="00700B2C"/>
    <w:rsid w:val="007020AE"/>
    <w:rsid w:val="00703161"/>
    <w:rsid w:val="007051F7"/>
    <w:rsid w:val="0071177D"/>
    <w:rsid w:val="007137E5"/>
    <w:rsid w:val="00717820"/>
    <w:rsid w:val="00723CEE"/>
    <w:rsid w:val="007248F3"/>
    <w:rsid w:val="007330FF"/>
    <w:rsid w:val="00733D50"/>
    <w:rsid w:val="007368B4"/>
    <w:rsid w:val="0074447D"/>
    <w:rsid w:val="00744D21"/>
    <w:rsid w:val="00750016"/>
    <w:rsid w:val="007504BE"/>
    <w:rsid w:val="00751651"/>
    <w:rsid w:val="00755413"/>
    <w:rsid w:val="00755570"/>
    <w:rsid w:val="00757FF3"/>
    <w:rsid w:val="00760A1F"/>
    <w:rsid w:val="00761006"/>
    <w:rsid w:val="0076132F"/>
    <w:rsid w:val="007637CF"/>
    <w:rsid w:val="007708FD"/>
    <w:rsid w:val="007835C0"/>
    <w:rsid w:val="0078738F"/>
    <w:rsid w:val="00793553"/>
    <w:rsid w:val="007A3B59"/>
    <w:rsid w:val="007B4067"/>
    <w:rsid w:val="007C5C56"/>
    <w:rsid w:val="007C6CD6"/>
    <w:rsid w:val="007D0359"/>
    <w:rsid w:val="007D1BEC"/>
    <w:rsid w:val="007D2F7F"/>
    <w:rsid w:val="007D4A67"/>
    <w:rsid w:val="007D5406"/>
    <w:rsid w:val="007E01A7"/>
    <w:rsid w:val="007E2B1A"/>
    <w:rsid w:val="007E6F1B"/>
    <w:rsid w:val="007F021B"/>
    <w:rsid w:val="007F2A25"/>
    <w:rsid w:val="007F4856"/>
    <w:rsid w:val="00805F5A"/>
    <w:rsid w:val="0080763A"/>
    <w:rsid w:val="008112D5"/>
    <w:rsid w:val="00813CBE"/>
    <w:rsid w:val="00815BE2"/>
    <w:rsid w:val="00816D69"/>
    <w:rsid w:val="0081712E"/>
    <w:rsid w:val="00820DEB"/>
    <w:rsid w:val="00823B94"/>
    <w:rsid w:val="00824AFF"/>
    <w:rsid w:val="008262C5"/>
    <w:rsid w:val="00826EC9"/>
    <w:rsid w:val="008315AF"/>
    <w:rsid w:val="008332D7"/>
    <w:rsid w:val="00834403"/>
    <w:rsid w:val="00837C28"/>
    <w:rsid w:val="00841E97"/>
    <w:rsid w:val="008437B1"/>
    <w:rsid w:val="00845C77"/>
    <w:rsid w:val="00847106"/>
    <w:rsid w:val="00847409"/>
    <w:rsid w:val="00850A1A"/>
    <w:rsid w:val="00853F49"/>
    <w:rsid w:val="00856AF7"/>
    <w:rsid w:val="008714E4"/>
    <w:rsid w:val="008A0A6E"/>
    <w:rsid w:val="008A68C2"/>
    <w:rsid w:val="008B5388"/>
    <w:rsid w:val="008B60E8"/>
    <w:rsid w:val="008B65C5"/>
    <w:rsid w:val="008B754C"/>
    <w:rsid w:val="008D51CA"/>
    <w:rsid w:val="008E6453"/>
    <w:rsid w:val="008F1A31"/>
    <w:rsid w:val="008F2A22"/>
    <w:rsid w:val="008F4D19"/>
    <w:rsid w:val="008F5570"/>
    <w:rsid w:val="008F720D"/>
    <w:rsid w:val="00900996"/>
    <w:rsid w:val="00905920"/>
    <w:rsid w:val="00906C34"/>
    <w:rsid w:val="009071C3"/>
    <w:rsid w:val="00914AA0"/>
    <w:rsid w:val="0092338D"/>
    <w:rsid w:val="0092617D"/>
    <w:rsid w:val="009351BD"/>
    <w:rsid w:val="00942145"/>
    <w:rsid w:val="0094406B"/>
    <w:rsid w:val="00951824"/>
    <w:rsid w:val="00956505"/>
    <w:rsid w:val="00957C1C"/>
    <w:rsid w:val="009613E7"/>
    <w:rsid w:val="009614FD"/>
    <w:rsid w:val="00962025"/>
    <w:rsid w:val="0097065B"/>
    <w:rsid w:val="00971991"/>
    <w:rsid w:val="00980C2F"/>
    <w:rsid w:val="00990B10"/>
    <w:rsid w:val="00992091"/>
    <w:rsid w:val="00995D0D"/>
    <w:rsid w:val="009A035F"/>
    <w:rsid w:val="009B165F"/>
    <w:rsid w:val="009B2777"/>
    <w:rsid w:val="009B45AE"/>
    <w:rsid w:val="009C4C4F"/>
    <w:rsid w:val="009D058C"/>
    <w:rsid w:val="009D24BB"/>
    <w:rsid w:val="009D5C6D"/>
    <w:rsid w:val="009D76F0"/>
    <w:rsid w:val="009E0193"/>
    <w:rsid w:val="009E1C36"/>
    <w:rsid w:val="009E3364"/>
    <w:rsid w:val="009E638B"/>
    <w:rsid w:val="00A00708"/>
    <w:rsid w:val="00A01AE4"/>
    <w:rsid w:val="00A218F3"/>
    <w:rsid w:val="00A267AF"/>
    <w:rsid w:val="00A2B66F"/>
    <w:rsid w:val="00A31B40"/>
    <w:rsid w:val="00A335AB"/>
    <w:rsid w:val="00A35AA3"/>
    <w:rsid w:val="00A461A6"/>
    <w:rsid w:val="00A469AE"/>
    <w:rsid w:val="00A46E27"/>
    <w:rsid w:val="00A50A2D"/>
    <w:rsid w:val="00A54051"/>
    <w:rsid w:val="00A57CE3"/>
    <w:rsid w:val="00A60DE8"/>
    <w:rsid w:val="00A6148F"/>
    <w:rsid w:val="00A64C18"/>
    <w:rsid w:val="00A70592"/>
    <w:rsid w:val="00A76B08"/>
    <w:rsid w:val="00A819DB"/>
    <w:rsid w:val="00A82359"/>
    <w:rsid w:val="00A824AA"/>
    <w:rsid w:val="00A86A90"/>
    <w:rsid w:val="00A90E94"/>
    <w:rsid w:val="00A95DC4"/>
    <w:rsid w:val="00A975B5"/>
    <w:rsid w:val="00AA200B"/>
    <w:rsid w:val="00AA42DA"/>
    <w:rsid w:val="00AA431C"/>
    <w:rsid w:val="00AA5F17"/>
    <w:rsid w:val="00AC24AB"/>
    <w:rsid w:val="00AC5F1E"/>
    <w:rsid w:val="00AC730D"/>
    <w:rsid w:val="00AD224D"/>
    <w:rsid w:val="00AF2C44"/>
    <w:rsid w:val="00AF4094"/>
    <w:rsid w:val="00AF4D7D"/>
    <w:rsid w:val="00AF5BA9"/>
    <w:rsid w:val="00B04BC2"/>
    <w:rsid w:val="00B10720"/>
    <w:rsid w:val="00B1267A"/>
    <w:rsid w:val="00B143C8"/>
    <w:rsid w:val="00B20A55"/>
    <w:rsid w:val="00B22FCC"/>
    <w:rsid w:val="00B232D8"/>
    <w:rsid w:val="00B25E1D"/>
    <w:rsid w:val="00B261C8"/>
    <w:rsid w:val="00B261E5"/>
    <w:rsid w:val="00B268FB"/>
    <w:rsid w:val="00B27675"/>
    <w:rsid w:val="00B3129E"/>
    <w:rsid w:val="00B35380"/>
    <w:rsid w:val="00B35C39"/>
    <w:rsid w:val="00B5374D"/>
    <w:rsid w:val="00B5406A"/>
    <w:rsid w:val="00B55930"/>
    <w:rsid w:val="00B6105A"/>
    <w:rsid w:val="00B6146C"/>
    <w:rsid w:val="00B63EA1"/>
    <w:rsid w:val="00B67354"/>
    <w:rsid w:val="00B7203D"/>
    <w:rsid w:val="00B95C27"/>
    <w:rsid w:val="00BA09CA"/>
    <w:rsid w:val="00BB0C32"/>
    <w:rsid w:val="00BB7A90"/>
    <w:rsid w:val="00BC6511"/>
    <w:rsid w:val="00BC6B5D"/>
    <w:rsid w:val="00BD1ED4"/>
    <w:rsid w:val="00BD618C"/>
    <w:rsid w:val="00BD62DD"/>
    <w:rsid w:val="00BE1C9C"/>
    <w:rsid w:val="00BE52CE"/>
    <w:rsid w:val="00BE57A2"/>
    <w:rsid w:val="00BE7101"/>
    <w:rsid w:val="00BE7405"/>
    <w:rsid w:val="00BF2F92"/>
    <w:rsid w:val="00C0041C"/>
    <w:rsid w:val="00C0460F"/>
    <w:rsid w:val="00C15A60"/>
    <w:rsid w:val="00C25206"/>
    <w:rsid w:val="00C25378"/>
    <w:rsid w:val="00C2641E"/>
    <w:rsid w:val="00C27522"/>
    <w:rsid w:val="00C31F62"/>
    <w:rsid w:val="00C3306A"/>
    <w:rsid w:val="00C33447"/>
    <w:rsid w:val="00C36559"/>
    <w:rsid w:val="00C376CD"/>
    <w:rsid w:val="00C40F2B"/>
    <w:rsid w:val="00C4561D"/>
    <w:rsid w:val="00C4667B"/>
    <w:rsid w:val="00C52BB7"/>
    <w:rsid w:val="00C563BD"/>
    <w:rsid w:val="00C60416"/>
    <w:rsid w:val="00C61990"/>
    <w:rsid w:val="00C61ECB"/>
    <w:rsid w:val="00C62F83"/>
    <w:rsid w:val="00C746DC"/>
    <w:rsid w:val="00C75B9D"/>
    <w:rsid w:val="00C774CA"/>
    <w:rsid w:val="00C90F7C"/>
    <w:rsid w:val="00C93B8D"/>
    <w:rsid w:val="00CA2FE0"/>
    <w:rsid w:val="00CB171F"/>
    <w:rsid w:val="00CB3D4A"/>
    <w:rsid w:val="00CC70CD"/>
    <w:rsid w:val="00CD4199"/>
    <w:rsid w:val="00CD4BA9"/>
    <w:rsid w:val="00CD5BEE"/>
    <w:rsid w:val="00CD7C17"/>
    <w:rsid w:val="00CE0E2D"/>
    <w:rsid w:val="00CF2382"/>
    <w:rsid w:val="00CF3541"/>
    <w:rsid w:val="00D00C36"/>
    <w:rsid w:val="00D02024"/>
    <w:rsid w:val="00D035B0"/>
    <w:rsid w:val="00D0430C"/>
    <w:rsid w:val="00D1274D"/>
    <w:rsid w:val="00D161B6"/>
    <w:rsid w:val="00D2054D"/>
    <w:rsid w:val="00D20C7B"/>
    <w:rsid w:val="00D21BBE"/>
    <w:rsid w:val="00D2580A"/>
    <w:rsid w:val="00D268A2"/>
    <w:rsid w:val="00D30B17"/>
    <w:rsid w:val="00D312AE"/>
    <w:rsid w:val="00D31C4E"/>
    <w:rsid w:val="00D32CC8"/>
    <w:rsid w:val="00D3451C"/>
    <w:rsid w:val="00D35DC5"/>
    <w:rsid w:val="00D47E48"/>
    <w:rsid w:val="00D50F77"/>
    <w:rsid w:val="00D53EFD"/>
    <w:rsid w:val="00D633A0"/>
    <w:rsid w:val="00D65DB4"/>
    <w:rsid w:val="00D74257"/>
    <w:rsid w:val="00D7774A"/>
    <w:rsid w:val="00D82C03"/>
    <w:rsid w:val="00D839E9"/>
    <w:rsid w:val="00D96DB3"/>
    <w:rsid w:val="00DA3BBA"/>
    <w:rsid w:val="00DB14BD"/>
    <w:rsid w:val="00DB176E"/>
    <w:rsid w:val="00DB41C4"/>
    <w:rsid w:val="00DC084E"/>
    <w:rsid w:val="00DC17C7"/>
    <w:rsid w:val="00DD3291"/>
    <w:rsid w:val="00DE46A9"/>
    <w:rsid w:val="00DE5620"/>
    <w:rsid w:val="00DE7279"/>
    <w:rsid w:val="00DF0894"/>
    <w:rsid w:val="00E01523"/>
    <w:rsid w:val="00E016AA"/>
    <w:rsid w:val="00E059C2"/>
    <w:rsid w:val="00E05AA2"/>
    <w:rsid w:val="00E14955"/>
    <w:rsid w:val="00E152DA"/>
    <w:rsid w:val="00E248A2"/>
    <w:rsid w:val="00E24B88"/>
    <w:rsid w:val="00E279F9"/>
    <w:rsid w:val="00E3239C"/>
    <w:rsid w:val="00E37327"/>
    <w:rsid w:val="00E400B5"/>
    <w:rsid w:val="00E46514"/>
    <w:rsid w:val="00E501B5"/>
    <w:rsid w:val="00E517BF"/>
    <w:rsid w:val="00E627AA"/>
    <w:rsid w:val="00E66340"/>
    <w:rsid w:val="00E826CA"/>
    <w:rsid w:val="00E92F5A"/>
    <w:rsid w:val="00E942F8"/>
    <w:rsid w:val="00E972D7"/>
    <w:rsid w:val="00EA08E8"/>
    <w:rsid w:val="00EA4B80"/>
    <w:rsid w:val="00EA70FE"/>
    <w:rsid w:val="00EB133A"/>
    <w:rsid w:val="00EB1BE6"/>
    <w:rsid w:val="00EB6A16"/>
    <w:rsid w:val="00EB6E1E"/>
    <w:rsid w:val="00EC0F74"/>
    <w:rsid w:val="00EC1762"/>
    <w:rsid w:val="00EC1BDE"/>
    <w:rsid w:val="00ED1286"/>
    <w:rsid w:val="00ED4DA0"/>
    <w:rsid w:val="00EE0810"/>
    <w:rsid w:val="00EE2A78"/>
    <w:rsid w:val="00EE590A"/>
    <w:rsid w:val="00EE7C26"/>
    <w:rsid w:val="00EF431E"/>
    <w:rsid w:val="00EF5355"/>
    <w:rsid w:val="00EF632D"/>
    <w:rsid w:val="00EF7518"/>
    <w:rsid w:val="00F060C3"/>
    <w:rsid w:val="00F11DD0"/>
    <w:rsid w:val="00F148CA"/>
    <w:rsid w:val="00F22F0F"/>
    <w:rsid w:val="00F37F50"/>
    <w:rsid w:val="00F4306A"/>
    <w:rsid w:val="00F53000"/>
    <w:rsid w:val="00F54930"/>
    <w:rsid w:val="00F55C29"/>
    <w:rsid w:val="00F55EF4"/>
    <w:rsid w:val="00F65C58"/>
    <w:rsid w:val="00F73F9F"/>
    <w:rsid w:val="00F74A8F"/>
    <w:rsid w:val="00F76182"/>
    <w:rsid w:val="00F800F0"/>
    <w:rsid w:val="00F80E3F"/>
    <w:rsid w:val="00F81607"/>
    <w:rsid w:val="00F86FEA"/>
    <w:rsid w:val="00FA073E"/>
    <w:rsid w:val="00FA69D3"/>
    <w:rsid w:val="00FB01AB"/>
    <w:rsid w:val="00FB024A"/>
    <w:rsid w:val="00FB0870"/>
    <w:rsid w:val="00FB53B4"/>
    <w:rsid w:val="00FB5C34"/>
    <w:rsid w:val="00FB6093"/>
    <w:rsid w:val="00FB650B"/>
    <w:rsid w:val="00FB69BF"/>
    <w:rsid w:val="00FB754E"/>
    <w:rsid w:val="00FC180D"/>
    <w:rsid w:val="00FC191E"/>
    <w:rsid w:val="00FD38D5"/>
    <w:rsid w:val="00FD405D"/>
    <w:rsid w:val="00FE38DA"/>
    <w:rsid w:val="00FE451B"/>
    <w:rsid w:val="00FF119A"/>
    <w:rsid w:val="00FF2EC9"/>
    <w:rsid w:val="00FF5888"/>
    <w:rsid w:val="01028456"/>
    <w:rsid w:val="0134D433"/>
    <w:rsid w:val="014B9C05"/>
    <w:rsid w:val="01765CAB"/>
    <w:rsid w:val="017A5EDA"/>
    <w:rsid w:val="0180A66F"/>
    <w:rsid w:val="01AD39D2"/>
    <w:rsid w:val="01D5E2A4"/>
    <w:rsid w:val="01ED39E3"/>
    <w:rsid w:val="020A0D57"/>
    <w:rsid w:val="0232F1D5"/>
    <w:rsid w:val="027C64E5"/>
    <w:rsid w:val="02B73726"/>
    <w:rsid w:val="02C925DC"/>
    <w:rsid w:val="02CB8A0A"/>
    <w:rsid w:val="02E6E8BC"/>
    <w:rsid w:val="02E7B168"/>
    <w:rsid w:val="02F126C9"/>
    <w:rsid w:val="030F277D"/>
    <w:rsid w:val="03553AEE"/>
    <w:rsid w:val="039CDF8A"/>
    <w:rsid w:val="03B49A3A"/>
    <w:rsid w:val="03C46EB8"/>
    <w:rsid w:val="0428B759"/>
    <w:rsid w:val="0429426F"/>
    <w:rsid w:val="042E23E0"/>
    <w:rsid w:val="0439FC84"/>
    <w:rsid w:val="043C0CCB"/>
    <w:rsid w:val="0440552A"/>
    <w:rsid w:val="047D296F"/>
    <w:rsid w:val="048A580C"/>
    <w:rsid w:val="049AD832"/>
    <w:rsid w:val="0502C4E3"/>
    <w:rsid w:val="05072612"/>
    <w:rsid w:val="052A29D2"/>
    <w:rsid w:val="053ACD67"/>
    <w:rsid w:val="053C2E88"/>
    <w:rsid w:val="055FE946"/>
    <w:rsid w:val="05CFD72B"/>
    <w:rsid w:val="05F74202"/>
    <w:rsid w:val="060424E0"/>
    <w:rsid w:val="073A55A1"/>
    <w:rsid w:val="0759A6C7"/>
    <w:rsid w:val="076096BA"/>
    <w:rsid w:val="076778D4"/>
    <w:rsid w:val="07721B34"/>
    <w:rsid w:val="07FB7BD6"/>
    <w:rsid w:val="08680D9B"/>
    <w:rsid w:val="08956646"/>
    <w:rsid w:val="08BC585D"/>
    <w:rsid w:val="09351D0D"/>
    <w:rsid w:val="095651BB"/>
    <w:rsid w:val="09573AB1"/>
    <w:rsid w:val="097A7E0E"/>
    <w:rsid w:val="09CE9238"/>
    <w:rsid w:val="09D0445E"/>
    <w:rsid w:val="0A001390"/>
    <w:rsid w:val="0A6DA896"/>
    <w:rsid w:val="0AACA6EB"/>
    <w:rsid w:val="0AE31226"/>
    <w:rsid w:val="0AF4EA0B"/>
    <w:rsid w:val="0B87C140"/>
    <w:rsid w:val="0BB83877"/>
    <w:rsid w:val="0BBBA45E"/>
    <w:rsid w:val="0BEBB484"/>
    <w:rsid w:val="0BF8A568"/>
    <w:rsid w:val="0C2DC76B"/>
    <w:rsid w:val="0C78E8FD"/>
    <w:rsid w:val="0CA4DC21"/>
    <w:rsid w:val="0CC65E3F"/>
    <w:rsid w:val="0CCF7A87"/>
    <w:rsid w:val="0CF648E6"/>
    <w:rsid w:val="0D1A7065"/>
    <w:rsid w:val="0D4DDAD1"/>
    <w:rsid w:val="0D95688F"/>
    <w:rsid w:val="0DDB1CC7"/>
    <w:rsid w:val="0DEBF810"/>
    <w:rsid w:val="0E0A6C77"/>
    <w:rsid w:val="0E1FBEA3"/>
    <w:rsid w:val="0E4CFBDC"/>
    <w:rsid w:val="0E61BCD7"/>
    <w:rsid w:val="0E8630FE"/>
    <w:rsid w:val="0E8CA5C2"/>
    <w:rsid w:val="0ED43739"/>
    <w:rsid w:val="0ED7EE73"/>
    <w:rsid w:val="0F2C4F34"/>
    <w:rsid w:val="0F33E879"/>
    <w:rsid w:val="0F6D8DF2"/>
    <w:rsid w:val="0F81B59A"/>
    <w:rsid w:val="0F930C35"/>
    <w:rsid w:val="0FA38354"/>
    <w:rsid w:val="0FC1BB05"/>
    <w:rsid w:val="0FF4511E"/>
    <w:rsid w:val="0FFDD76B"/>
    <w:rsid w:val="103538E6"/>
    <w:rsid w:val="108B8707"/>
    <w:rsid w:val="109401DC"/>
    <w:rsid w:val="1096E8AB"/>
    <w:rsid w:val="10AA22A3"/>
    <w:rsid w:val="10BF51AE"/>
    <w:rsid w:val="10E06F9C"/>
    <w:rsid w:val="110C62D2"/>
    <w:rsid w:val="1186B50B"/>
    <w:rsid w:val="118B85B9"/>
    <w:rsid w:val="11E1966F"/>
    <w:rsid w:val="11F7F745"/>
    <w:rsid w:val="1280BA8F"/>
    <w:rsid w:val="12B7FB87"/>
    <w:rsid w:val="12BD29E9"/>
    <w:rsid w:val="12EA24A0"/>
    <w:rsid w:val="131FF4D7"/>
    <w:rsid w:val="13350EB0"/>
    <w:rsid w:val="13432CFD"/>
    <w:rsid w:val="136C5AE8"/>
    <w:rsid w:val="13715BF7"/>
    <w:rsid w:val="1395A9F0"/>
    <w:rsid w:val="139FE53B"/>
    <w:rsid w:val="141B469E"/>
    <w:rsid w:val="147F0A6C"/>
    <w:rsid w:val="14ABF094"/>
    <w:rsid w:val="14DF8DF6"/>
    <w:rsid w:val="14E41F72"/>
    <w:rsid w:val="14F49668"/>
    <w:rsid w:val="1514F05C"/>
    <w:rsid w:val="152DDA9E"/>
    <w:rsid w:val="15849C40"/>
    <w:rsid w:val="158C46D1"/>
    <w:rsid w:val="16410F1D"/>
    <w:rsid w:val="166DB90C"/>
    <w:rsid w:val="1684AABC"/>
    <w:rsid w:val="16AB149C"/>
    <w:rsid w:val="170D3D7B"/>
    <w:rsid w:val="170E0A45"/>
    <w:rsid w:val="17131210"/>
    <w:rsid w:val="17280416"/>
    <w:rsid w:val="17594884"/>
    <w:rsid w:val="175F51E4"/>
    <w:rsid w:val="176726BD"/>
    <w:rsid w:val="17B75A5D"/>
    <w:rsid w:val="17CF2193"/>
    <w:rsid w:val="17D664DC"/>
    <w:rsid w:val="17D77B33"/>
    <w:rsid w:val="17DB80AD"/>
    <w:rsid w:val="18204989"/>
    <w:rsid w:val="185AEE80"/>
    <w:rsid w:val="187BE700"/>
    <w:rsid w:val="18C73B53"/>
    <w:rsid w:val="18D61927"/>
    <w:rsid w:val="18FCB12F"/>
    <w:rsid w:val="1929CAFF"/>
    <w:rsid w:val="19DE391E"/>
    <w:rsid w:val="19ECF167"/>
    <w:rsid w:val="1A4F1B04"/>
    <w:rsid w:val="1A5F6E7A"/>
    <w:rsid w:val="1A82997B"/>
    <w:rsid w:val="1AC3013A"/>
    <w:rsid w:val="1AE4B0C6"/>
    <w:rsid w:val="1B07BAC0"/>
    <w:rsid w:val="1B167CFC"/>
    <w:rsid w:val="1B52D2B8"/>
    <w:rsid w:val="1B5D8F39"/>
    <w:rsid w:val="1B7F1945"/>
    <w:rsid w:val="1B9275DB"/>
    <w:rsid w:val="1BB957E7"/>
    <w:rsid w:val="1BC384FF"/>
    <w:rsid w:val="1BC98BC7"/>
    <w:rsid w:val="1BD96AC2"/>
    <w:rsid w:val="1C02F9DF"/>
    <w:rsid w:val="1C0808B0"/>
    <w:rsid w:val="1C210F65"/>
    <w:rsid w:val="1C3B3A72"/>
    <w:rsid w:val="1C80F3C9"/>
    <w:rsid w:val="1C823D1B"/>
    <w:rsid w:val="1CA074B2"/>
    <w:rsid w:val="1CBCDC2B"/>
    <w:rsid w:val="1CD5BD34"/>
    <w:rsid w:val="1D587D77"/>
    <w:rsid w:val="1D9CAE86"/>
    <w:rsid w:val="1DC686AA"/>
    <w:rsid w:val="1DDBF874"/>
    <w:rsid w:val="1E162E8F"/>
    <w:rsid w:val="1E27C3C5"/>
    <w:rsid w:val="1E2AC6FC"/>
    <w:rsid w:val="1E972D92"/>
    <w:rsid w:val="1EA2C993"/>
    <w:rsid w:val="1EFA736B"/>
    <w:rsid w:val="1F5C429D"/>
    <w:rsid w:val="1F679CF1"/>
    <w:rsid w:val="1F83200D"/>
    <w:rsid w:val="1F920C77"/>
    <w:rsid w:val="1F9CA908"/>
    <w:rsid w:val="1FCA017E"/>
    <w:rsid w:val="1FD48419"/>
    <w:rsid w:val="2017A59C"/>
    <w:rsid w:val="206645BF"/>
    <w:rsid w:val="20739E4A"/>
    <w:rsid w:val="20A95CA4"/>
    <w:rsid w:val="2101E59F"/>
    <w:rsid w:val="216771A6"/>
    <w:rsid w:val="220008B6"/>
    <w:rsid w:val="224BEF77"/>
    <w:rsid w:val="22597C57"/>
    <w:rsid w:val="227FD8B6"/>
    <w:rsid w:val="22806EF1"/>
    <w:rsid w:val="228DC926"/>
    <w:rsid w:val="229A3D3E"/>
    <w:rsid w:val="22B499CC"/>
    <w:rsid w:val="22B981D9"/>
    <w:rsid w:val="23346249"/>
    <w:rsid w:val="233C4EEB"/>
    <w:rsid w:val="2348697D"/>
    <w:rsid w:val="236A0E17"/>
    <w:rsid w:val="24024BE0"/>
    <w:rsid w:val="2415ECC1"/>
    <w:rsid w:val="2470B9BA"/>
    <w:rsid w:val="24745206"/>
    <w:rsid w:val="248B32A2"/>
    <w:rsid w:val="2496D7D1"/>
    <w:rsid w:val="24A37401"/>
    <w:rsid w:val="24ACD042"/>
    <w:rsid w:val="251B761A"/>
    <w:rsid w:val="252958D6"/>
    <w:rsid w:val="256E7D53"/>
    <w:rsid w:val="25C7D75A"/>
    <w:rsid w:val="25CCB488"/>
    <w:rsid w:val="25F09B7B"/>
    <w:rsid w:val="25F9A503"/>
    <w:rsid w:val="26367FB8"/>
    <w:rsid w:val="264AF3BF"/>
    <w:rsid w:val="27099E42"/>
    <w:rsid w:val="270F91AB"/>
    <w:rsid w:val="2771100A"/>
    <w:rsid w:val="27CFACD0"/>
    <w:rsid w:val="28EB5938"/>
    <w:rsid w:val="28F3DBCA"/>
    <w:rsid w:val="29113C7B"/>
    <w:rsid w:val="293533C1"/>
    <w:rsid w:val="2963A6C0"/>
    <w:rsid w:val="29FB699D"/>
    <w:rsid w:val="2A58D62A"/>
    <w:rsid w:val="2A9A23A8"/>
    <w:rsid w:val="2AA79E6D"/>
    <w:rsid w:val="2AAEA017"/>
    <w:rsid w:val="2B41200D"/>
    <w:rsid w:val="2B85C133"/>
    <w:rsid w:val="2BE768C8"/>
    <w:rsid w:val="2C5770B1"/>
    <w:rsid w:val="2C630349"/>
    <w:rsid w:val="2C75923D"/>
    <w:rsid w:val="2C8111D5"/>
    <w:rsid w:val="2CB7A1C9"/>
    <w:rsid w:val="2CF5C396"/>
    <w:rsid w:val="2D4E5C3C"/>
    <w:rsid w:val="2D5F13F5"/>
    <w:rsid w:val="2D60DF60"/>
    <w:rsid w:val="2D6DA7E7"/>
    <w:rsid w:val="2D73F23B"/>
    <w:rsid w:val="2D7D967B"/>
    <w:rsid w:val="2D91E8D8"/>
    <w:rsid w:val="2D95684B"/>
    <w:rsid w:val="2DA07E54"/>
    <w:rsid w:val="2DA7A400"/>
    <w:rsid w:val="2E0844E5"/>
    <w:rsid w:val="2E0D9838"/>
    <w:rsid w:val="2E22B10C"/>
    <w:rsid w:val="2E40121A"/>
    <w:rsid w:val="2EA654C0"/>
    <w:rsid w:val="2F40D40F"/>
    <w:rsid w:val="2F4C2D8C"/>
    <w:rsid w:val="2F6E14B3"/>
    <w:rsid w:val="2FE63B94"/>
    <w:rsid w:val="2FF59435"/>
    <w:rsid w:val="3032889C"/>
    <w:rsid w:val="3061E3F5"/>
    <w:rsid w:val="30666027"/>
    <w:rsid w:val="306B496D"/>
    <w:rsid w:val="314A1A62"/>
    <w:rsid w:val="315F3596"/>
    <w:rsid w:val="316BDA20"/>
    <w:rsid w:val="317C4968"/>
    <w:rsid w:val="31C940C7"/>
    <w:rsid w:val="31F4EC28"/>
    <w:rsid w:val="322CF027"/>
    <w:rsid w:val="32DADAE9"/>
    <w:rsid w:val="32E10C9A"/>
    <w:rsid w:val="32F99339"/>
    <w:rsid w:val="32FCCE32"/>
    <w:rsid w:val="334ED444"/>
    <w:rsid w:val="3383BDB7"/>
    <w:rsid w:val="339F486C"/>
    <w:rsid w:val="33A22811"/>
    <w:rsid w:val="33C47497"/>
    <w:rsid w:val="33D35628"/>
    <w:rsid w:val="33E2FD4C"/>
    <w:rsid w:val="33E5CFEA"/>
    <w:rsid w:val="341E6F86"/>
    <w:rsid w:val="342F8AAA"/>
    <w:rsid w:val="3451017A"/>
    <w:rsid w:val="345810DC"/>
    <w:rsid w:val="34B36427"/>
    <w:rsid w:val="34EB8CBB"/>
    <w:rsid w:val="34FCE3D6"/>
    <w:rsid w:val="3527C52A"/>
    <w:rsid w:val="35303D3D"/>
    <w:rsid w:val="355080BA"/>
    <w:rsid w:val="3567BC6F"/>
    <w:rsid w:val="359D202F"/>
    <w:rsid w:val="35CFCB17"/>
    <w:rsid w:val="36A30A55"/>
    <w:rsid w:val="36D0293F"/>
    <w:rsid w:val="373482E5"/>
    <w:rsid w:val="379B7103"/>
    <w:rsid w:val="37AF3238"/>
    <w:rsid w:val="382F86E6"/>
    <w:rsid w:val="38500802"/>
    <w:rsid w:val="3852FA13"/>
    <w:rsid w:val="3853216C"/>
    <w:rsid w:val="388F0A60"/>
    <w:rsid w:val="3890367B"/>
    <w:rsid w:val="38A597F7"/>
    <w:rsid w:val="38D9F744"/>
    <w:rsid w:val="38E88016"/>
    <w:rsid w:val="38EE9B9B"/>
    <w:rsid w:val="399F439B"/>
    <w:rsid w:val="39F3FD45"/>
    <w:rsid w:val="39FE3556"/>
    <w:rsid w:val="3A02AC11"/>
    <w:rsid w:val="3A08572B"/>
    <w:rsid w:val="3A723F57"/>
    <w:rsid w:val="3AD905F1"/>
    <w:rsid w:val="3AFEF401"/>
    <w:rsid w:val="3B342B33"/>
    <w:rsid w:val="3B3D3C31"/>
    <w:rsid w:val="3B572F94"/>
    <w:rsid w:val="3BB30DD4"/>
    <w:rsid w:val="3BBCA805"/>
    <w:rsid w:val="3BC04114"/>
    <w:rsid w:val="3BFBE1F2"/>
    <w:rsid w:val="3C01674C"/>
    <w:rsid w:val="3C4D1169"/>
    <w:rsid w:val="3CD80AF4"/>
    <w:rsid w:val="3D06AC90"/>
    <w:rsid w:val="3D12CE2A"/>
    <w:rsid w:val="3D1AD8FA"/>
    <w:rsid w:val="3D3AC547"/>
    <w:rsid w:val="3D5FFFD1"/>
    <w:rsid w:val="3D8B019A"/>
    <w:rsid w:val="3D97C0EC"/>
    <w:rsid w:val="3DE6BD47"/>
    <w:rsid w:val="3DF7F06E"/>
    <w:rsid w:val="3E43D056"/>
    <w:rsid w:val="3E4DC880"/>
    <w:rsid w:val="3E656411"/>
    <w:rsid w:val="3E928FC5"/>
    <w:rsid w:val="3E9A7E24"/>
    <w:rsid w:val="3EC262F3"/>
    <w:rsid w:val="3ED9110B"/>
    <w:rsid w:val="3F2770DD"/>
    <w:rsid w:val="3F5487DE"/>
    <w:rsid w:val="3F72C770"/>
    <w:rsid w:val="3F9D96EA"/>
    <w:rsid w:val="3FF2F4B3"/>
    <w:rsid w:val="4058E093"/>
    <w:rsid w:val="40E32F67"/>
    <w:rsid w:val="40E7D43A"/>
    <w:rsid w:val="410EFC90"/>
    <w:rsid w:val="411B3FD5"/>
    <w:rsid w:val="412865A8"/>
    <w:rsid w:val="4197B05C"/>
    <w:rsid w:val="41B855C9"/>
    <w:rsid w:val="42A44911"/>
    <w:rsid w:val="42AF843E"/>
    <w:rsid w:val="42CB8793"/>
    <w:rsid w:val="42FEFC5D"/>
    <w:rsid w:val="431A9CF8"/>
    <w:rsid w:val="4366CCE9"/>
    <w:rsid w:val="444E8502"/>
    <w:rsid w:val="445EA711"/>
    <w:rsid w:val="448C97CE"/>
    <w:rsid w:val="44B20015"/>
    <w:rsid w:val="44CE3340"/>
    <w:rsid w:val="4514212E"/>
    <w:rsid w:val="4523C6F3"/>
    <w:rsid w:val="4532D779"/>
    <w:rsid w:val="454795C7"/>
    <w:rsid w:val="454BE117"/>
    <w:rsid w:val="45A983BF"/>
    <w:rsid w:val="46193483"/>
    <w:rsid w:val="466911E8"/>
    <w:rsid w:val="467409E2"/>
    <w:rsid w:val="46A9F7A1"/>
    <w:rsid w:val="46BD937B"/>
    <w:rsid w:val="46C704C9"/>
    <w:rsid w:val="46C9EE71"/>
    <w:rsid w:val="47464ADD"/>
    <w:rsid w:val="4753B61B"/>
    <w:rsid w:val="476DDAFC"/>
    <w:rsid w:val="47747B3D"/>
    <w:rsid w:val="47923D03"/>
    <w:rsid w:val="479C62D2"/>
    <w:rsid w:val="47B769A3"/>
    <w:rsid w:val="4802BDD5"/>
    <w:rsid w:val="48164F00"/>
    <w:rsid w:val="482BFAA9"/>
    <w:rsid w:val="4855BE37"/>
    <w:rsid w:val="4861954C"/>
    <w:rsid w:val="486E793A"/>
    <w:rsid w:val="486EFCF0"/>
    <w:rsid w:val="4870AB59"/>
    <w:rsid w:val="48965326"/>
    <w:rsid w:val="48B4D149"/>
    <w:rsid w:val="48FE05E1"/>
    <w:rsid w:val="496BB26F"/>
    <w:rsid w:val="499F413E"/>
    <w:rsid w:val="49A769E2"/>
    <w:rsid w:val="49C6BC4A"/>
    <w:rsid w:val="4A0FFE61"/>
    <w:rsid w:val="4A2F290E"/>
    <w:rsid w:val="4A679209"/>
    <w:rsid w:val="4A73CE17"/>
    <w:rsid w:val="4A8B943F"/>
    <w:rsid w:val="4A9CCEA1"/>
    <w:rsid w:val="4AAF1DD2"/>
    <w:rsid w:val="4ABE1D10"/>
    <w:rsid w:val="4AFD923E"/>
    <w:rsid w:val="4B9E7083"/>
    <w:rsid w:val="4BA02DB5"/>
    <w:rsid w:val="4C03275A"/>
    <w:rsid w:val="4C7ED7EF"/>
    <w:rsid w:val="4CB717EC"/>
    <w:rsid w:val="4CD21912"/>
    <w:rsid w:val="4CD7ADA9"/>
    <w:rsid w:val="4CDC5F7F"/>
    <w:rsid w:val="4CF7B259"/>
    <w:rsid w:val="4D64EA99"/>
    <w:rsid w:val="4DDA5281"/>
    <w:rsid w:val="4E2CAE30"/>
    <w:rsid w:val="4E2DDA5D"/>
    <w:rsid w:val="4E3F3B9B"/>
    <w:rsid w:val="4E505975"/>
    <w:rsid w:val="4EDE0444"/>
    <w:rsid w:val="4EEF41DF"/>
    <w:rsid w:val="4F22D506"/>
    <w:rsid w:val="4F2B281F"/>
    <w:rsid w:val="4F439D49"/>
    <w:rsid w:val="4F73B739"/>
    <w:rsid w:val="4F82DFA4"/>
    <w:rsid w:val="4F963D60"/>
    <w:rsid w:val="4F9EBB83"/>
    <w:rsid w:val="4FBD8E7C"/>
    <w:rsid w:val="4FD504AB"/>
    <w:rsid w:val="4FF39D2E"/>
    <w:rsid w:val="500AAB01"/>
    <w:rsid w:val="508A718B"/>
    <w:rsid w:val="508E3033"/>
    <w:rsid w:val="50F2F8AA"/>
    <w:rsid w:val="51431960"/>
    <w:rsid w:val="514D8BE8"/>
    <w:rsid w:val="5150B64D"/>
    <w:rsid w:val="515A6BC8"/>
    <w:rsid w:val="51658C06"/>
    <w:rsid w:val="516E4E85"/>
    <w:rsid w:val="51AD4529"/>
    <w:rsid w:val="51C120C0"/>
    <w:rsid w:val="522B5AF5"/>
    <w:rsid w:val="522C963E"/>
    <w:rsid w:val="52319953"/>
    <w:rsid w:val="5274A330"/>
    <w:rsid w:val="52DBC179"/>
    <w:rsid w:val="52FCE6A9"/>
    <w:rsid w:val="5314E95E"/>
    <w:rsid w:val="531D284C"/>
    <w:rsid w:val="534223FD"/>
    <w:rsid w:val="539444E9"/>
    <w:rsid w:val="539B2B87"/>
    <w:rsid w:val="53B41B71"/>
    <w:rsid w:val="53E673B7"/>
    <w:rsid w:val="542629E2"/>
    <w:rsid w:val="542D64B7"/>
    <w:rsid w:val="54326A63"/>
    <w:rsid w:val="544653C3"/>
    <w:rsid w:val="54515185"/>
    <w:rsid w:val="5464891C"/>
    <w:rsid w:val="54BE6BD7"/>
    <w:rsid w:val="54C25784"/>
    <w:rsid w:val="54D3AD1F"/>
    <w:rsid w:val="555C0F67"/>
    <w:rsid w:val="55612757"/>
    <w:rsid w:val="56DB9464"/>
    <w:rsid w:val="56FA502B"/>
    <w:rsid w:val="570128AA"/>
    <w:rsid w:val="57218572"/>
    <w:rsid w:val="572D1514"/>
    <w:rsid w:val="577D4B0D"/>
    <w:rsid w:val="57D3B3FF"/>
    <w:rsid w:val="57FDADE8"/>
    <w:rsid w:val="58239A05"/>
    <w:rsid w:val="582CE880"/>
    <w:rsid w:val="583FE9D4"/>
    <w:rsid w:val="585EED8B"/>
    <w:rsid w:val="587A619D"/>
    <w:rsid w:val="58E41DC0"/>
    <w:rsid w:val="59376D95"/>
    <w:rsid w:val="59CBBE2A"/>
    <w:rsid w:val="59CE9244"/>
    <w:rsid w:val="5A164AA4"/>
    <w:rsid w:val="5A167106"/>
    <w:rsid w:val="5A2B90F1"/>
    <w:rsid w:val="5A7E9A37"/>
    <w:rsid w:val="5AE02FBF"/>
    <w:rsid w:val="5AE222AB"/>
    <w:rsid w:val="5B2B937B"/>
    <w:rsid w:val="5B49EB03"/>
    <w:rsid w:val="5B7ABE1C"/>
    <w:rsid w:val="5B9A140C"/>
    <w:rsid w:val="5B9F54A6"/>
    <w:rsid w:val="5BAF8744"/>
    <w:rsid w:val="5BC5AF14"/>
    <w:rsid w:val="5BC86CAE"/>
    <w:rsid w:val="5BC906D4"/>
    <w:rsid w:val="5BD3A409"/>
    <w:rsid w:val="5C2154D1"/>
    <w:rsid w:val="5C408AA1"/>
    <w:rsid w:val="5C60DC9B"/>
    <w:rsid w:val="5C9CBB66"/>
    <w:rsid w:val="5CE87F64"/>
    <w:rsid w:val="5D3EE412"/>
    <w:rsid w:val="5D611DE3"/>
    <w:rsid w:val="5D757C6D"/>
    <w:rsid w:val="5D92E1C1"/>
    <w:rsid w:val="5DB00E83"/>
    <w:rsid w:val="5DC26E1B"/>
    <w:rsid w:val="5E1EEA44"/>
    <w:rsid w:val="5E21ED79"/>
    <w:rsid w:val="5E266A89"/>
    <w:rsid w:val="5E3DD68B"/>
    <w:rsid w:val="5EBB8594"/>
    <w:rsid w:val="5EC203E3"/>
    <w:rsid w:val="5EC5A9F7"/>
    <w:rsid w:val="5ED178EC"/>
    <w:rsid w:val="5EEC393B"/>
    <w:rsid w:val="5EFCAD68"/>
    <w:rsid w:val="5F77E4DA"/>
    <w:rsid w:val="5F7F6319"/>
    <w:rsid w:val="5FB40270"/>
    <w:rsid w:val="5FB62440"/>
    <w:rsid w:val="6000173F"/>
    <w:rsid w:val="6064CF26"/>
    <w:rsid w:val="606A7A35"/>
    <w:rsid w:val="606FEE29"/>
    <w:rsid w:val="6075D155"/>
    <w:rsid w:val="60811028"/>
    <w:rsid w:val="60D5DE25"/>
    <w:rsid w:val="615E278B"/>
    <w:rsid w:val="618E6DB7"/>
    <w:rsid w:val="6191FFF7"/>
    <w:rsid w:val="6200036A"/>
    <w:rsid w:val="6234A897"/>
    <w:rsid w:val="62373526"/>
    <w:rsid w:val="6242228D"/>
    <w:rsid w:val="6242A2B0"/>
    <w:rsid w:val="624733A3"/>
    <w:rsid w:val="6270B3D0"/>
    <w:rsid w:val="62990C09"/>
    <w:rsid w:val="62996C9F"/>
    <w:rsid w:val="62B6B045"/>
    <w:rsid w:val="62BA8231"/>
    <w:rsid w:val="62C8E9DA"/>
    <w:rsid w:val="62D5948D"/>
    <w:rsid w:val="62EE3B48"/>
    <w:rsid w:val="630D5051"/>
    <w:rsid w:val="63435129"/>
    <w:rsid w:val="635909BC"/>
    <w:rsid w:val="63862937"/>
    <w:rsid w:val="63A233C7"/>
    <w:rsid w:val="63C53FC5"/>
    <w:rsid w:val="63F92898"/>
    <w:rsid w:val="640A9F16"/>
    <w:rsid w:val="649ACB7F"/>
    <w:rsid w:val="64A42F8C"/>
    <w:rsid w:val="64B2F78D"/>
    <w:rsid w:val="64B82D04"/>
    <w:rsid w:val="64DB3F75"/>
    <w:rsid w:val="651391A7"/>
    <w:rsid w:val="65415C2C"/>
    <w:rsid w:val="65771FAD"/>
    <w:rsid w:val="65D07F53"/>
    <w:rsid w:val="65E37A3E"/>
    <w:rsid w:val="661EB880"/>
    <w:rsid w:val="663A4BBB"/>
    <w:rsid w:val="664C5D63"/>
    <w:rsid w:val="666B0B59"/>
    <w:rsid w:val="668ACC4C"/>
    <w:rsid w:val="66934ABC"/>
    <w:rsid w:val="669DD085"/>
    <w:rsid w:val="670E826C"/>
    <w:rsid w:val="670FE6D2"/>
    <w:rsid w:val="671AE36C"/>
    <w:rsid w:val="673C0828"/>
    <w:rsid w:val="674A66B4"/>
    <w:rsid w:val="6750D6AD"/>
    <w:rsid w:val="6777298D"/>
    <w:rsid w:val="678E625F"/>
    <w:rsid w:val="68482A9A"/>
    <w:rsid w:val="685FF838"/>
    <w:rsid w:val="687F8796"/>
    <w:rsid w:val="6886DCB2"/>
    <w:rsid w:val="68A82887"/>
    <w:rsid w:val="68B00CE5"/>
    <w:rsid w:val="691689F3"/>
    <w:rsid w:val="69436A26"/>
    <w:rsid w:val="696049A9"/>
    <w:rsid w:val="697BE1EC"/>
    <w:rsid w:val="698AB3FD"/>
    <w:rsid w:val="69E5DD19"/>
    <w:rsid w:val="69F85E2E"/>
    <w:rsid w:val="6A66F1F4"/>
    <w:rsid w:val="6AAB2B1A"/>
    <w:rsid w:val="6AC05F16"/>
    <w:rsid w:val="6AF460C8"/>
    <w:rsid w:val="6B5AE8D6"/>
    <w:rsid w:val="6C3223A9"/>
    <w:rsid w:val="6C4F3CD4"/>
    <w:rsid w:val="6C6EFE89"/>
    <w:rsid w:val="6C7D1935"/>
    <w:rsid w:val="6C97C513"/>
    <w:rsid w:val="6CB1EC12"/>
    <w:rsid w:val="6CB908E2"/>
    <w:rsid w:val="6CE2DABD"/>
    <w:rsid w:val="6D0B9AF8"/>
    <w:rsid w:val="6D5A454A"/>
    <w:rsid w:val="6D87C708"/>
    <w:rsid w:val="6DC6F744"/>
    <w:rsid w:val="6DE3D182"/>
    <w:rsid w:val="6DEDB6A6"/>
    <w:rsid w:val="6DF494E2"/>
    <w:rsid w:val="6DFAFD4D"/>
    <w:rsid w:val="6E111960"/>
    <w:rsid w:val="6ED0FBC7"/>
    <w:rsid w:val="6EF48AAB"/>
    <w:rsid w:val="6EFD08F6"/>
    <w:rsid w:val="6F0647DE"/>
    <w:rsid w:val="6F331731"/>
    <w:rsid w:val="6F584D2F"/>
    <w:rsid w:val="6F5C368A"/>
    <w:rsid w:val="6F743972"/>
    <w:rsid w:val="6F77CD45"/>
    <w:rsid w:val="6F92E05D"/>
    <w:rsid w:val="6FE732B7"/>
    <w:rsid w:val="7033EC4B"/>
    <w:rsid w:val="706DBF0F"/>
    <w:rsid w:val="706E2B83"/>
    <w:rsid w:val="708D0083"/>
    <w:rsid w:val="709B2DCF"/>
    <w:rsid w:val="70B14ABA"/>
    <w:rsid w:val="70BA54BA"/>
    <w:rsid w:val="70ED32BF"/>
    <w:rsid w:val="71010C02"/>
    <w:rsid w:val="7207EA79"/>
    <w:rsid w:val="724BD84B"/>
    <w:rsid w:val="72571CC2"/>
    <w:rsid w:val="728E7B6F"/>
    <w:rsid w:val="72EB076E"/>
    <w:rsid w:val="7316D0B5"/>
    <w:rsid w:val="7343F141"/>
    <w:rsid w:val="734D1A42"/>
    <w:rsid w:val="738E0873"/>
    <w:rsid w:val="73AF6325"/>
    <w:rsid w:val="73BFF50C"/>
    <w:rsid w:val="73D1EB8E"/>
    <w:rsid w:val="74016A64"/>
    <w:rsid w:val="741B105B"/>
    <w:rsid w:val="74208CCA"/>
    <w:rsid w:val="7420BD25"/>
    <w:rsid w:val="743EB05A"/>
    <w:rsid w:val="745DE5B7"/>
    <w:rsid w:val="7498A4EC"/>
    <w:rsid w:val="74A29026"/>
    <w:rsid w:val="74C2BD74"/>
    <w:rsid w:val="74FB9D0D"/>
    <w:rsid w:val="750217C6"/>
    <w:rsid w:val="75DA0D39"/>
    <w:rsid w:val="76B660DC"/>
    <w:rsid w:val="77184CC1"/>
    <w:rsid w:val="774CEBD2"/>
    <w:rsid w:val="77B28D17"/>
    <w:rsid w:val="78263B97"/>
    <w:rsid w:val="786EADB3"/>
    <w:rsid w:val="78802301"/>
    <w:rsid w:val="789CBF26"/>
    <w:rsid w:val="78A7185D"/>
    <w:rsid w:val="78C53C0C"/>
    <w:rsid w:val="78F95F97"/>
    <w:rsid w:val="79072981"/>
    <w:rsid w:val="7913FA8C"/>
    <w:rsid w:val="7916409D"/>
    <w:rsid w:val="794E2D00"/>
    <w:rsid w:val="7952D2AD"/>
    <w:rsid w:val="7976CDDA"/>
    <w:rsid w:val="797E8F97"/>
    <w:rsid w:val="7980A5E6"/>
    <w:rsid w:val="7986834E"/>
    <w:rsid w:val="79B48F89"/>
    <w:rsid w:val="7A258DD9"/>
    <w:rsid w:val="7A8632D4"/>
    <w:rsid w:val="7A89B18E"/>
    <w:rsid w:val="7ACF1517"/>
    <w:rsid w:val="7AF460DE"/>
    <w:rsid w:val="7AF9151E"/>
    <w:rsid w:val="7B4BE5CB"/>
    <w:rsid w:val="7B69E2DF"/>
    <w:rsid w:val="7B6FB221"/>
    <w:rsid w:val="7BF2F0EA"/>
    <w:rsid w:val="7C2BBEEA"/>
    <w:rsid w:val="7C7AFD32"/>
    <w:rsid w:val="7C81820D"/>
    <w:rsid w:val="7C8DE926"/>
    <w:rsid w:val="7C922F0B"/>
    <w:rsid w:val="7CB5EC42"/>
    <w:rsid w:val="7D04E0B5"/>
    <w:rsid w:val="7D076E9B"/>
    <w:rsid w:val="7D2F2DED"/>
    <w:rsid w:val="7D30B091"/>
    <w:rsid w:val="7D5584E2"/>
    <w:rsid w:val="7E1F0529"/>
    <w:rsid w:val="7EDA40A8"/>
    <w:rsid w:val="7EDADC81"/>
    <w:rsid w:val="7EE0D426"/>
    <w:rsid w:val="7EFE40D6"/>
    <w:rsid w:val="7F21E486"/>
    <w:rsid w:val="7F54133C"/>
    <w:rsid w:val="7F891FD8"/>
    <w:rsid w:val="7F9F6FB2"/>
    <w:rsid w:val="7FE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BE869"/>
  <w15:chartTrackingRefBased/>
  <w15:docId w15:val="{87100787-7474-4E4B-88E7-BF2C66D5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C8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5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7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70D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82C03"/>
    <w:pPr>
      <w:spacing w:after="0" w:line="240" w:lineRule="auto"/>
    </w:pPr>
    <w:tblPr/>
  </w:style>
  <w:style w:type="paragraph" w:styleId="NoSpacing">
    <w:name w:val="No Spacing"/>
    <w:uiPriority w:val="1"/>
    <w:qFormat/>
    <w:rsid w:val="00B35C39"/>
    <w:pPr>
      <w:spacing w:after="0" w:line="276" w:lineRule="auto"/>
    </w:pPr>
    <w:rPr>
      <w:rFonts w:ascii="Lato" w:hAnsi="Lato"/>
      <w:kern w:val="0"/>
      <w:sz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46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19"/>
  </w:style>
  <w:style w:type="paragraph" w:styleId="Footer">
    <w:name w:val="footer"/>
    <w:basedOn w:val="Normal"/>
    <w:link w:val="FooterChar"/>
    <w:uiPriority w:val="99"/>
    <w:unhideWhenUsed/>
    <w:rsid w:val="0001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19"/>
  </w:style>
  <w:style w:type="character" w:styleId="PlaceholderText">
    <w:name w:val="Placeholder Text"/>
    <w:basedOn w:val="DefaultParagraphFont"/>
    <w:uiPriority w:val="99"/>
    <w:semiHidden/>
    <w:rsid w:val="00010019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B6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0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460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627A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0763A"/>
    <w:pPr>
      <w:spacing w:after="0" w:line="240" w:lineRule="auto"/>
    </w:pPr>
    <w:tblPr/>
  </w:style>
  <w:style w:type="paragraph" w:customStyle="1" w:styleId="Default">
    <w:name w:val="Default"/>
    <w:rsid w:val="00F060C3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D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D9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imiskamingyouth.ca/regional-findings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ika.Aelterman@neph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rika.Aelterman@ne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553CC295974F80792ED35E7B0810" ma:contentTypeVersion="12" ma:contentTypeDescription="Create a new document." ma:contentTypeScope="" ma:versionID="b07f900370be42061c68058d9fc4ae6d">
  <xsd:schema xmlns:xsd="http://www.w3.org/2001/XMLSchema" xmlns:xs="http://www.w3.org/2001/XMLSchema" xmlns:p="http://schemas.microsoft.com/office/2006/metadata/properties" xmlns:ns2="d5d0fbbf-213e-420b-8c86-4807b1aa356d" xmlns:ns3="8e37d5ac-b90e-4ecf-b11e-4a9569bece83" targetNamespace="http://schemas.microsoft.com/office/2006/metadata/properties" ma:root="true" ma:fieldsID="67ad28a164b7bf9c2dbfd0ffd866d4e3" ns2:_="" ns3:_="">
    <xsd:import namespace="d5d0fbbf-213e-420b-8c86-4807b1aa356d"/>
    <xsd:import namespace="8e37d5ac-b90e-4ecf-b11e-4a9569bece83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fbbf-213e-420b-8c86-4807b1aa356d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93004a-b25b-4bb3-9f80-8858e8e74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7d5ac-b90e-4ecf-b11e-4a9569bece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3bfe5-6985-4752-b0bf-f2285d629ab1}" ma:internalName="TaxCatchAll" ma:showField="CatchAllData" ma:web="8e37d5ac-b90e-4ecf-b11e-4a9569bec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0fbbf-213e-420b-8c86-4807b1aa356d">
      <Terms xmlns="http://schemas.microsoft.com/office/infopath/2007/PartnerControls"/>
    </lcf76f155ced4ddcb4097134ff3c332f>
    <TaxCatchAll xmlns="8e37d5ac-b90e-4ecf-b11e-4a9569bece83" xsi:nil="true"/>
  </documentManagement>
</p:properties>
</file>

<file path=customXml/itemProps1.xml><?xml version="1.0" encoding="utf-8"?>
<ds:datastoreItem xmlns:ds="http://schemas.openxmlformats.org/officeDocument/2006/customXml" ds:itemID="{BC9BA45C-0A03-4835-B455-8891AE50D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0fbbf-213e-420b-8c86-4807b1aa356d"/>
    <ds:schemaRef ds:uri="8e37d5ac-b90e-4ecf-b11e-4a9569bec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417C4-6671-485A-AC96-5B67682DA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0C008-193E-4D7F-969A-B65652634677}">
  <ds:schemaRefs>
    <ds:schemaRef ds:uri="http://schemas.microsoft.com/office/2006/metadata/properties"/>
    <ds:schemaRef ds:uri="http://schemas.microsoft.com/office/infopath/2007/PartnerControls"/>
    <ds:schemaRef ds:uri="d5d0fbbf-213e-420b-8c86-4807b1aa356d"/>
    <ds:schemaRef ds:uri="8e37d5ac-b90e-4ecf-b11e-4a9569bec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Links>
    <vt:vector size="12" baseType="variant">
      <vt:variant>
        <vt:i4>3473489</vt:i4>
      </vt:variant>
      <vt:variant>
        <vt:i4>3</vt:i4>
      </vt:variant>
      <vt:variant>
        <vt:i4>0</vt:i4>
      </vt:variant>
      <vt:variant>
        <vt:i4>5</vt:i4>
      </vt:variant>
      <vt:variant>
        <vt:lpwstr>mailto:Erika.Aelterman@neph.ca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https://timiskamingyouth.ca/regional-findings/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Erika.Aelterman@NEPH.CA</dc:creator>
  <cp:keywords/>
  <dc:description/>
  <cp:lastModifiedBy>Erika Aelterman (She/Her)</cp:lastModifiedBy>
  <cp:revision>2</cp:revision>
  <cp:lastPrinted>2025-11-13T15:22:00Z</cp:lastPrinted>
  <dcterms:created xsi:type="dcterms:W3CDTF">2025-12-11T22:16:00Z</dcterms:created>
  <dcterms:modified xsi:type="dcterms:W3CDTF">2025-12-11T22:16:00Z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49200</vt:r8>
  </property>
  <property fmtid="{D5CDD505-2E9C-101B-9397-08002B2CF9AE}" pid="4" name="_ExtendedDescription">
    <vt:lpwstr/>
  </property>
  <property fmtid="{D5CDD505-2E9C-101B-9397-08002B2CF9AE}" pid="5" name="ContentTypeId">
    <vt:lpwstr>0x0101004F5D553CC295974F80792ED35E7B0810</vt:lpwstr>
  </property>
</Properties>
</file>